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A63" w:rsidRPr="00552DBF" w:rsidRDefault="00194A63" w:rsidP="00194A63">
      <w:pPr>
        <w:pStyle w:val="NormalWeb"/>
        <w:rPr>
          <w:rFonts w:ascii="Verdana" w:hAnsi="Verdana" w:cs="Calibri"/>
          <w:sz w:val="32"/>
          <w:szCs w:val="32"/>
        </w:rPr>
      </w:pPr>
      <w:r w:rsidRPr="00552DBF">
        <w:rPr>
          <w:rFonts w:ascii="Verdana" w:hAnsi="Verdana" w:cs="Calibri"/>
          <w:b/>
          <w:bCs/>
          <w:sz w:val="32"/>
          <w:szCs w:val="32"/>
          <w:lang w:val="en"/>
        </w:rPr>
        <w:t>1. SİNEMATEK G</w:t>
      </w:r>
      <w:r w:rsidRPr="00552DBF">
        <w:rPr>
          <w:rStyle w:val="il"/>
          <w:rFonts w:ascii="Verdana" w:hAnsi="Verdana" w:cs="Calibri"/>
          <w:b/>
          <w:bCs/>
          <w:sz w:val="32"/>
          <w:szCs w:val="32"/>
          <w:lang w:val="en"/>
        </w:rPr>
        <w:t>ÜNLERİ:</w:t>
      </w:r>
      <w:r w:rsidRPr="00552DBF">
        <w:rPr>
          <w:rFonts w:ascii="Verdana" w:hAnsi="Verdana" w:cs="Calibri"/>
          <w:b/>
          <w:bCs/>
          <w:sz w:val="32"/>
          <w:szCs w:val="32"/>
          <w:lang w:val="en"/>
        </w:rPr>
        <w:t> SE</w:t>
      </w:r>
      <w:r w:rsidRPr="00552DBF">
        <w:rPr>
          <w:rStyle w:val="il"/>
          <w:rFonts w:ascii="Verdana" w:hAnsi="Verdana" w:cs="Calibri"/>
          <w:b/>
          <w:bCs/>
          <w:sz w:val="32"/>
          <w:szCs w:val="32"/>
          <w:lang w:val="en"/>
        </w:rPr>
        <w:t>KTÖR B</w:t>
      </w:r>
      <w:r w:rsidRPr="00552DBF">
        <w:rPr>
          <w:rFonts w:ascii="Verdana" w:hAnsi="Verdana" w:cs="Calibri"/>
          <w:b/>
          <w:bCs/>
          <w:sz w:val="32"/>
          <w:szCs w:val="32"/>
          <w:lang w:val="en"/>
        </w:rPr>
        <w:t>ULUŞMALARI</w:t>
      </w:r>
    </w:p>
    <w:p w:rsidR="00194A63" w:rsidRPr="00583EA0" w:rsidRDefault="00194A63" w:rsidP="00194A63">
      <w:pPr>
        <w:pStyle w:val="NormalWeb"/>
        <w:rPr>
          <w:rFonts w:ascii="Verdana" w:hAnsi="Verdana" w:cs="Calibri"/>
          <w:sz w:val="22"/>
          <w:szCs w:val="22"/>
        </w:rPr>
      </w:pPr>
      <w:proofErr w:type="spellStart"/>
      <w:r w:rsidRPr="00583EA0">
        <w:rPr>
          <w:rStyle w:val="il"/>
          <w:rFonts w:ascii="Verdana" w:hAnsi="Verdana" w:cs="Calibri"/>
          <w:sz w:val="22"/>
          <w:szCs w:val="22"/>
          <w:lang w:val="en"/>
        </w:rPr>
        <w:t>Sinematek</w:t>
      </w:r>
      <w:proofErr w:type="spellEnd"/>
      <w:r w:rsidRPr="00583EA0">
        <w:rPr>
          <w:rStyle w:val="il"/>
          <w:rFonts w:ascii="Verdana" w:hAnsi="Verdana" w:cs="Calibri"/>
          <w:sz w:val="22"/>
          <w:szCs w:val="22"/>
          <w:lang w:val="en"/>
        </w:rPr>
        <w:t xml:space="preserve"> </w:t>
      </w:r>
      <w:r w:rsidRPr="00583EA0">
        <w:rPr>
          <w:rFonts w:ascii="Verdana" w:hAnsi="Verdana" w:cs="Calibri"/>
          <w:sz w:val="22"/>
          <w:szCs w:val="22"/>
          <w:lang w:val="en"/>
        </w:rPr>
        <w:t xml:space="preserve">/ Sinema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Evi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,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bu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yıl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ilkini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hayata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geçireceği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Style w:val="il"/>
          <w:rFonts w:ascii="Verdana" w:hAnsi="Verdana" w:cs="Calibri"/>
          <w:sz w:val="22"/>
          <w:szCs w:val="22"/>
          <w:lang w:val="en"/>
        </w:rPr>
        <w:t>Sinematek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Style w:val="il"/>
          <w:rFonts w:ascii="Verdana" w:hAnsi="Verdana" w:cs="Calibri"/>
          <w:sz w:val="22"/>
          <w:szCs w:val="22"/>
          <w:lang w:val="en"/>
        </w:rPr>
        <w:t>Günleri</w:t>
      </w:r>
      <w:r w:rsidRPr="00583EA0">
        <w:rPr>
          <w:rFonts w:ascii="Verdana" w:hAnsi="Verdana" w:cs="Calibri"/>
          <w:sz w:val="22"/>
          <w:szCs w:val="22"/>
          <w:lang w:val="en"/>
        </w:rPr>
        <w:t>’nde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alanında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uzman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sinema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endüstrisi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profesyonellerini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bir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araya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getirerek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panellere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,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söyleşilere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ve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atölyelere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ev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sahipliği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yapıyor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>.</w:t>
      </w:r>
    </w:p>
    <w:p w:rsidR="00194A63" w:rsidRPr="00583EA0" w:rsidRDefault="00194A63" w:rsidP="00194A63">
      <w:pPr>
        <w:pStyle w:val="NormalWeb"/>
        <w:rPr>
          <w:rFonts w:ascii="Verdana" w:hAnsi="Verdana" w:cs="Calibri"/>
          <w:sz w:val="22"/>
          <w:szCs w:val="22"/>
        </w:rPr>
      </w:pPr>
      <w:r w:rsidRPr="00583EA0">
        <w:rPr>
          <w:rFonts w:ascii="Verdana" w:hAnsi="Verdana" w:cs="Calibri"/>
          <w:sz w:val="22"/>
          <w:szCs w:val="22"/>
          <w:lang w:val="en"/>
        </w:rPr>
        <w:t xml:space="preserve">03-04-05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Haziran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tarihlerinde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film </w:t>
      </w:r>
      <w:proofErr w:type="spellStart"/>
      <w:r w:rsidRPr="00583EA0">
        <w:rPr>
          <w:rStyle w:val="il"/>
          <w:rFonts w:ascii="Verdana" w:hAnsi="Verdana" w:cs="Calibri"/>
          <w:sz w:val="22"/>
          <w:szCs w:val="22"/>
          <w:lang w:val="en"/>
        </w:rPr>
        <w:t>sektör</w:t>
      </w:r>
      <w:r w:rsidRPr="00583EA0">
        <w:rPr>
          <w:rFonts w:ascii="Verdana" w:hAnsi="Verdana" w:cs="Calibri"/>
          <w:sz w:val="22"/>
          <w:szCs w:val="22"/>
          <w:lang w:val="en"/>
        </w:rPr>
        <w:t>ünü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bir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araya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getiren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> </w:t>
      </w:r>
      <w:proofErr w:type="spellStart"/>
      <w:r w:rsidRPr="00583EA0">
        <w:rPr>
          <w:rStyle w:val="il"/>
          <w:rFonts w:ascii="Verdana" w:hAnsi="Verdana" w:cs="Calibri"/>
          <w:sz w:val="22"/>
          <w:szCs w:val="22"/>
          <w:lang w:val="en"/>
        </w:rPr>
        <w:t>Sinematek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Style w:val="il"/>
          <w:rFonts w:ascii="Verdana" w:hAnsi="Verdana" w:cs="Calibri"/>
          <w:sz w:val="22"/>
          <w:szCs w:val="22"/>
          <w:lang w:val="en"/>
        </w:rPr>
        <w:t>Günleri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,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sektörde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aktif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çalışan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veya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sektöre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girmek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isteyen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sinemaseverlerle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profesyonelleri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buluşturuyor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ve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ulaşılabilirliği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sağlamak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üzere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ulusal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sinemacılara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ağ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kurma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ortamı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sağlıyor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>.</w:t>
      </w:r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 w:cs="Calibri"/>
          <w:sz w:val="22"/>
          <w:szCs w:val="22"/>
          <w:lang w:val="en"/>
        </w:rPr>
      </w:pPr>
      <w:proofErr w:type="spellStart"/>
      <w:r w:rsidRPr="00583EA0">
        <w:rPr>
          <w:rStyle w:val="il"/>
          <w:rFonts w:ascii="Verdana" w:hAnsi="Verdana" w:cs="Calibri"/>
          <w:sz w:val="22"/>
          <w:szCs w:val="22"/>
          <w:lang w:val="en"/>
        </w:rPr>
        <w:t>Sinematek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> </w:t>
      </w:r>
      <w:proofErr w:type="spellStart"/>
      <w:r w:rsidRPr="00583EA0">
        <w:rPr>
          <w:rStyle w:val="il"/>
          <w:rFonts w:ascii="Verdana" w:hAnsi="Verdana" w:cs="Calibri"/>
          <w:sz w:val="22"/>
          <w:szCs w:val="22"/>
          <w:lang w:val="en"/>
        </w:rPr>
        <w:t>Günleri</w:t>
      </w:r>
      <w:r w:rsidRPr="00583EA0">
        <w:rPr>
          <w:rFonts w:ascii="Verdana" w:hAnsi="Verdana" w:cs="Calibri"/>
          <w:sz w:val="22"/>
          <w:szCs w:val="22"/>
          <w:lang w:val="en"/>
        </w:rPr>
        <w:t>’nde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senaryonun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fikir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sürecinden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fikir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için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fon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bulmaya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,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yönetmenin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oyuncu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seçiminden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yapımcılar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için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yeni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dağıtım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ve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pazarlama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stratejilerine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kadar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farklı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başlıklar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ele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alınacak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. Bir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fikrin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ortaya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çıkmasından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son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haline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gelene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dek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tüm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süreçleri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kapsamayı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hedefleyen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, </w:t>
      </w:r>
      <w:proofErr w:type="spellStart"/>
      <w:r w:rsidRPr="00583EA0">
        <w:rPr>
          <w:rStyle w:val="il"/>
          <w:rFonts w:ascii="Verdana" w:hAnsi="Verdana" w:cs="Calibri"/>
          <w:sz w:val="22"/>
          <w:szCs w:val="22"/>
          <w:lang w:val="en"/>
        </w:rPr>
        <w:t>Sinematek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> </w:t>
      </w:r>
      <w:proofErr w:type="spellStart"/>
      <w:r w:rsidRPr="00583EA0">
        <w:rPr>
          <w:rStyle w:val="il"/>
          <w:rFonts w:ascii="Verdana" w:hAnsi="Verdana" w:cs="Calibri"/>
          <w:sz w:val="22"/>
          <w:szCs w:val="22"/>
          <w:lang w:val="en"/>
        </w:rPr>
        <w:t>Günleri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> 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programı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Sinema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Adası’nın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organizatörlüğünde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lang w:val="en"/>
        </w:rPr>
        <w:t>hazırlanıyor</w:t>
      </w:r>
      <w:proofErr w:type="spellEnd"/>
      <w:r w:rsidRPr="00583EA0">
        <w:rPr>
          <w:rFonts w:ascii="Verdana" w:hAnsi="Verdana" w:cs="Calibri"/>
          <w:sz w:val="22"/>
          <w:szCs w:val="22"/>
          <w:lang w:val="en"/>
        </w:rPr>
        <w:t>.</w:t>
      </w:r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 w:cs="Calibri"/>
          <w:sz w:val="22"/>
          <w:szCs w:val="22"/>
          <w:shd w:val="clear" w:color="auto" w:fill="FFFFFF"/>
          <w:lang w:val="en"/>
        </w:rPr>
      </w:pP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Üç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gün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boyunca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her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gün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10:00-18:00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saatleri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arasında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düzenlenecek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8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oturum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, 1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atölye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ve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bahçede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gerçekleştirilecek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1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ücretsiz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söyleşi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olarak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tasarlanan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etkinliklere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tüm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sinemaseverleri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bekliyoruz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.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Aynı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saatte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gerçekleşen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 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iki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ayrı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oturuma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bilet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alımak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ve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her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iki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oturuma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da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kısmi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olarak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katılmak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mümkündür</w:t>
      </w:r>
      <w:proofErr w:type="spellEnd"/>
      <w:r w:rsidRPr="00583EA0">
        <w:rPr>
          <w:rFonts w:ascii="Verdana" w:hAnsi="Verdana" w:cs="Calibri"/>
          <w:sz w:val="22"/>
          <w:szCs w:val="22"/>
          <w:shd w:val="clear" w:color="auto" w:fill="FFFFFF"/>
          <w:lang w:val="en"/>
        </w:rPr>
        <w:t>.</w:t>
      </w:r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Detaylı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bilgiyi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ve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güncel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programı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</w:t>
      </w:r>
      <w:hyperlink r:id="rId4" w:tgtFrame="_blank" w:history="1">
        <w:r w:rsidRPr="00583EA0">
          <w:rPr>
            <w:rStyle w:val="il"/>
            <w:rFonts w:ascii="Verdana" w:hAnsi="Verdana"/>
            <w:sz w:val="22"/>
            <w:szCs w:val="22"/>
            <w:shd w:val="clear" w:color="auto" w:fill="FFFFFF"/>
            <w:lang w:val="en"/>
          </w:rPr>
          <w:t>sinematek</w:t>
        </w:r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.kadikoy.bel.tr</w:t>
        </w:r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adresinden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ve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sosyal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medya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hesaplarımızdan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takip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edebilirsiniz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.</w:t>
      </w:r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*</w:t>
      </w:r>
      <w:proofErr w:type="spellStart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>Atölyelere</w:t>
      </w:r>
      <w:proofErr w:type="spellEnd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>başvurular</w:t>
      </w:r>
      <w:proofErr w:type="spellEnd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>yoğunluktan</w:t>
      </w:r>
      <w:proofErr w:type="spellEnd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>ötürü</w:t>
      </w:r>
      <w:proofErr w:type="spellEnd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>kapanmıştır</w:t>
      </w:r>
      <w:proofErr w:type="spellEnd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 xml:space="preserve">. </w:t>
      </w:r>
      <w:proofErr w:type="spellStart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>Anlayışınız</w:t>
      </w:r>
      <w:proofErr w:type="spellEnd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>için</w:t>
      </w:r>
      <w:proofErr w:type="spellEnd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>teşekkür</w:t>
      </w:r>
      <w:proofErr w:type="spellEnd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>ederiz</w:t>
      </w:r>
      <w:proofErr w:type="spellEnd"/>
      <w:r w:rsidRPr="00583EA0">
        <w:rPr>
          <w:rStyle w:val="Vurgu"/>
          <w:rFonts w:ascii="Verdana" w:hAnsi="Verdana"/>
          <w:sz w:val="22"/>
          <w:szCs w:val="22"/>
          <w:shd w:val="clear" w:color="auto" w:fill="FFFFFF"/>
          <w:lang w:val="en"/>
        </w:rPr>
        <w:t>.</w:t>
      </w:r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03.06.2022 CUMA - 1.GÜN</w:t>
      </w:r>
      <w:r w:rsidRPr="00583EA0">
        <w:rPr>
          <w:rFonts w:ascii="Verdana" w:hAnsi="Verdana"/>
          <w:b/>
          <w:bCs/>
          <w:sz w:val="22"/>
          <w:szCs w:val="22"/>
          <w:shd w:val="clear" w:color="auto" w:fill="FFFFFF"/>
          <w:lang w:val="en"/>
        </w:rPr>
        <w:br/>
      </w: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 </w:t>
      </w:r>
      <w:r w:rsidRPr="00583EA0">
        <w:rPr>
          <w:rFonts w:ascii="Verdana" w:hAnsi="Verdana"/>
          <w:b/>
          <w:bCs/>
          <w:sz w:val="22"/>
          <w:szCs w:val="22"/>
          <w:shd w:val="clear" w:color="auto" w:fill="FFFFFF"/>
          <w:lang w:val="en"/>
        </w:rPr>
        <w:br/>
      </w: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10:00 - 11:1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5 </w:t>
      </w:r>
      <w:hyperlink r:id="rId5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BAŞKA SİNEMA NEDEN DOĞDU: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Bağımsız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Filmlerin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Dağıtımında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Festivallerin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Rolü</w:t>
        </w:r>
        <w:proofErr w:type="spellEnd"/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Cenan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Tüzel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Moderatör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: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Orhun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Atmış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 xml:space="preserve">10:00 - 11:15 </w:t>
      </w:r>
      <w:hyperlink r:id="rId6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KOLEKTİF FİLM YAPIMI: Vigo Film </w:t>
        </w:r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11:30 - 12:45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</w:t>
      </w:r>
      <w:hyperlink r:id="rId7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HER ŞEYE RAĞMEN: İlk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Filmin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Yolculuğu</w:t>
        </w:r>
        <w:proofErr w:type="spellEnd"/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Nazlı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Elif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Durlu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Tufan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Taştan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Moderatör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: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Tunç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Şahin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11:30 - 12:45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</w:t>
      </w:r>
      <w:hyperlink r:id="rId8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ANA AKIM FİLM YAPMAK VE DAĞITMAK: Bir Film</w:t>
        </w:r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  <w:t xml:space="preserve">Kemal Ural,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Derya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Yanmış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Moderatör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: Ahmet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Toğaç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11:30 - 15:00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KAMERADA OYUN (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Atölye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)*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Nimet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Atasoy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Nilay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Erdönmez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13:45 - 15:00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</w:t>
      </w:r>
      <w:hyperlink r:id="rId9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DİJİTAL BİR FESTİVAL: MUBI</w:t>
        </w:r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  <w:t xml:space="preserve">Abbas Bozkurt, Mert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Erarslan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Moderatör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: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Engin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Palabıyık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13:45 - 15:00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</w:t>
      </w:r>
      <w:hyperlink r:id="rId10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BU FİLMİ ÇEKEBİLECEK MİYİM?</w:t>
        </w:r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Barış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Sarhan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Ziya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Demirel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Ali Kemal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Güven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lastRenderedPageBreak/>
        <w:t>15:15 - 16:30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</w:t>
      </w:r>
      <w:hyperlink r:id="rId11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FİLM YARATIM SÜRECİ</w:t>
        </w:r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  <w:t xml:space="preserve">Azra Deniz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Okyay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Moderatör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: Ahmet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Toğaç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15:15 - 16:30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</w:t>
      </w:r>
      <w:hyperlink r:id="rId12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FİLMİ AFİŞLE ANLATMAK: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Daire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Creative</w:t>
        </w:r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  <w:t xml:space="preserve">Arda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Aktaş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16:45 - 18:00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TÜRKİYE'DEKİ STÜDYOLARIN İÇERİK VE DAĞITIM KRİTERLERİ: BKM (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Ücretsiz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Etkinlik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)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Berfin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Altınışık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Ayça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Karaduman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Moderatör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: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Berfin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Demirat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  <w:t> 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04.05.2022 CUMARTESİ - 2.GÜN</w:t>
      </w:r>
      <w:r w:rsidRPr="00583EA0">
        <w:rPr>
          <w:rFonts w:ascii="Verdana" w:hAnsi="Verdana"/>
          <w:b/>
          <w:bCs/>
          <w:sz w:val="22"/>
          <w:szCs w:val="22"/>
          <w:shd w:val="clear" w:color="auto" w:fill="FFFFFF"/>
          <w:lang w:val="en"/>
        </w:rPr>
        <w:br/>
      </w: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 </w:t>
      </w:r>
      <w:r w:rsidRPr="00583EA0">
        <w:rPr>
          <w:rFonts w:ascii="Verdana" w:hAnsi="Verdana"/>
          <w:b/>
          <w:bCs/>
          <w:sz w:val="22"/>
          <w:szCs w:val="22"/>
          <w:shd w:val="clear" w:color="auto" w:fill="FFFFFF"/>
          <w:lang w:val="en"/>
        </w:rPr>
        <w:br/>
      </w: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10:00 - 11:15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hyperlink r:id="rId13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SUSACAK MIYIZ? HİÇ </w:t>
        </w:r>
        <w:proofErr w:type="gram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SANMAYIZ!:</w:t>
        </w:r>
        <w:proofErr w:type="gram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Susma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Bitsin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Platformu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: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Neler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Yaptık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,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Neler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Yapabiliriz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?</w:t>
        </w:r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Cihan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Aslı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Filiz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Berfin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Elif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Binbay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Moderatör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: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Berfin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Demirat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10:00 - 11:15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hyperlink r:id="rId14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FESTİVALLER İSTANBUL'DA: SE-YAP</w:t>
        </w:r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Derya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Tarım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Aylin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Aydemir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Esin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Çalışkan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11:30 - 12:45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</w:t>
      </w:r>
      <w:hyperlink r:id="rId15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TÜRKİYE'DE ÇİLE ÇEKİP FİLM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ÇEKEMEMEK:Bağımsız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Film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Yapmanın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Bin Bir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Türlü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Zorlukları</w:t>
        </w:r>
        <w:proofErr w:type="spellEnd"/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  <w:t xml:space="preserve">Nadir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Öperli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Anna Maria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Aslanoğlu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Selin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Vatansever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11:30 - 12:45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</w:t>
      </w:r>
      <w:hyperlink r:id="rId16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FİKİRDEN SENARYOYA GELİŞTİRME SÜRECİ</w:t>
        </w:r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Gülengül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Altıntaş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11:30 - 15:00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 FON BAŞVURULARI: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Dosya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Hazırlarken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Nelere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Dikkat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Edilmeli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? (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Atölye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)*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  <w:t xml:space="preserve">Dilek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Aydın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13:45 - 15:00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</w:t>
      </w:r>
      <w:hyperlink r:id="rId17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BU ROL NEDEN SENİN DEĞİL?: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Karaktere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Uygun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Oyuncu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Seçimi</w:t>
        </w:r>
        <w:proofErr w:type="spellEnd"/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Songül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Karaarslan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Ezgi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Baltaş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Moderatör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: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Merve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Özcan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13:45 - 15:00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</w:t>
      </w:r>
      <w:hyperlink r:id="rId18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FİLMLERİN FESTİVAL SÜRECİ: Bir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Tanıtım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ve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Dağıtım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Stratejisi</w:t>
        </w:r>
        <w:proofErr w:type="spellEnd"/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  <w:t xml:space="preserve">Lands of Cinema,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Berfin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Demirat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15:15 - 16:30 </w:t>
      </w:r>
      <w:hyperlink r:id="rId19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YERELDEN GLOBALE SEYİRCİYİ TANIMAK: OGM Pictures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Yapım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Hikayeleri</w:t>
        </w:r>
        <w:proofErr w:type="spellEnd"/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  <w:t xml:space="preserve">Onur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Güvenatam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Moderatör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: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Esra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Güzel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Merve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Özcan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15:15 - 16:30 </w:t>
      </w:r>
      <w:hyperlink r:id="rId20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KÜRT SİNEMASINDA YENİ YÖNELİMLER: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Ruken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Tekeş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, Mehmet Ali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Konar</w:t>
        </w:r>
        <w:proofErr w:type="spellEnd"/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Moderatör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: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Soner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Sert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16:45 - 18:00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 BAĞIMSIZ FİLMLERDE YEREL KAYNAKLAR: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Fonlar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ve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Yatırımcılar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(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Ücretsiz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Etkinlik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)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Gülin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Üstün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Aslıhan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Altuğ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Seda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Özkaraca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05.06.2022 PAZAR - 3. GÜN</w:t>
      </w:r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lastRenderedPageBreak/>
        <w:t>10:00 - 11:15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hyperlink r:id="rId21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FİLM-KOOP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Nedir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?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Neden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Kuruldu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?</w:t>
        </w:r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Kıvanç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Sezer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Mustafa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Ünlü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Önder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Özdemir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Özgür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Balcı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Serkan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Acar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 xml:space="preserve">10:00 - 11:15 </w:t>
      </w:r>
      <w:hyperlink r:id="rId22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Bİ KISAÇEK: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Kısa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Film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Yönetmenleri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ile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Kısa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Film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S</w:t>
        </w:r>
        <w:r w:rsidRPr="00583EA0">
          <w:rPr>
            <w:rStyle w:val="il"/>
            <w:rFonts w:ascii="Verdana" w:hAnsi="Verdana"/>
            <w:sz w:val="22"/>
            <w:szCs w:val="22"/>
            <w:shd w:val="clear" w:color="auto" w:fill="FFFFFF"/>
            <w:lang w:val="en"/>
          </w:rPr>
          <w:t>ektörü</w:t>
        </w:r>
        <w:proofErr w:type="spellEnd"/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  <w:t xml:space="preserve">Ayris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Alptekin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Onur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Sefer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Zeynep Dilan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Süren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Moderatör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: Ferhat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Özmen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11:30 - 12:45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</w:t>
      </w:r>
      <w:hyperlink r:id="rId23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BLOCKCHAIN x SİNEMA x TELİF: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WideAngle</w:t>
        </w:r>
        <w:proofErr w:type="spellEnd"/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Birand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Tunca,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Umut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Tanyolu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Çağlan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Tanrıverdi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Moderatör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: Dilan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Bıyık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11:30 - 12:45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</w:t>
      </w:r>
      <w:hyperlink r:id="rId24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SİNEMA TV SENDİKASI: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Sendika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ve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Meslek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Birliklerinin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Çalışmaları</w:t>
        </w:r>
        <w:proofErr w:type="spellEnd"/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  <w:t xml:space="preserve">Ufuk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Demirbilek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Moderatör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: Hasan Ali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Kılıçgün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11:30 - 15:00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 BURADA KESELİM: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Fragman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Nedir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? (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Atölye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)*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Fırat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Terzioğlu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13:45 - 15:00 </w:t>
      </w:r>
      <w:hyperlink r:id="rId25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O KARAKTER BENİM!: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Oyuncu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-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Yönetmen</w:t>
        </w:r>
        <w:proofErr w:type="spellEnd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Sohbetleri</w:t>
        </w:r>
        <w:proofErr w:type="spellEnd"/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Cemre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Ebuzziya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Ece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Yüksel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Helin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Kandemir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Emin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Alper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Moderatör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: Ferhat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Özmen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13:45 - 15:00 </w:t>
      </w:r>
      <w:hyperlink r:id="rId26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PROJE NEDİR?: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BluTV</w:t>
        </w:r>
        <w:proofErr w:type="spellEnd"/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  <w:t xml:space="preserve">Deniz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Şaşmaz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Oflaz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Moderatör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: Onur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Sefer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15:15 - 16:30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</w:t>
      </w:r>
      <w:hyperlink r:id="rId27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BAĞIMSIZ SİNEMA VE ANA AKIM: Film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Çekmek</w:t>
        </w:r>
        <w:proofErr w:type="spellEnd"/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Seren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Yüce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İlksen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Başarır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Moderatör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: Hasan Ali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Kılıçgün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15:15 - 16:30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</w:t>
      </w:r>
      <w:hyperlink r:id="rId28" w:tgtFrame="_blank" w:history="1"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 xml:space="preserve">KİŞİSEL, YARATICI VE AKTİVİST: </w:t>
        </w:r>
        <w:proofErr w:type="spellStart"/>
        <w:r w:rsidRPr="00583EA0">
          <w:rPr>
            <w:rStyle w:val="Kpr"/>
            <w:rFonts w:ascii="Verdana" w:hAnsi="Verdana"/>
            <w:color w:val="auto"/>
            <w:sz w:val="22"/>
            <w:szCs w:val="22"/>
            <w:u w:val="none"/>
            <w:shd w:val="clear" w:color="auto" w:fill="FFFFFF"/>
            <w:lang w:val="en"/>
          </w:rPr>
          <w:t>Belgeseller</w:t>
        </w:r>
        <w:proofErr w:type="spellEnd"/>
      </w:hyperlink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  <w:t xml:space="preserve">Serdar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Kökçeoğlu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Deniz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Tortum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Kıvılcım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Akay</w:t>
      </w:r>
      <w:proofErr w:type="spellEnd"/>
    </w:p>
    <w:p w:rsidR="00194A63" w:rsidRPr="00583EA0" w:rsidRDefault="00194A63" w:rsidP="00194A63">
      <w:pPr>
        <w:pStyle w:val="NormalWeb"/>
        <w:spacing w:line="240" w:lineRule="atLeast"/>
        <w:rPr>
          <w:rFonts w:ascii="Verdana" w:hAnsi="Verdana"/>
          <w:sz w:val="22"/>
          <w:szCs w:val="22"/>
          <w:shd w:val="clear" w:color="auto" w:fill="FFFFFF"/>
          <w:lang w:val="en"/>
        </w:rPr>
      </w:pPr>
      <w:r w:rsidRPr="00583EA0">
        <w:rPr>
          <w:rStyle w:val="Gl"/>
          <w:rFonts w:ascii="Verdana" w:hAnsi="Verdana"/>
          <w:sz w:val="22"/>
          <w:szCs w:val="22"/>
          <w:shd w:val="clear" w:color="auto" w:fill="FFFFFF"/>
          <w:lang w:val="en"/>
        </w:rPr>
        <w:t>16:45 - 18:00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 YETERSİZ BAKİYE (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Ücretsiz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Etkinlik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)</w:t>
      </w:r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  <w:t xml:space="preserve">Sinema,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Televizyon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ve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Dijital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Platformlar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Üçgeninde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Pandemi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Sonrası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Bağımsız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Yapımcının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Seyir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Defteri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br/>
        <w:t xml:space="preserve">Serkan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Çakarer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>Yamaç</w:t>
      </w:r>
      <w:proofErr w:type="spellEnd"/>
      <w:r w:rsidRPr="00583EA0">
        <w:rPr>
          <w:rFonts w:ascii="Verdana" w:hAnsi="Verdana"/>
          <w:sz w:val="22"/>
          <w:szCs w:val="22"/>
          <w:shd w:val="clear" w:color="auto" w:fill="FFFFFF"/>
          <w:lang w:val="en"/>
        </w:rPr>
        <w:t xml:space="preserve"> Okur</w:t>
      </w:r>
    </w:p>
    <w:p w:rsidR="00583EA0" w:rsidRPr="00583EA0" w:rsidRDefault="00583EA0" w:rsidP="00583EA0">
      <w:pPr>
        <w:pStyle w:val="AralkYok"/>
        <w:jc w:val="center"/>
        <w:rPr>
          <w:rFonts w:ascii="Verdana" w:hAnsi="Verdana"/>
          <w:color w:val="C00000"/>
          <w:shd w:val="clear" w:color="auto" w:fill="FFFFFF"/>
          <w:lang w:val="en"/>
        </w:rPr>
      </w:pPr>
      <w:r w:rsidRPr="00583EA0">
        <w:rPr>
          <w:rFonts w:ascii="Verdana" w:hAnsi="Verdana"/>
          <w:color w:val="C00000"/>
          <w:shd w:val="clear" w:color="auto" w:fill="FFFFFF"/>
          <w:lang w:val="en"/>
        </w:rPr>
        <w:t>sinematek@kadikoy.bel.tr</w:t>
      </w:r>
    </w:p>
    <w:p w:rsidR="00583EA0" w:rsidRPr="00583EA0" w:rsidRDefault="00583EA0" w:rsidP="00583EA0">
      <w:pPr>
        <w:pStyle w:val="AralkYok"/>
        <w:jc w:val="center"/>
        <w:rPr>
          <w:rFonts w:ascii="Verdana" w:hAnsi="Verdana"/>
          <w:color w:val="C00000"/>
          <w:shd w:val="clear" w:color="auto" w:fill="FFFFFF"/>
          <w:lang w:val="en"/>
        </w:rPr>
      </w:pPr>
      <w:r w:rsidRPr="00583EA0">
        <w:rPr>
          <w:rFonts w:ascii="Verdana" w:hAnsi="Verdana"/>
          <w:color w:val="C00000"/>
          <w:shd w:val="clear" w:color="auto" w:fill="FFFFFF"/>
          <w:lang w:val="en"/>
        </w:rPr>
        <w:t>+90 216 771 72 98</w:t>
      </w:r>
      <w:r w:rsidRPr="00583EA0">
        <w:rPr>
          <w:rFonts w:ascii="Verdana" w:hAnsi="Verdana"/>
          <w:color w:val="C00000"/>
          <w:shd w:val="clear" w:color="auto" w:fill="FFFFFF"/>
          <w:lang w:val="en"/>
        </w:rPr>
        <w:t xml:space="preserve"> </w:t>
      </w:r>
      <w:r w:rsidRPr="00583EA0">
        <w:rPr>
          <w:rFonts w:ascii="Verdana" w:hAnsi="Verdana"/>
          <w:color w:val="C00000"/>
          <w:shd w:val="clear" w:color="auto" w:fill="FFFFFF"/>
          <w:lang w:val="en"/>
        </w:rPr>
        <w:t>// +90 216 771 72 79</w:t>
      </w:r>
    </w:p>
    <w:p w:rsidR="00583EA0" w:rsidRPr="00583EA0" w:rsidRDefault="00583EA0" w:rsidP="00583EA0">
      <w:pPr>
        <w:pStyle w:val="AralkYok"/>
        <w:jc w:val="center"/>
        <w:rPr>
          <w:rFonts w:ascii="Verdana" w:hAnsi="Verdana"/>
          <w:color w:val="C00000"/>
          <w:shd w:val="clear" w:color="auto" w:fill="FFFFFF"/>
          <w:lang w:val="en"/>
        </w:rPr>
      </w:pPr>
      <w:proofErr w:type="spellStart"/>
      <w:r w:rsidRPr="00583EA0">
        <w:rPr>
          <w:rFonts w:ascii="Verdana" w:hAnsi="Verdana"/>
          <w:color w:val="C00000"/>
          <w:shd w:val="clear" w:color="auto" w:fill="FFFFFF"/>
          <w:lang w:val="en"/>
        </w:rPr>
        <w:t>Osmanağa</w:t>
      </w:r>
      <w:proofErr w:type="spellEnd"/>
      <w:r w:rsidRPr="00583EA0">
        <w:rPr>
          <w:rFonts w:ascii="Verdana" w:hAnsi="Verdana"/>
          <w:color w:val="C00000"/>
          <w:shd w:val="clear" w:color="auto" w:fill="FFFFFF"/>
          <w:lang w:val="en"/>
        </w:rPr>
        <w:t xml:space="preserve"> </w:t>
      </w:r>
      <w:proofErr w:type="spellStart"/>
      <w:r w:rsidRPr="00583EA0">
        <w:rPr>
          <w:rFonts w:ascii="Verdana" w:hAnsi="Verdana"/>
          <w:color w:val="C00000"/>
          <w:shd w:val="clear" w:color="auto" w:fill="FFFFFF"/>
          <w:lang w:val="en"/>
        </w:rPr>
        <w:t>Mahallesi</w:t>
      </w:r>
      <w:proofErr w:type="spellEnd"/>
      <w:r w:rsidRPr="00583EA0">
        <w:rPr>
          <w:rFonts w:ascii="Verdana" w:hAnsi="Verdana"/>
          <w:color w:val="C00000"/>
          <w:shd w:val="clear" w:color="auto" w:fill="FFFFFF"/>
          <w:lang w:val="en"/>
        </w:rPr>
        <w:t xml:space="preserve">, </w:t>
      </w:r>
      <w:proofErr w:type="spellStart"/>
      <w:r w:rsidRPr="00583EA0">
        <w:rPr>
          <w:rFonts w:ascii="Verdana" w:hAnsi="Verdana"/>
          <w:color w:val="C00000"/>
          <w:shd w:val="clear" w:color="auto" w:fill="FFFFFF"/>
          <w:lang w:val="en"/>
        </w:rPr>
        <w:t>Hasırcı</w:t>
      </w:r>
      <w:proofErr w:type="spellEnd"/>
      <w:r w:rsidRPr="00583EA0">
        <w:rPr>
          <w:rFonts w:ascii="Verdana" w:hAnsi="Verdana"/>
          <w:color w:val="C00000"/>
          <w:shd w:val="clear" w:color="auto" w:fill="FFFFFF"/>
          <w:lang w:val="en"/>
        </w:rPr>
        <w:t xml:space="preserve"> Sokak</w:t>
      </w:r>
      <w:r w:rsidRPr="00583EA0">
        <w:rPr>
          <w:rFonts w:ascii="Verdana" w:hAnsi="Verdana"/>
          <w:color w:val="C00000"/>
          <w:shd w:val="clear" w:color="auto" w:fill="FFFFFF"/>
          <w:lang w:val="en"/>
        </w:rPr>
        <w:t>,</w:t>
      </w:r>
      <w:r w:rsidRPr="00583EA0">
        <w:rPr>
          <w:rFonts w:ascii="Verdana" w:hAnsi="Verdana"/>
          <w:color w:val="C00000"/>
          <w:shd w:val="clear" w:color="auto" w:fill="FFFFFF"/>
          <w:lang w:val="en"/>
        </w:rPr>
        <w:t xml:space="preserve"> No:</w:t>
      </w:r>
      <w:r w:rsidRPr="00583EA0">
        <w:rPr>
          <w:rFonts w:ascii="Verdana" w:hAnsi="Verdana"/>
          <w:color w:val="C00000"/>
          <w:shd w:val="clear" w:color="auto" w:fill="FFFFFF"/>
          <w:lang w:val="en"/>
        </w:rPr>
        <w:t xml:space="preserve"> </w:t>
      </w:r>
      <w:r w:rsidRPr="00583EA0">
        <w:rPr>
          <w:rFonts w:ascii="Verdana" w:hAnsi="Verdana"/>
          <w:color w:val="C00000"/>
          <w:shd w:val="clear" w:color="auto" w:fill="FFFFFF"/>
          <w:lang w:val="en"/>
        </w:rPr>
        <w:t xml:space="preserve">16, </w:t>
      </w:r>
      <w:proofErr w:type="spellStart"/>
      <w:r w:rsidRPr="00583EA0">
        <w:rPr>
          <w:rFonts w:ascii="Verdana" w:hAnsi="Verdana"/>
          <w:color w:val="C00000"/>
          <w:shd w:val="clear" w:color="auto" w:fill="FFFFFF"/>
          <w:lang w:val="en"/>
        </w:rPr>
        <w:t>Kadıköy</w:t>
      </w:r>
      <w:proofErr w:type="spellEnd"/>
      <w:r w:rsidRPr="00583EA0">
        <w:rPr>
          <w:rFonts w:ascii="Verdana" w:hAnsi="Verdana"/>
          <w:color w:val="C00000"/>
          <w:shd w:val="clear" w:color="auto" w:fill="FFFFFF"/>
          <w:lang w:val="en"/>
        </w:rPr>
        <w:t xml:space="preserve"> / İstanbul</w:t>
      </w:r>
    </w:p>
    <w:sectPr w:rsidR="00583EA0" w:rsidRPr="00583EA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63"/>
    <w:rsid w:val="00147A57"/>
    <w:rsid w:val="00194A63"/>
    <w:rsid w:val="00383653"/>
    <w:rsid w:val="00552DBF"/>
    <w:rsid w:val="00583EA0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6072"/>
  <w15:chartTrackingRefBased/>
  <w15:docId w15:val="{99FCED2D-C4E5-4FA0-B8BF-102EDC2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il">
    <w:name w:val="il"/>
    <w:basedOn w:val="VarsaylanParagrafYazTipi"/>
    <w:rsid w:val="00194A63"/>
  </w:style>
  <w:style w:type="character" w:styleId="Kpr">
    <w:name w:val="Hyperlink"/>
    <w:basedOn w:val="VarsaylanParagrafYazTipi"/>
    <w:uiPriority w:val="99"/>
    <w:semiHidden/>
    <w:unhideWhenUsed/>
    <w:rsid w:val="00194A63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194A63"/>
    <w:rPr>
      <w:i/>
      <w:iCs/>
    </w:rPr>
  </w:style>
  <w:style w:type="character" w:styleId="Gl">
    <w:name w:val="Strong"/>
    <w:basedOn w:val="VarsaylanParagrafYazTipi"/>
    <w:uiPriority w:val="22"/>
    <w:qFormat/>
    <w:rsid w:val="00194A63"/>
    <w:rPr>
      <w:b/>
      <w:bCs/>
    </w:rPr>
  </w:style>
  <w:style w:type="paragraph" w:styleId="AralkYok">
    <w:name w:val="No Spacing"/>
    <w:uiPriority w:val="1"/>
    <w:qFormat/>
    <w:rsid w:val="00583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.kadikoy.bel.tr/etkinlik/453/her-seye-ragmen-amp-ana-akim-film-yapmak-ve-dagitmak-03-haziran-2022-saat-11.30-12.45" TargetMode="External"/><Relationship Id="rId13" Type="http://schemas.openxmlformats.org/officeDocument/2006/relationships/hyperlink" Target="https://bilet.kadikoy.bel.tr/etkinlik/456/susacak-miyiz-hic-sanmayiz-amp-festivaller-istanbul-da-04-haziran-2022-saat-10.00-11.15" TargetMode="External"/><Relationship Id="rId18" Type="http://schemas.openxmlformats.org/officeDocument/2006/relationships/hyperlink" Target="https://bilet.kadikoy.bel.tr/etkinlik/458/bu-rol-neden-senin-degil-amp-filmlerin-festival-sureci-04-haziran-2022-saat-13.45-15.00" TargetMode="External"/><Relationship Id="rId26" Type="http://schemas.openxmlformats.org/officeDocument/2006/relationships/hyperlink" Target="https://bilet.kadikoy.bel.tr/etkinlik/462/o-karakter-benim-amp-proje-nedir-05-haziran-2022-saat-13.45-15.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let.kadikoy.bel.tr/etkinlik/460/filmkoop-amp-bi-kisacek-05-haziran-2022-saat-10.00-11.15" TargetMode="External"/><Relationship Id="rId7" Type="http://schemas.openxmlformats.org/officeDocument/2006/relationships/hyperlink" Target="https://bilet.kadikoy.bel.tr/etkinlik/453/her-seye-ragmen-amp-ana-akim-film-yapmak-ve-dagitmak-03-haziran-2022-saat-11.30-12.45" TargetMode="External"/><Relationship Id="rId12" Type="http://schemas.openxmlformats.org/officeDocument/2006/relationships/hyperlink" Target="https://bilet.kadikoy.bel.tr/etkinlik/455/ayni-kadraja-bakabilmek-amp-filmi-afisle-anlatmak-03-haziran-2022-saat-15.15-16.30" TargetMode="External"/><Relationship Id="rId17" Type="http://schemas.openxmlformats.org/officeDocument/2006/relationships/hyperlink" Target="https://bilet.kadikoy.bel.tr/etkinlik/458/bu-rol-neden-senin-degil-amp-filmlerin-festival-sureci-04-haziran-2022-saat-13.45-15.00" TargetMode="External"/><Relationship Id="rId25" Type="http://schemas.openxmlformats.org/officeDocument/2006/relationships/hyperlink" Target="https://bilet.kadikoy.bel.tr/etkinlik/462/o-karakter-benim-amp-proje-nedir-05-haziran-2022-saat-13.45-15.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let.kadikoy.bel.tr/etkinlik/457/turkiye-de-cile-cekip-film-cekememek-amp-fikirden-senaryoya-gelistirme-sureci-04-haziran-2022-saat-11.30-12.45" TargetMode="External"/><Relationship Id="rId20" Type="http://schemas.openxmlformats.org/officeDocument/2006/relationships/hyperlink" Target="https://bilet.kadikoy.bel.tr/etkinlik/459/yerelden-globale-seyirciyi-tanimak-amp-kurt-sinemasinda-yeni-yonelimler-04-haziran-2022-saat-15.15-163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let.kadikoy.bel.tr/etkinlik/452/baska-sinema-neden-dogdu-amp-kolektif-film-yapimi-03-haziran-2022-saat-10.00-11.15" TargetMode="External"/><Relationship Id="rId11" Type="http://schemas.openxmlformats.org/officeDocument/2006/relationships/hyperlink" Target="https://bilet.kadikoy.bel.tr/etkinlik/455/ayni-kadraja-bakabilmek-amp-filmi-afisle-anlatmak-03-haziran-2022-saat-15.15-16.30" TargetMode="External"/><Relationship Id="rId24" Type="http://schemas.openxmlformats.org/officeDocument/2006/relationships/hyperlink" Target="https://bilet.kadikoy.bel.tr/etkinlik/461/blockchain-x-sinema-x-telif-amp-sinema-tv-sendikasi-05-haziran-2022-saat-11.30-12.45" TargetMode="External"/><Relationship Id="rId5" Type="http://schemas.openxmlformats.org/officeDocument/2006/relationships/hyperlink" Target="https://bilet.kadikoy.bel.tr/etkinlik/452/baska-sinema-neden-dogdu-amp-kolektif-film-yapimi-03-haziran-2022-saat-10.00-11.15" TargetMode="External"/><Relationship Id="rId15" Type="http://schemas.openxmlformats.org/officeDocument/2006/relationships/hyperlink" Target="https://bilet.kadikoy.bel.tr/etkinlik/457/turkiye-de-cile-cekip-film-cekememek-amp-fikirden-senaryoya-gelistirme-sureci-04-haziran-2022-saat-11.30-12.45" TargetMode="External"/><Relationship Id="rId23" Type="http://schemas.openxmlformats.org/officeDocument/2006/relationships/hyperlink" Target="https://bilet.kadikoy.bel.tr/etkinlik/461/blockchain-x-sinema-x-telif-amp-sinema-tv-sendikasi-05-haziran-2022-saat-11.30-12.45" TargetMode="External"/><Relationship Id="rId28" Type="http://schemas.openxmlformats.org/officeDocument/2006/relationships/hyperlink" Target="https://bilet.kadikoy.bel.tr/etkinlik/463/bagimsiz-sinema-ve-ana-akim-amp-kisisel-yaratici-ve-aktivist-05-haziran-2022-saat-15.15-16.30" TargetMode="External"/><Relationship Id="rId10" Type="http://schemas.openxmlformats.org/officeDocument/2006/relationships/hyperlink" Target="https://bilet.kadikoy.bel.tr/etkinlik/454/dijital-bir-festival-amp-bu-filmi-cekebilecek-miyim-03-haziran-2022-saat-13.45-15.00" TargetMode="External"/><Relationship Id="rId19" Type="http://schemas.openxmlformats.org/officeDocument/2006/relationships/hyperlink" Target="https://bilet.kadikoy.bel.tr/etkinlik/459/yerelden-globale-seyirciyi-tanimak-amp-kurt-sinemasinda-yeni-yonelimler-04-haziran-2022-saat-15.15-1630" TargetMode="External"/><Relationship Id="rId4" Type="http://schemas.openxmlformats.org/officeDocument/2006/relationships/hyperlink" Target="http://sinematek.kadikoy.bel.tr/" TargetMode="External"/><Relationship Id="rId9" Type="http://schemas.openxmlformats.org/officeDocument/2006/relationships/hyperlink" Target="https://bilet.kadikoy.bel.tr/etkinlik/454/dijital-bir-festival-amp-bu-filmi-cekebilecek-miyim-03-haziran-2022-saat-13.45-15.00" TargetMode="External"/><Relationship Id="rId14" Type="http://schemas.openxmlformats.org/officeDocument/2006/relationships/hyperlink" Target="https://bilet.kadikoy.bel.tr/etkinlik/456/susacak-miyiz-hic-sanmayiz-amp-festivaller-istanbul-da-04-haziran-2022-saat-10.00-11.15" TargetMode="External"/><Relationship Id="rId22" Type="http://schemas.openxmlformats.org/officeDocument/2006/relationships/hyperlink" Target="https://bilet.kadikoy.bel.tr/etkinlik/460/filmkoop-amp-bi-kisacek-05-haziran-2022-saat-10.00-11.15" TargetMode="External"/><Relationship Id="rId27" Type="http://schemas.openxmlformats.org/officeDocument/2006/relationships/hyperlink" Target="https://bilet.kadikoy.bel.tr/etkinlik/463/bagimsiz-sinema-ve-ana-akim-amp-kisisel-yaratici-ve-aktivist-05-haziran-2022-saat-15.15-16.3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2023-06-05T15:41:00Z</dcterms:created>
  <dcterms:modified xsi:type="dcterms:W3CDTF">2023-06-05T15:47:00Z</dcterms:modified>
</cp:coreProperties>
</file>