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D8" w:rsidRPr="008811D8" w:rsidRDefault="008811D8" w:rsidP="008811D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811D8">
        <w:rPr>
          <w:rFonts w:ascii="Times New Roman" w:hAnsi="Times New Roman" w:cs="Times New Roman"/>
          <w:b/>
          <w:sz w:val="40"/>
          <w:szCs w:val="40"/>
        </w:rPr>
        <w:t>MOVIES FOR PEACE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: 15.01.2014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?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a 1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minute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fictional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reservations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seperately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an idea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web site at a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filmed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in 1920X1080HD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upload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” platform.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attending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are</w:t>
      </w:r>
      <w:proofErr w:type="spellEnd"/>
      <w:proofErr w:type="gram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seize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gene</w:t>
      </w:r>
      <w:r>
        <w:rPr>
          <w:rFonts w:ascii="Times New Roman" w:hAnsi="Times New Roman" w:cs="Times New Roman"/>
          <w:sz w:val="24"/>
          <w:szCs w:val="24"/>
        </w:rPr>
        <w:t xml:space="preserve">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Form (Katılım Formu) at http://barisicinsinema.net/100/?page_id=2017 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of 100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Addresses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: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: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>http://www.youtube.com/playlist?list=PL74E45485A11D1BB9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>http://barisicinsinema.net/100/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: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>barisicin100film@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.com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: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>http://www.youtube.com/user/barisicinsinema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: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lastRenderedPageBreak/>
        <w:t>https://www.facebook.com/pages/Bar%C4%B1%C5%9F-%C4%B0%C3%A7in-Sinema/</w:t>
      </w:r>
      <w:proofErr w:type="gramStart"/>
      <w:r w:rsidRPr="008811D8">
        <w:rPr>
          <w:rFonts w:ascii="Times New Roman" w:hAnsi="Times New Roman" w:cs="Times New Roman"/>
          <w:sz w:val="24"/>
          <w:szCs w:val="24"/>
        </w:rPr>
        <w:t>201669979992152</w:t>
      </w:r>
      <w:proofErr w:type="gramEnd"/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sponsorship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Prokect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>.</w:t>
      </w:r>
    </w:p>
    <w:p w:rsidR="008811D8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72CA" w:rsidRPr="008811D8" w:rsidRDefault="008811D8" w:rsidP="008811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1D8">
        <w:rPr>
          <w:rFonts w:ascii="Times New Roman" w:hAnsi="Times New Roman" w:cs="Times New Roman"/>
          <w:sz w:val="24"/>
          <w:szCs w:val="24"/>
        </w:rPr>
        <w:t>İngilizce</w:t>
      </w:r>
      <w:r>
        <w:rPr>
          <w:rFonts w:ascii="Times New Roman" w:hAnsi="Times New Roman" w:cs="Times New Roman"/>
          <w:sz w:val="24"/>
          <w:szCs w:val="24"/>
        </w:rPr>
        <w:t xml:space="preserve"> Çeviri</w:t>
      </w:r>
      <w:r w:rsidRPr="008811D8">
        <w:rPr>
          <w:rFonts w:ascii="Times New Roman" w:hAnsi="Times New Roman" w:cs="Times New Roman"/>
          <w:sz w:val="24"/>
          <w:szCs w:val="24"/>
        </w:rPr>
        <w:t xml:space="preserve">: Levent </w:t>
      </w:r>
      <w:proofErr w:type="spellStart"/>
      <w:r w:rsidRPr="008811D8">
        <w:rPr>
          <w:rFonts w:ascii="Times New Roman" w:hAnsi="Times New Roman" w:cs="Times New Roman"/>
          <w:sz w:val="24"/>
          <w:szCs w:val="24"/>
        </w:rPr>
        <w:t>Vardar</w:t>
      </w:r>
      <w:proofErr w:type="spellEnd"/>
      <w:r w:rsidRPr="008811D8">
        <w:rPr>
          <w:rFonts w:ascii="Times New Roman" w:hAnsi="Times New Roman" w:cs="Times New Roman"/>
          <w:sz w:val="24"/>
          <w:szCs w:val="24"/>
        </w:rPr>
        <w:t xml:space="preserve"> (Yönetmen)</w:t>
      </w:r>
    </w:p>
    <w:sectPr w:rsidR="006072CA" w:rsidRPr="008811D8" w:rsidSect="0060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11D8"/>
    <w:rsid w:val="006072CA"/>
    <w:rsid w:val="0088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Toshiba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2013-08-02T04:37:00Z</dcterms:created>
  <dcterms:modified xsi:type="dcterms:W3CDTF">2013-08-02T04:38:00Z</dcterms:modified>
</cp:coreProperties>
</file>