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910" w:rsidRDefault="00164910" w:rsidP="00164910">
      <w:r>
        <w:t>Sinema ve hukuk öğrencileri için kaynak olacak bu kitapta, insanlık tarihine mal olmuş davalar, bir Türk’ün başını çektiği sosyal psikoloji deneyleri, başlangıcından bugüne hapishane ve mahkeme filmleri yer alıyor. Her sinemaseverin keyifle okuyacağı, yer yer mizahın kalemi ele aldığı kitapta izleyiciye geniş izleme listeleri de sunuluyor.</w:t>
      </w:r>
    </w:p>
    <w:p w:rsidR="00164910" w:rsidRDefault="00164910" w:rsidP="00164910">
      <w:r>
        <w:t>Dahası</w:t>
      </w:r>
    </w:p>
    <w:p w:rsidR="00164910" w:rsidRDefault="00164910" w:rsidP="00164910"/>
    <w:p w:rsidR="00164910" w:rsidRDefault="00164910" w:rsidP="00164910"/>
    <w:p w:rsidR="00164910" w:rsidRDefault="00164910" w:rsidP="00164910">
      <w:r>
        <w:t>Fiyat</w:t>
      </w:r>
    </w:p>
    <w:p w:rsidR="00164910" w:rsidRDefault="00164910" w:rsidP="00164910">
      <w:r>
        <w:t>1,99 EUR</w:t>
      </w:r>
    </w:p>
    <w:p w:rsidR="00164910" w:rsidRDefault="00164910" w:rsidP="00164910">
      <w:r>
        <w:t>Format</w:t>
      </w:r>
    </w:p>
    <w:p w:rsidR="00164910" w:rsidRDefault="00164910" w:rsidP="00164910">
      <w:proofErr w:type="spellStart"/>
      <w:r>
        <w:t>epub</w:t>
      </w:r>
      <w:proofErr w:type="spellEnd"/>
    </w:p>
    <w:p w:rsidR="00164910" w:rsidRDefault="00164910" w:rsidP="00164910">
      <w:r>
        <w:t>Kelime sayısı</w:t>
      </w:r>
    </w:p>
    <w:p w:rsidR="00164910" w:rsidRDefault="00164910" w:rsidP="00164910">
      <w:r>
        <w:t>67.041</w:t>
      </w:r>
    </w:p>
    <w:p w:rsidR="00164910" w:rsidRDefault="00164910" w:rsidP="00164910">
      <w:r>
        <w:t>UUID</w:t>
      </w:r>
    </w:p>
    <w:p w:rsidR="00164910" w:rsidRDefault="00164910" w:rsidP="00164910">
      <w:r>
        <w:t>8c9ba87c-d1c7-11e5-8418-d9dbf154e053</w:t>
      </w:r>
    </w:p>
    <w:p w:rsidR="00164910" w:rsidRDefault="00164910" w:rsidP="00164910">
      <w:proofErr w:type="spellStart"/>
      <w:r>
        <w:t>Tagler</w:t>
      </w:r>
      <w:proofErr w:type="spellEnd"/>
    </w:p>
    <w:p w:rsidR="00164910" w:rsidRDefault="00164910" w:rsidP="00164910">
      <w:proofErr w:type="gramStart"/>
      <w:r>
        <w:t>sinema</w:t>
      </w:r>
      <w:proofErr w:type="gramEnd"/>
      <w:r>
        <w:t>, hukuk, mahkeme, film, sinema tarihi, dava, suç, ceza</w:t>
      </w:r>
    </w:p>
    <w:p w:rsidR="00164910" w:rsidRDefault="00164910" w:rsidP="00164910">
      <w:r>
        <w:t>Konu Kategorileri</w:t>
      </w:r>
    </w:p>
    <w:p w:rsidR="00164910" w:rsidRDefault="00164910" w:rsidP="00164910">
      <w:r>
        <w:t>SANAT, Sahne sanatları, Filmler, Sinema</w:t>
      </w:r>
    </w:p>
    <w:p w:rsidR="00164910" w:rsidRDefault="00164910" w:rsidP="00164910">
      <w:r>
        <w:t>Okur Kitlesi</w:t>
      </w:r>
    </w:p>
    <w:p w:rsidR="00164910" w:rsidRDefault="00164910" w:rsidP="00164910">
      <w:r>
        <w:t>Genel</w:t>
      </w:r>
    </w:p>
    <w:p w:rsidR="00164910" w:rsidRDefault="00164910" w:rsidP="00164910">
      <w:r>
        <w:t>Facebook</w:t>
      </w:r>
    </w:p>
    <w:p w:rsidR="00164910" w:rsidRDefault="00164910" w:rsidP="00164910">
      <w:r>
        <w:t>https://www.facebook.com/Sinemaestro/</w:t>
      </w:r>
    </w:p>
    <w:p w:rsidR="00164910" w:rsidRDefault="00164910" w:rsidP="00164910">
      <w:r>
        <w:t>Yayın tarihi</w:t>
      </w:r>
    </w:p>
    <w:p w:rsidR="00CF0EC7" w:rsidRDefault="00164910" w:rsidP="00164910">
      <w:r>
        <w:t>12.02.2016</w:t>
      </w:r>
      <w:bookmarkStart w:id="0" w:name="_GoBack"/>
      <w:bookmarkEnd w:id="0"/>
    </w:p>
    <w:sectPr w:rsidR="00CF0EC7"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910"/>
    <w:rsid w:val="00164910"/>
    <w:rsid w:val="009B7806"/>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31612-E84D-4BF2-9A6E-C419385F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98</Words>
  <Characters>559</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2016-03-13T12:00:00Z</dcterms:created>
  <dcterms:modified xsi:type="dcterms:W3CDTF">2016-03-13T12:17:00Z</dcterms:modified>
</cp:coreProperties>
</file>