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61EC" w14:textId="77777777" w:rsidR="002C730B" w:rsidRPr="002C730B" w:rsidRDefault="00654F98" w:rsidP="00C157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30B">
        <w:rPr>
          <w:rFonts w:ascii="Times New Roman" w:hAnsi="Times New Roman" w:cs="Times New Roman"/>
          <w:b/>
          <w:sz w:val="40"/>
          <w:szCs w:val="40"/>
        </w:rPr>
        <w:t xml:space="preserve">EVRENSEL BİLİM KURGU </w:t>
      </w:r>
      <w:r w:rsidR="00105EC5" w:rsidRPr="002C730B">
        <w:rPr>
          <w:rFonts w:ascii="Times New Roman" w:hAnsi="Times New Roman" w:cs="Times New Roman"/>
          <w:b/>
          <w:sz w:val="40"/>
          <w:szCs w:val="40"/>
        </w:rPr>
        <w:t>VE FANTASTİK FİLM FESTİVALİ</w:t>
      </w:r>
    </w:p>
    <w:p w14:paraId="62D93049" w14:textId="6B192034" w:rsidR="00F8767D" w:rsidRPr="00C157CA" w:rsidRDefault="00030C95" w:rsidP="00C157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 xml:space="preserve">Evrensel Bilim Kurgu ve Fantastik Film </w:t>
      </w:r>
      <w:r w:rsidR="00E928EF" w:rsidRPr="00C157CA">
        <w:rPr>
          <w:rFonts w:ascii="Times New Roman" w:hAnsi="Times New Roman" w:cs="Times New Roman"/>
          <w:b/>
          <w:sz w:val="28"/>
          <w:szCs w:val="28"/>
        </w:rPr>
        <w:t>festival</w:t>
      </w:r>
      <w:r w:rsidRPr="00C157CA">
        <w:rPr>
          <w:rFonts w:ascii="Times New Roman" w:hAnsi="Times New Roman" w:cs="Times New Roman"/>
          <w:b/>
          <w:sz w:val="28"/>
          <w:szCs w:val="28"/>
        </w:rPr>
        <w:t xml:space="preserve">i; geleceğin teknolojik araçları ve bilimin sınırsız imkânlarının sanatla bir araya geldiği unutulmaz bir deneyim için gün sayıyor. </w:t>
      </w:r>
      <w:r w:rsidR="0007575D" w:rsidRPr="00C157CA">
        <w:rPr>
          <w:rFonts w:ascii="Times New Roman" w:hAnsi="Times New Roman" w:cs="Times New Roman"/>
          <w:b/>
          <w:sz w:val="28"/>
          <w:szCs w:val="28"/>
        </w:rPr>
        <w:t>Festival’in u</w:t>
      </w:r>
      <w:r w:rsidR="00105EC5" w:rsidRPr="00C157CA">
        <w:rPr>
          <w:rFonts w:ascii="Times New Roman" w:hAnsi="Times New Roman" w:cs="Times New Roman"/>
          <w:b/>
          <w:sz w:val="28"/>
          <w:szCs w:val="28"/>
        </w:rPr>
        <w:t>luslararası sanat yönetmenleri</w:t>
      </w:r>
      <w:r w:rsidR="00B5209F" w:rsidRPr="00C157C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05EC5" w:rsidRPr="00C157CA">
        <w:rPr>
          <w:rFonts w:ascii="Times New Roman" w:hAnsi="Times New Roman" w:cs="Times New Roman"/>
          <w:b/>
          <w:sz w:val="28"/>
          <w:szCs w:val="28"/>
        </w:rPr>
        <w:t>Aynur Kaza</w:t>
      </w:r>
      <w:r w:rsidR="009509D3" w:rsidRPr="00C157CA">
        <w:rPr>
          <w:rFonts w:ascii="Times New Roman" w:hAnsi="Times New Roman" w:cs="Times New Roman"/>
          <w:b/>
          <w:sz w:val="28"/>
          <w:szCs w:val="28"/>
        </w:rPr>
        <w:t>z</w:t>
      </w:r>
      <w:r w:rsidR="00FE0C54" w:rsidRPr="00C157CA">
        <w:rPr>
          <w:rFonts w:ascii="Times New Roman" w:hAnsi="Times New Roman" w:cs="Times New Roman"/>
          <w:b/>
          <w:sz w:val="28"/>
          <w:szCs w:val="28"/>
        </w:rPr>
        <w:t xml:space="preserve"> ve </w:t>
      </w:r>
      <w:r w:rsidR="00105EC5" w:rsidRPr="00C157CA">
        <w:rPr>
          <w:rFonts w:ascii="Times New Roman" w:hAnsi="Times New Roman" w:cs="Times New Roman"/>
          <w:b/>
          <w:sz w:val="28"/>
          <w:szCs w:val="28"/>
        </w:rPr>
        <w:t xml:space="preserve">Balım Tanrıöver </w:t>
      </w:r>
      <w:r w:rsidR="003148DE" w:rsidRPr="00C157CA">
        <w:rPr>
          <w:rFonts w:ascii="Times New Roman" w:hAnsi="Times New Roman" w:cs="Times New Roman"/>
          <w:b/>
          <w:sz w:val="28"/>
          <w:szCs w:val="28"/>
        </w:rPr>
        <w:t>bilimkurgu filmlerinin</w:t>
      </w:r>
      <w:r w:rsidR="0007575D" w:rsidRPr="00C15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D7" w:rsidRPr="00C157CA">
        <w:rPr>
          <w:rFonts w:ascii="Times New Roman" w:hAnsi="Times New Roman" w:cs="Times New Roman"/>
          <w:b/>
          <w:sz w:val="28"/>
          <w:szCs w:val="28"/>
        </w:rPr>
        <w:t>sin</w:t>
      </w:r>
      <w:r w:rsidR="0007575D" w:rsidRPr="00C157CA">
        <w:rPr>
          <w:rFonts w:ascii="Times New Roman" w:hAnsi="Times New Roman" w:cs="Times New Roman"/>
          <w:b/>
          <w:sz w:val="28"/>
          <w:szCs w:val="28"/>
        </w:rPr>
        <w:t>emaya ve kültüre kattığı önem</w:t>
      </w:r>
      <w:r w:rsidR="000A57D7" w:rsidRPr="00C157CA">
        <w:rPr>
          <w:rFonts w:ascii="Times New Roman" w:hAnsi="Times New Roman" w:cs="Times New Roman"/>
          <w:b/>
          <w:sz w:val="28"/>
          <w:szCs w:val="28"/>
        </w:rPr>
        <w:t>i vurguladı</w:t>
      </w:r>
      <w:r w:rsidR="00077C7E" w:rsidRPr="00C157CA">
        <w:rPr>
          <w:rFonts w:ascii="Times New Roman" w:hAnsi="Times New Roman" w:cs="Times New Roman"/>
          <w:b/>
          <w:sz w:val="28"/>
          <w:szCs w:val="28"/>
        </w:rPr>
        <w:t>.</w:t>
      </w:r>
    </w:p>
    <w:p w14:paraId="29AD66E7" w14:textId="344B870D" w:rsidR="00D8040F" w:rsidRPr="00C157CA" w:rsidRDefault="003C7F01" w:rsidP="00C15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CA">
        <w:rPr>
          <w:rFonts w:ascii="Times New Roman" w:hAnsi="Times New Roman" w:cs="Times New Roman"/>
          <w:sz w:val="24"/>
          <w:szCs w:val="24"/>
        </w:rPr>
        <w:t>T.</w:t>
      </w:r>
      <w:r w:rsidR="00C157CA" w:rsidRPr="00C157CA">
        <w:rPr>
          <w:rFonts w:ascii="Times New Roman" w:hAnsi="Times New Roman" w:cs="Times New Roman"/>
          <w:sz w:val="24"/>
          <w:szCs w:val="24"/>
        </w:rPr>
        <w:t xml:space="preserve"> </w:t>
      </w:r>
      <w:r w:rsidRPr="00C157CA">
        <w:rPr>
          <w:rFonts w:ascii="Times New Roman" w:hAnsi="Times New Roman" w:cs="Times New Roman"/>
          <w:sz w:val="24"/>
          <w:szCs w:val="24"/>
        </w:rPr>
        <w:t>C. Kültür ve Turizm Bakanlığı Sinema Genel Müdürlüğü’nün katkılarıyla düzenlenen, 2.</w:t>
      </w:r>
      <w:r w:rsidR="00333E5E">
        <w:rPr>
          <w:rFonts w:ascii="Times New Roman" w:hAnsi="Times New Roman" w:cs="Times New Roman"/>
          <w:sz w:val="24"/>
          <w:szCs w:val="24"/>
        </w:rPr>
        <w:t xml:space="preserve"> </w:t>
      </w:r>
      <w:r w:rsidRPr="00C157CA">
        <w:rPr>
          <w:rFonts w:ascii="Times New Roman" w:hAnsi="Times New Roman" w:cs="Times New Roman"/>
          <w:sz w:val="24"/>
          <w:szCs w:val="24"/>
        </w:rPr>
        <w:t>Evrensel Bilim Kurgu ve Fantastik Film Festivali; Uluslararası Bilim ve Sanat Yaratıcıları Derneği’nin organizasyon</w:t>
      </w:r>
      <w:r w:rsidR="00707EB8" w:rsidRPr="00C157CA">
        <w:rPr>
          <w:rFonts w:ascii="Times New Roman" w:hAnsi="Times New Roman" w:cs="Times New Roman"/>
          <w:sz w:val="24"/>
          <w:szCs w:val="24"/>
        </w:rPr>
        <w:t>u ile</w:t>
      </w:r>
      <w:r w:rsidRPr="00C15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8DE" w:rsidRPr="00232058">
        <w:rPr>
          <w:rFonts w:ascii="Times New Roman" w:hAnsi="Times New Roman" w:cs="Times New Roman"/>
          <w:b/>
          <w:sz w:val="24"/>
          <w:szCs w:val="24"/>
        </w:rPr>
        <w:t>26</w:t>
      </w:r>
      <w:r w:rsidR="00232058" w:rsidRPr="0023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8DE" w:rsidRPr="0023205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32058" w:rsidRPr="0023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8DE" w:rsidRPr="00232058">
        <w:rPr>
          <w:rFonts w:ascii="Times New Roman" w:hAnsi="Times New Roman" w:cs="Times New Roman"/>
          <w:b/>
          <w:sz w:val="24"/>
          <w:szCs w:val="24"/>
        </w:rPr>
        <w:t xml:space="preserve">29 Eylül </w:t>
      </w:r>
      <w:r w:rsidR="00232058" w:rsidRPr="00232058">
        <w:rPr>
          <w:rFonts w:ascii="Times New Roman" w:hAnsi="Times New Roman" w:cs="Times New Roman"/>
          <w:b/>
          <w:sz w:val="24"/>
          <w:szCs w:val="24"/>
        </w:rPr>
        <w:t>2023</w:t>
      </w:r>
      <w:r w:rsidR="00232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8DE" w:rsidRPr="00C157CA">
        <w:rPr>
          <w:rFonts w:ascii="Times New Roman" w:hAnsi="Times New Roman" w:cs="Times New Roman"/>
          <w:bCs/>
          <w:sz w:val="24"/>
          <w:szCs w:val="24"/>
        </w:rPr>
        <w:t>tarihleri arasında gerçekleşecek. Festival</w:t>
      </w:r>
      <w:r w:rsidR="002C730B">
        <w:rPr>
          <w:rFonts w:ascii="Times New Roman" w:hAnsi="Times New Roman" w:cs="Times New Roman"/>
          <w:bCs/>
          <w:sz w:val="24"/>
          <w:szCs w:val="24"/>
        </w:rPr>
        <w:t>,</w:t>
      </w:r>
      <w:r w:rsidR="003148DE" w:rsidRPr="00C157CA">
        <w:rPr>
          <w:rFonts w:ascii="Times New Roman" w:hAnsi="Times New Roman" w:cs="Times New Roman"/>
          <w:bCs/>
          <w:sz w:val="24"/>
          <w:szCs w:val="24"/>
        </w:rPr>
        <w:t xml:space="preserve"> Kurucu</w:t>
      </w:r>
      <w:r w:rsidR="00707EB8" w:rsidRPr="00C157CA">
        <w:rPr>
          <w:rFonts w:ascii="Times New Roman" w:hAnsi="Times New Roman" w:cs="Times New Roman"/>
          <w:bCs/>
          <w:sz w:val="24"/>
          <w:szCs w:val="24"/>
        </w:rPr>
        <w:t>su</w:t>
      </w:r>
      <w:r w:rsidR="003148DE" w:rsidRPr="00C157CA">
        <w:rPr>
          <w:rFonts w:ascii="Times New Roman" w:hAnsi="Times New Roman" w:cs="Times New Roman"/>
          <w:bCs/>
          <w:sz w:val="24"/>
          <w:szCs w:val="24"/>
        </w:rPr>
        <w:t xml:space="preserve"> İdari Direktörü ve </w:t>
      </w:r>
      <w:r w:rsidR="003148DE" w:rsidRPr="00C157CA">
        <w:rPr>
          <w:rFonts w:ascii="Times New Roman" w:hAnsi="Times New Roman" w:cs="Times New Roman"/>
          <w:sz w:val="24"/>
          <w:szCs w:val="24"/>
        </w:rPr>
        <w:t xml:space="preserve">Uluslararası Bilim ve Sanat Yaratıcıları Derneği </w:t>
      </w:r>
      <w:r w:rsidR="003148DE" w:rsidRPr="00C157CA">
        <w:rPr>
          <w:rFonts w:ascii="Times New Roman" w:hAnsi="Times New Roman" w:cs="Times New Roman"/>
          <w:bCs/>
          <w:sz w:val="24"/>
          <w:szCs w:val="24"/>
        </w:rPr>
        <w:t>B</w:t>
      </w:r>
      <w:r w:rsidRPr="00C157CA">
        <w:rPr>
          <w:rFonts w:ascii="Times New Roman" w:hAnsi="Times New Roman" w:cs="Times New Roman"/>
          <w:sz w:val="24"/>
          <w:szCs w:val="24"/>
        </w:rPr>
        <w:t>aşkanı Filiz Dağ’ın yönetiminde düzenlenecek</w:t>
      </w:r>
      <w:r w:rsidR="002C730B">
        <w:rPr>
          <w:rFonts w:ascii="Times New Roman" w:hAnsi="Times New Roman" w:cs="Times New Roman"/>
          <w:sz w:val="24"/>
          <w:szCs w:val="24"/>
        </w:rPr>
        <w:t>.</w:t>
      </w:r>
      <w:r w:rsidRPr="00C15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F40BA" w14:textId="1EC67835" w:rsidR="00E928EF" w:rsidRPr="00C157CA" w:rsidRDefault="00BD4DE7" w:rsidP="00C15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CA">
        <w:rPr>
          <w:rFonts w:ascii="Times New Roman" w:hAnsi="Times New Roman" w:cs="Times New Roman"/>
          <w:sz w:val="24"/>
          <w:szCs w:val="24"/>
        </w:rPr>
        <w:t xml:space="preserve">“Evrensel Bilim Kurgu ve Fantastik Film Festivali” ile ilgili detaylı bilgi için </w:t>
      </w:r>
      <w:hyperlink r:id="rId4" w:history="1">
        <w:r w:rsidRPr="00C157CA">
          <w:rPr>
            <w:rStyle w:val="Kpr"/>
            <w:rFonts w:ascii="Times New Roman" w:hAnsi="Times New Roman" w:cs="Times New Roman"/>
            <w:sz w:val="24"/>
            <w:szCs w:val="24"/>
          </w:rPr>
          <w:t>https://us3f.com/</w:t>
        </w:r>
      </w:hyperlink>
      <w:r w:rsidRPr="00C15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7CA">
        <w:rPr>
          <w:rFonts w:ascii="Times New Roman" w:hAnsi="Times New Roman" w:cs="Times New Roman"/>
          <w:sz w:val="24"/>
          <w:szCs w:val="24"/>
        </w:rPr>
        <w:t>adresli</w:t>
      </w:r>
      <w:proofErr w:type="gramEnd"/>
      <w:r w:rsidRPr="00C157CA">
        <w:rPr>
          <w:rFonts w:ascii="Times New Roman" w:hAnsi="Times New Roman" w:cs="Times New Roman"/>
          <w:sz w:val="24"/>
          <w:szCs w:val="24"/>
        </w:rPr>
        <w:t xml:space="preserve"> internet sitesini ziyaret edebilirler.</w:t>
      </w:r>
    </w:p>
    <w:sectPr w:rsidR="00E928EF" w:rsidRPr="00C1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1C"/>
    <w:rsid w:val="00030C95"/>
    <w:rsid w:val="00043951"/>
    <w:rsid w:val="00071F8B"/>
    <w:rsid w:val="0007575D"/>
    <w:rsid w:val="00077C7E"/>
    <w:rsid w:val="000A57D7"/>
    <w:rsid w:val="00105EC5"/>
    <w:rsid w:val="00130375"/>
    <w:rsid w:val="001C73D9"/>
    <w:rsid w:val="002257D3"/>
    <w:rsid w:val="00232058"/>
    <w:rsid w:val="0023300D"/>
    <w:rsid w:val="002925C0"/>
    <w:rsid w:val="002C730B"/>
    <w:rsid w:val="002D29DB"/>
    <w:rsid w:val="002E6816"/>
    <w:rsid w:val="00311E08"/>
    <w:rsid w:val="003148DE"/>
    <w:rsid w:val="0032796D"/>
    <w:rsid w:val="00331AAA"/>
    <w:rsid w:val="00333E5E"/>
    <w:rsid w:val="00381BF7"/>
    <w:rsid w:val="003C4894"/>
    <w:rsid w:val="003C7F01"/>
    <w:rsid w:val="003D01E0"/>
    <w:rsid w:val="003E5FC7"/>
    <w:rsid w:val="0045346B"/>
    <w:rsid w:val="0050618D"/>
    <w:rsid w:val="00550AB4"/>
    <w:rsid w:val="005632E3"/>
    <w:rsid w:val="005E4731"/>
    <w:rsid w:val="00602D94"/>
    <w:rsid w:val="006149A1"/>
    <w:rsid w:val="00654F98"/>
    <w:rsid w:val="00674294"/>
    <w:rsid w:val="00697DED"/>
    <w:rsid w:val="006A65A7"/>
    <w:rsid w:val="00707EB8"/>
    <w:rsid w:val="00734B9D"/>
    <w:rsid w:val="0075460F"/>
    <w:rsid w:val="007B75A6"/>
    <w:rsid w:val="00851AA6"/>
    <w:rsid w:val="008D13DE"/>
    <w:rsid w:val="009057C6"/>
    <w:rsid w:val="0090607E"/>
    <w:rsid w:val="0092293D"/>
    <w:rsid w:val="00931DAF"/>
    <w:rsid w:val="009509D3"/>
    <w:rsid w:val="009868DF"/>
    <w:rsid w:val="009E5C8B"/>
    <w:rsid w:val="00A71089"/>
    <w:rsid w:val="00B25F92"/>
    <w:rsid w:val="00B5209F"/>
    <w:rsid w:val="00BD4DE7"/>
    <w:rsid w:val="00C157CA"/>
    <w:rsid w:val="00C63664"/>
    <w:rsid w:val="00C77BBA"/>
    <w:rsid w:val="00CD6BD3"/>
    <w:rsid w:val="00D8040F"/>
    <w:rsid w:val="00DD111A"/>
    <w:rsid w:val="00E6761C"/>
    <w:rsid w:val="00E928EF"/>
    <w:rsid w:val="00EA5D82"/>
    <w:rsid w:val="00F03013"/>
    <w:rsid w:val="00F075CA"/>
    <w:rsid w:val="00F76CDF"/>
    <w:rsid w:val="00F8767D"/>
    <w:rsid w:val="00F934D1"/>
    <w:rsid w:val="00F9699B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8779"/>
  <w15:chartTrackingRefBased/>
  <w15:docId w15:val="{6A560249-27D7-4CAD-808F-15BB530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4DE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15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3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18</cp:revision>
  <dcterms:created xsi:type="dcterms:W3CDTF">2023-07-24T09:15:00Z</dcterms:created>
  <dcterms:modified xsi:type="dcterms:W3CDTF">2023-08-14T13:12:00Z</dcterms:modified>
</cp:coreProperties>
</file>