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05719" w14:textId="77777777" w:rsidR="008F5827" w:rsidRPr="00CC23AE" w:rsidRDefault="008F5827" w:rsidP="00444E56">
      <w:pPr>
        <w:jc w:val="center"/>
        <w:rPr>
          <w:b/>
          <w:bCs/>
          <w:color w:val="000000"/>
          <w:bdr w:val="none" w:sz="0" w:space="0" w:color="auto" w:frame="1"/>
        </w:rPr>
      </w:pPr>
      <w:r w:rsidRPr="00CC23AE">
        <w:rPr>
          <w:b/>
          <w:bCs/>
          <w:color w:val="000000"/>
          <w:bdr w:val="none" w:sz="0" w:space="0" w:color="auto" w:frame="1"/>
        </w:rPr>
        <w:fldChar w:fldCharType="begin"/>
      </w:r>
      <w:r w:rsidRPr="00CC23AE">
        <w:rPr>
          <w:b/>
          <w:bCs/>
          <w:color w:val="000000"/>
          <w:bdr w:val="none" w:sz="0" w:space="0" w:color="auto" w:frame="1"/>
        </w:rPr>
        <w:instrText xml:space="preserve"> INCLUDEPICTURE "https://lh7-us.googleusercontent.com/oM1SEUyjvFNg1BkeG0nQn53yDbQo89gGY1j2CQDoEwSVMiYxu4ntGGOhilMe0K_rfrKERu-jyZ2-yLiB-lU2Czjvz0q0Q-FYp75-0K-DUBQyK6CaV32gFWEj3aFmji9jAtnnyf6oCPS0nwjIODuDxA" \* MERGEFORMATINET </w:instrText>
      </w:r>
      <w:r w:rsidRPr="00CC23AE">
        <w:rPr>
          <w:b/>
          <w:bCs/>
          <w:color w:val="000000"/>
          <w:bdr w:val="none" w:sz="0" w:space="0" w:color="auto" w:frame="1"/>
        </w:rPr>
        <w:fldChar w:fldCharType="separate"/>
      </w:r>
      <w:r w:rsidRPr="00CC23AE">
        <w:rPr>
          <w:b/>
          <w:bCs/>
          <w:noProof/>
          <w:color w:val="000000"/>
          <w:bdr w:val="none" w:sz="0" w:space="0" w:color="auto" w:frame="1"/>
        </w:rPr>
        <w:drawing>
          <wp:inline distT="0" distB="0" distL="0" distR="0" wp14:anchorId="7F546BD2" wp14:editId="7529CE51">
            <wp:extent cx="1541145" cy="1243330"/>
            <wp:effectExtent l="0" t="0" r="0" b="1270"/>
            <wp:docPr id="2009391878" name="Resim 1" descr="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arım içeren bir resim&#10;&#10;Açıklama otomatik olarak oluşturuld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1145" cy="1243330"/>
                    </a:xfrm>
                    <a:prstGeom prst="rect">
                      <a:avLst/>
                    </a:prstGeom>
                    <a:noFill/>
                    <a:ln>
                      <a:noFill/>
                    </a:ln>
                  </pic:spPr>
                </pic:pic>
              </a:graphicData>
            </a:graphic>
          </wp:inline>
        </w:drawing>
      </w:r>
      <w:r w:rsidRPr="00CC23AE">
        <w:rPr>
          <w:b/>
          <w:bCs/>
          <w:color w:val="000000"/>
          <w:bdr w:val="none" w:sz="0" w:space="0" w:color="auto" w:frame="1"/>
        </w:rPr>
        <w:fldChar w:fldCharType="end"/>
      </w:r>
    </w:p>
    <w:p w14:paraId="13BA8A16" w14:textId="77777777" w:rsidR="008F5827" w:rsidRPr="00CC23AE" w:rsidRDefault="008F5827" w:rsidP="00444E56">
      <w:pPr>
        <w:jc w:val="center"/>
        <w:rPr>
          <w:b/>
          <w:bCs/>
          <w:color w:val="000000"/>
          <w:bdr w:val="none" w:sz="0" w:space="0" w:color="auto" w:frame="1"/>
        </w:rPr>
      </w:pPr>
    </w:p>
    <w:p w14:paraId="66E42BBB" w14:textId="785F30B8" w:rsidR="001B1DF6" w:rsidRPr="00CC23AE" w:rsidRDefault="00444E56" w:rsidP="00444E56">
      <w:pPr>
        <w:jc w:val="center"/>
        <w:rPr>
          <w:b/>
          <w:bCs/>
          <w:sz w:val="40"/>
          <w:szCs w:val="40"/>
        </w:rPr>
      </w:pPr>
      <w:r w:rsidRPr="00CC23AE">
        <w:rPr>
          <w:b/>
          <w:bCs/>
          <w:sz w:val="40"/>
          <w:szCs w:val="40"/>
        </w:rPr>
        <w:t>ENGELSİZ FİLMER FESTİVALİ</w:t>
      </w:r>
      <w:r w:rsidR="001B1DF6" w:rsidRPr="00CC23AE">
        <w:rPr>
          <w:b/>
          <w:bCs/>
          <w:sz w:val="40"/>
          <w:szCs w:val="40"/>
        </w:rPr>
        <w:t xml:space="preserve">’NDE </w:t>
      </w:r>
    </w:p>
    <w:p w14:paraId="13A483E3" w14:textId="0E0DB156" w:rsidR="004F39B0" w:rsidRPr="00CC23AE" w:rsidRDefault="001B1DF6" w:rsidP="00444E56">
      <w:pPr>
        <w:jc w:val="center"/>
        <w:rPr>
          <w:b/>
          <w:bCs/>
          <w:sz w:val="40"/>
          <w:szCs w:val="40"/>
        </w:rPr>
      </w:pPr>
      <w:r w:rsidRPr="00CC23AE">
        <w:rPr>
          <w:b/>
          <w:bCs/>
          <w:sz w:val="40"/>
          <w:szCs w:val="40"/>
        </w:rPr>
        <w:t>BEŞİN</w:t>
      </w:r>
      <w:r w:rsidR="004045AC" w:rsidRPr="00CC23AE">
        <w:rPr>
          <w:b/>
          <w:bCs/>
          <w:sz w:val="40"/>
          <w:szCs w:val="40"/>
        </w:rPr>
        <w:t>C</w:t>
      </w:r>
      <w:r w:rsidRPr="00CC23AE">
        <w:rPr>
          <w:b/>
          <w:bCs/>
          <w:sz w:val="40"/>
          <w:szCs w:val="40"/>
        </w:rPr>
        <w:t>İ GÜN!</w:t>
      </w:r>
    </w:p>
    <w:p w14:paraId="273F432B" w14:textId="77777777" w:rsidR="006336FD" w:rsidRPr="00CC23AE" w:rsidRDefault="006336FD" w:rsidP="00444E56">
      <w:pPr>
        <w:jc w:val="center"/>
        <w:rPr>
          <w:b/>
          <w:bCs/>
        </w:rPr>
      </w:pPr>
    </w:p>
    <w:p w14:paraId="4CF5C21D" w14:textId="6716A1D4" w:rsidR="006336FD" w:rsidRPr="00CC23AE" w:rsidRDefault="006336FD" w:rsidP="00444E56">
      <w:pPr>
        <w:jc w:val="center"/>
        <w:rPr>
          <w:b/>
          <w:bCs/>
        </w:rPr>
      </w:pPr>
      <w:r w:rsidRPr="00CC23AE">
        <w:rPr>
          <w:b/>
          <w:bCs/>
          <w:color w:val="000000"/>
        </w:rPr>
        <w:t xml:space="preserve">26 Ekim’e kadar Ankara'da </w:t>
      </w:r>
      <w:proofErr w:type="spellStart"/>
      <w:r w:rsidRPr="00CC23AE">
        <w:rPr>
          <w:b/>
          <w:bCs/>
          <w:color w:val="000000"/>
        </w:rPr>
        <w:t>Paribu</w:t>
      </w:r>
      <w:proofErr w:type="spellEnd"/>
      <w:r w:rsidRPr="00CC23AE">
        <w:rPr>
          <w:b/>
          <w:bCs/>
          <w:color w:val="000000"/>
        </w:rPr>
        <w:t xml:space="preserve"> </w:t>
      </w:r>
      <w:proofErr w:type="spellStart"/>
      <w:r w:rsidRPr="00CC23AE">
        <w:rPr>
          <w:b/>
          <w:bCs/>
          <w:color w:val="000000"/>
        </w:rPr>
        <w:t>Cineverse</w:t>
      </w:r>
      <w:proofErr w:type="spellEnd"/>
      <w:r w:rsidRPr="00CC23AE">
        <w:rPr>
          <w:b/>
          <w:bCs/>
          <w:color w:val="000000"/>
        </w:rPr>
        <w:t xml:space="preserve"> </w:t>
      </w:r>
      <w:proofErr w:type="spellStart"/>
      <w:r w:rsidRPr="00CC23AE">
        <w:rPr>
          <w:b/>
          <w:bCs/>
          <w:color w:val="000000"/>
        </w:rPr>
        <w:t>ANKAmall</w:t>
      </w:r>
      <w:proofErr w:type="spellEnd"/>
      <w:r w:rsidRPr="00CC23AE">
        <w:rPr>
          <w:b/>
          <w:bCs/>
          <w:color w:val="000000"/>
        </w:rPr>
        <w:t xml:space="preserve"> ile Goethe-</w:t>
      </w:r>
      <w:proofErr w:type="spellStart"/>
      <w:r w:rsidRPr="00CC23AE">
        <w:rPr>
          <w:b/>
          <w:bCs/>
          <w:color w:val="000000"/>
        </w:rPr>
        <w:t>Institut</w:t>
      </w:r>
      <w:proofErr w:type="spellEnd"/>
      <w:r w:rsidRPr="00CC23AE">
        <w:rPr>
          <w:b/>
          <w:bCs/>
          <w:color w:val="000000"/>
        </w:rPr>
        <w:t xml:space="preserve"> salonlarında ve “Kısa Film Yarışması” kapsamındaki filmlerin çevrim içi olarak da tüm Türkiye’den takip edildiği festival, sinemaseverleri ağırlamaya devam ediyor. </w:t>
      </w:r>
    </w:p>
    <w:p w14:paraId="08B5CF06" w14:textId="77777777" w:rsidR="00444E56" w:rsidRPr="00CC23AE" w:rsidRDefault="00444E56" w:rsidP="00444E56">
      <w:pPr>
        <w:jc w:val="center"/>
        <w:rPr>
          <w:b/>
          <w:bCs/>
        </w:rPr>
      </w:pPr>
    </w:p>
    <w:p w14:paraId="347A3A65" w14:textId="0C609879" w:rsidR="00444E56" w:rsidRPr="00CC23AE" w:rsidRDefault="00444E56" w:rsidP="00444E56">
      <w:pPr>
        <w:jc w:val="both"/>
      </w:pPr>
      <w:r w:rsidRPr="00CC23AE">
        <w:t>Bu yıl on birinci kez sinemaseverlerle buluşan Engelsiz Filmler Festivali’nin beşinci gününde Ulusal Uzun</w:t>
      </w:r>
      <w:r w:rsidR="003C7309" w:rsidRPr="00CC23AE">
        <w:t xml:space="preserve"> Film</w:t>
      </w:r>
      <w:r w:rsidRPr="00CC23AE">
        <w:t xml:space="preserve"> Yarışma</w:t>
      </w:r>
      <w:r w:rsidR="003C7309" w:rsidRPr="00CC23AE">
        <w:t>sı</w:t>
      </w:r>
      <w:r w:rsidRPr="00CC23AE">
        <w:t>’</w:t>
      </w:r>
      <w:r w:rsidR="003C7309" w:rsidRPr="00CC23AE">
        <w:t>n</w:t>
      </w:r>
      <w:r w:rsidR="00D36376" w:rsidRPr="00CC23AE">
        <w:t xml:space="preserve">da yer alan </w:t>
      </w:r>
      <w:proofErr w:type="spellStart"/>
      <w:r w:rsidR="00D36376" w:rsidRPr="00CC23AE">
        <w:t>Bars</w:t>
      </w:r>
      <w:proofErr w:type="spellEnd"/>
      <w:r w:rsidR="00D36376" w:rsidRPr="00CC23AE">
        <w:t xml:space="preserve"> ve</w:t>
      </w:r>
      <w:r w:rsidRPr="00CC23AE">
        <w:t xml:space="preserve"> Boşlukta filmleri, Kısa Film Yarışması’nda yer alan 7 kısa film ve Çocuklar İçin seçkisinin gösterimleri gerçekleşti. </w:t>
      </w:r>
    </w:p>
    <w:p w14:paraId="055F66EA" w14:textId="77777777" w:rsidR="00444E56" w:rsidRPr="00CC23AE" w:rsidRDefault="00444E56" w:rsidP="00444E56">
      <w:pPr>
        <w:jc w:val="both"/>
      </w:pPr>
    </w:p>
    <w:p w14:paraId="626DFC83" w14:textId="682E58EC" w:rsidR="008C030A" w:rsidRPr="00CC23AE" w:rsidRDefault="00444E56" w:rsidP="008C030A">
      <w:pPr>
        <w:jc w:val="both"/>
        <w:rPr>
          <w:color w:val="1C2B28"/>
        </w:rPr>
      </w:pPr>
      <w:r w:rsidRPr="00CC23AE">
        <w:t>Film gösterimlerinin yanı sıra yan etkin</w:t>
      </w:r>
      <w:r w:rsidR="003C7309" w:rsidRPr="00CC23AE">
        <w:t>liklerinde olduğu günde, Çocuk</w:t>
      </w:r>
      <w:r w:rsidRPr="00CC23AE">
        <w:t xml:space="preserve">lar İçin seçkisinin gösteriminin ardından </w:t>
      </w:r>
      <w:r w:rsidR="008C030A" w:rsidRPr="00CC23AE">
        <w:rPr>
          <w:color w:val="1C2B28"/>
        </w:rPr>
        <w:t xml:space="preserve">9-12 yaş grubundan çocukların sinema sanatıyla tanıştığı Canlandırma Atölyesi gerçekleşti. Canlandırma sanatçısı Deniz Öcal tarafından yürütülen atölyede katılımcılar, kendi yarattıkları karakterler ve öykülerle, canlandırma film denemeleri yaptılar. </w:t>
      </w:r>
    </w:p>
    <w:p w14:paraId="4D021A0A" w14:textId="77777777" w:rsidR="008C030A" w:rsidRPr="00CC23AE" w:rsidRDefault="008C030A" w:rsidP="008C030A">
      <w:pPr>
        <w:jc w:val="both"/>
        <w:rPr>
          <w:color w:val="1C2B28"/>
        </w:rPr>
      </w:pPr>
    </w:p>
    <w:p w14:paraId="704F0341" w14:textId="0D57186C" w:rsidR="001B1DF6" w:rsidRPr="00CC23AE" w:rsidRDefault="001B1DF6" w:rsidP="008C030A">
      <w:pPr>
        <w:jc w:val="both"/>
        <w:rPr>
          <w:b/>
          <w:bCs/>
          <w:color w:val="1C2B28"/>
        </w:rPr>
      </w:pPr>
      <w:r w:rsidRPr="00CC23AE">
        <w:rPr>
          <w:b/>
          <w:bCs/>
          <w:color w:val="1C2B28"/>
        </w:rPr>
        <w:t xml:space="preserve">Filmde </w:t>
      </w:r>
      <w:r w:rsidRPr="00CC23AE">
        <w:rPr>
          <w:b/>
          <w:bCs/>
        </w:rPr>
        <w:t>Her Şey Bir Anadolu Parsına Dönüşüyor!</w:t>
      </w:r>
    </w:p>
    <w:p w14:paraId="207F52A3" w14:textId="587D2F92" w:rsidR="00444E56" w:rsidRPr="00CC23AE" w:rsidRDefault="008C030A" w:rsidP="001B1DF6">
      <w:pPr>
        <w:jc w:val="both"/>
      </w:pPr>
      <w:r w:rsidRPr="00CC23AE">
        <w:rPr>
          <w:color w:val="1C2B28"/>
        </w:rPr>
        <w:t>Festivalin Ulusal Uzun</w:t>
      </w:r>
      <w:r w:rsidR="00D36376" w:rsidRPr="00CC23AE">
        <w:rPr>
          <w:color w:val="1C2B28"/>
        </w:rPr>
        <w:t xml:space="preserve"> Film</w:t>
      </w:r>
      <w:r w:rsidRPr="00CC23AE">
        <w:rPr>
          <w:color w:val="1C2B28"/>
        </w:rPr>
        <w:t xml:space="preserve"> Yarışma</w:t>
      </w:r>
      <w:r w:rsidR="00D36376" w:rsidRPr="00CC23AE">
        <w:rPr>
          <w:color w:val="1C2B28"/>
        </w:rPr>
        <w:t>sı</w:t>
      </w:r>
      <w:r w:rsidRPr="00CC23AE">
        <w:rPr>
          <w:color w:val="1C2B28"/>
        </w:rPr>
        <w:t xml:space="preserve"> ve Kısa Film Yarışması’nda yer alan filmlerin gösteriminden sonra film ekiplerinin katılımıyla da söyleşiler gerçekleşti. </w:t>
      </w:r>
      <w:r w:rsidRPr="00CC23AE">
        <w:rPr>
          <w:color w:val="000000"/>
        </w:rPr>
        <w:t xml:space="preserve">Ankara'da </w:t>
      </w:r>
      <w:proofErr w:type="spellStart"/>
      <w:r w:rsidRPr="00CC23AE">
        <w:rPr>
          <w:color w:val="000000"/>
        </w:rPr>
        <w:t>Paribu</w:t>
      </w:r>
      <w:proofErr w:type="spellEnd"/>
      <w:r w:rsidRPr="00CC23AE">
        <w:rPr>
          <w:color w:val="000000"/>
        </w:rPr>
        <w:t xml:space="preserve"> </w:t>
      </w:r>
      <w:proofErr w:type="spellStart"/>
      <w:r w:rsidRPr="00CC23AE">
        <w:rPr>
          <w:color w:val="000000"/>
        </w:rPr>
        <w:t>Cineverse</w:t>
      </w:r>
      <w:proofErr w:type="spellEnd"/>
      <w:r w:rsidRPr="00CC23AE">
        <w:rPr>
          <w:color w:val="000000"/>
        </w:rPr>
        <w:t xml:space="preserve"> </w:t>
      </w:r>
      <w:proofErr w:type="spellStart"/>
      <w:r w:rsidRPr="00CC23AE">
        <w:rPr>
          <w:color w:val="000000"/>
        </w:rPr>
        <w:t>ANKAmall</w:t>
      </w:r>
      <w:proofErr w:type="spellEnd"/>
      <w:r w:rsidRPr="00CC23AE">
        <w:rPr>
          <w:color w:val="000000"/>
        </w:rPr>
        <w:t xml:space="preserve"> salonlarında gerçekleşen gösterimlerde ilk olarak </w:t>
      </w:r>
      <w:r w:rsidRPr="00CC23AE">
        <w:rPr>
          <w:b/>
          <w:bCs/>
          <w:color w:val="000000"/>
        </w:rPr>
        <w:t>Orçun Köksal</w:t>
      </w:r>
      <w:r w:rsidRPr="00CC23AE">
        <w:rPr>
          <w:color w:val="000000"/>
        </w:rPr>
        <w:t xml:space="preserve">’ın </w:t>
      </w:r>
      <w:proofErr w:type="spellStart"/>
      <w:r w:rsidRPr="00CC23AE">
        <w:rPr>
          <w:b/>
          <w:bCs/>
          <w:color w:val="000000"/>
        </w:rPr>
        <w:t>Bars</w:t>
      </w:r>
      <w:proofErr w:type="spellEnd"/>
      <w:r w:rsidRPr="00CC23AE">
        <w:rPr>
          <w:color w:val="000000"/>
        </w:rPr>
        <w:t xml:space="preserve"> filmi sinemaseverlerle buluştu. Gösterimden sonra gerçekleşen söyleşide; </w:t>
      </w:r>
      <w:r w:rsidRPr="00CC23AE">
        <w:t>y</w:t>
      </w:r>
      <w:r w:rsidR="00444E56" w:rsidRPr="00CC23AE">
        <w:t xml:space="preserve">önetmen Orçun Köksal, filmin yapım sürecinden bahsederken senaryodaki temel motivasyonunun yavaş yavaş silikleşen etnik değerler, kültür ve gelenekler olduğunu vurguladı. </w:t>
      </w:r>
      <w:r w:rsidRPr="00CC23AE">
        <w:rPr>
          <w:rStyle w:val="Gl"/>
          <w:b w:val="0"/>
          <w:bCs w:val="0"/>
          <w:color w:val="1D1D1D"/>
        </w:rPr>
        <w:t xml:space="preserve">Engelsiz Filmler Festivali’nin </w:t>
      </w:r>
      <w:r w:rsidR="00D36376" w:rsidRPr="00CC23AE">
        <w:rPr>
          <w:rStyle w:val="Gl"/>
          <w:b w:val="0"/>
          <w:bCs w:val="0"/>
          <w:color w:val="1D1D1D"/>
        </w:rPr>
        <w:t>Kaynak G</w:t>
      </w:r>
      <w:r w:rsidRPr="00CC23AE">
        <w:rPr>
          <w:rStyle w:val="Gl"/>
          <w:b w:val="0"/>
          <w:bCs w:val="0"/>
          <w:color w:val="1D1D1D"/>
        </w:rPr>
        <w:t>eliştirme</w:t>
      </w:r>
      <w:r w:rsidR="00D36376" w:rsidRPr="00CC23AE">
        <w:rPr>
          <w:rStyle w:val="Gl"/>
          <w:b w:val="0"/>
          <w:bCs w:val="0"/>
          <w:color w:val="1D1D1D"/>
        </w:rPr>
        <w:t xml:space="preserve"> S</w:t>
      </w:r>
      <w:r w:rsidRPr="00CC23AE">
        <w:rPr>
          <w:rStyle w:val="Gl"/>
          <w:b w:val="0"/>
          <w:bCs w:val="0"/>
          <w:color w:val="1D1D1D"/>
        </w:rPr>
        <w:t>orumlusu</w:t>
      </w:r>
      <w:r w:rsidRPr="00CC23AE">
        <w:rPr>
          <w:rStyle w:val="Gl"/>
          <w:b w:val="0"/>
          <w:bCs w:val="0"/>
          <w:color w:val="FF0000"/>
        </w:rPr>
        <w:t xml:space="preserve"> </w:t>
      </w:r>
      <w:r w:rsidRPr="00CC23AE">
        <w:rPr>
          <w:rStyle w:val="Gl"/>
          <w:b w:val="0"/>
          <w:bCs w:val="0"/>
          <w:color w:val="1D1D1D"/>
        </w:rPr>
        <w:t xml:space="preserve">Ezgi </w:t>
      </w:r>
      <w:proofErr w:type="spellStart"/>
      <w:r w:rsidRPr="00CC23AE">
        <w:rPr>
          <w:rStyle w:val="Gl"/>
          <w:b w:val="0"/>
          <w:bCs w:val="0"/>
          <w:color w:val="1D1D1D"/>
        </w:rPr>
        <w:t>Yalınalp’in</w:t>
      </w:r>
      <w:proofErr w:type="spellEnd"/>
      <w:r w:rsidRPr="00CC23AE">
        <w:rPr>
          <w:rStyle w:val="Gl"/>
          <w:b w:val="0"/>
          <w:bCs w:val="0"/>
          <w:color w:val="1D1D1D"/>
        </w:rPr>
        <w:t xml:space="preserve"> </w:t>
      </w:r>
      <w:proofErr w:type="spellStart"/>
      <w:r w:rsidRPr="00CC23AE">
        <w:rPr>
          <w:rStyle w:val="Gl"/>
          <w:b w:val="0"/>
          <w:bCs w:val="0"/>
          <w:color w:val="1D1D1D"/>
        </w:rPr>
        <w:t>moderasyonunda</w:t>
      </w:r>
      <w:proofErr w:type="spellEnd"/>
      <w:r w:rsidR="001B1DF6" w:rsidRPr="00CC23AE">
        <w:rPr>
          <w:rStyle w:val="Gl"/>
          <w:b w:val="0"/>
          <w:bCs w:val="0"/>
          <w:color w:val="1D1D1D"/>
        </w:rPr>
        <w:t xml:space="preserve"> g</w:t>
      </w:r>
      <w:r w:rsidRPr="00CC23AE">
        <w:rPr>
          <w:rStyle w:val="Gl"/>
          <w:b w:val="0"/>
          <w:bCs w:val="0"/>
          <w:color w:val="1D1D1D"/>
        </w:rPr>
        <w:t>erçekleşen</w:t>
      </w:r>
      <w:r w:rsidR="001B1DF6" w:rsidRPr="00CC23AE">
        <w:rPr>
          <w:rStyle w:val="Gl"/>
          <w:b w:val="0"/>
          <w:bCs w:val="0"/>
          <w:color w:val="1D1D1D"/>
        </w:rPr>
        <w:t xml:space="preserve"> söyleyişinin</w:t>
      </w:r>
      <w:r w:rsidR="001B1DF6" w:rsidRPr="00CC23AE">
        <w:rPr>
          <w:rStyle w:val="Gl"/>
          <w:color w:val="1D1D1D"/>
        </w:rPr>
        <w:t xml:space="preserve"> </w:t>
      </w:r>
      <w:r w:rsidR="001B1DF6" w:rsidRPr="00CC23AE">
        <w:t>devamında ise seyircilerden gelen sorulardan biri, filmin Alevilikle bağlantılı olarak tasavvufi bir anlatıya sahip olup olmadığıyla ilgiliydi. Yönetmen Orçun Köksal bu konuda şunları söyledi: "</w:t>
      </w:r>
      <w:proofErr w:type="spellStart"/>
      <w:r w:rsidR="001B1DF6" w:rsidRPr="00CC23AE">
        <w:t>Bars</w:t>
      </w:r>
      <w:proofErr w:type="spellEnd"/>
      <w:r w:rsidR="001B1DF6" w:rsidRPr="00CC23AE">
        <w:t xml:space="preserve"> filmde</w:t>
      </w:r>
      <w:r w:rsidR="00D36376" w:rsidRPr="00CC23AE">
        <w:t>ki</w:t>
      </w:r>
      <w:r w:rsidR="001B1DF6" w:rsidRPr="00CC23AE">
        <w:t xml:space="preserve"> </w:t>
      </w:r>
      <w:r w:rsidR="00D36376" w:rsidRPr="00CC23AE">
        <w:t>metaforların</w:t>
      </w:r>
      <w:r w:rsidR="001B1DF6" w:rsidRPr="00CC23AE">
        <w:t xml:space="preserve"> farklı tezahürleri de var. Aslında filmdeki Bektaşi topluluğu, günümüzde azınlık olarak kabul edilebilecek bir topluluktur. Alevi-Bektaşi halklarını da Anadolu parsı olarak düşünebiliriz. Eğer filmi bu bakış açısıyla okumaya başlarsanız, her şey bir Anadolu parsına dönüşüyor. Çünkü hakikaten o yok oluş metaforu üzerinden gidip, biraz da onu arıyor film."</w:t>
      </w:r>
    </w:p>
    <w:p w14:paraId="786457E9" w14:textId="77777777" w:rsidR="00444E56" w:rsidRPr="00CC23AE" w:rsidRDefault="00444E56">
      <w:pPr>
        <w:rPr>
          <w:b/>
          <w:bCs/>
        </w:rPr>
      </w:pPr>
    </w:p>
    <w:p w14:paraId="5E2D0AA4" w14:textId="4A7C3692" w:rsidR="001B1DF6" w:rsidRPr="00CC23AE" w:rsidRDefault="001B1DF6">
      <w:pPr>
        <w:rPr>
          <w:b/>
          <w:bCs/>
        </w:rPr>
      </w:pPr>
      <w:r w:rsidRPr="00CC23AE">
        <w:rPr>
          <w:b/>
          <w:bCs/>
        </w:rPr>
        <w:t>Kısa Film Yarışması Finalistlerinin Film Ekipleri</w:t>
      </w:r>
      <w:r w:rsidR="00161FBD" w:rsidRPr="00CC23AE">
        <w:rPr>
          <w:b/>
          <w:bCs/>
        </w:rPr>
        <w:t xml:space="preserve">, </w:t>
      </w:r>
      <w:r w:rsidRPr="00CC23AE">
        <w:rPr>
          <w:b/>
          <w:bCs/>
        </w:rPr>
        <w:t>Seyirciyle Buluştu</w:t>
      </w:r>
    </w:p>
    <w:p w14:paraId="2F23698C" w14:textId="1F9B2522" w:rsidR="001B1DF6" w:rsidRPr="00CC23AE" w:rsidRDefault="004045AC" w:rsidP="004045AC">
      <w:pPr>
        <w:jc w:val="both"/>
      </w:pPr>
      <w:r w:rsidRPr="00CC23AE">
        <w:t xml:space="preserve">Festivalin beşinci günündeki bir diğer gösterim ise Kısa Film Yarışması’nda yer alan 7 filmin gösterimi oldu. Gösterim sonrasında ise </w:t>
      </w:r>
      <w:proofErr w:type="spellStart"/>
      <w:r w:rsidR="001B1DF6" w:rsidRPr="00CC23AE">
        <w:rPr>
          <w:color w:val="000000"/>
        </w:rPr>
        <w:t>Bo</w:t>
      </w:r>
      <w:proofErr w:type="spellEnd"/>
      <w:r w:rsidR="001B1DF6" w:rsidRPr="00CC23AE">
        <w:rPr>
          <w:color w:val="000000"/>
        </w:rPr>
        <w:t xml:space="preserve"> ve Çöplük (</w:t>
      </w:r>
      <w:proofErr w:type="spellStart"/>
      <w:r w:rsidR="001B1DF6" w:rsidRPr="00CC23AE">
        <w:rPr>
          <w:color w:val="000000"/>
        </w:rPr>
        <w:t>Bo</w:t>
      </w:r>
      <w:proofErr w:type="spellEnd"/>
      <w:r w:rsidR="001B1DF6" w:rsidRPr="00CC23AE">
        <w:rPr>
          <w:color w:val="000000"/>
        </w:rPr>
        <w:t xml:space="preserve"> </w:t>
      </w:r>
      <w:proofErr w:type="spellStart"/>
      <w:r w:rsidR="001B1DF6" w:rsidRPr="00CC23AE">
        <w:rPr>
          <w:color w:val="000000"/>
        </w:rPr>
        <w:t>and</w:t>
      </w:r>
      <w:proofErr w:type="spellEnd"/>
      <w:r w:rsidR="001B1DF6" w:rsidRPr="00CC23AE">
        <w:rPr>
          <w:color w:val="000000"/>
        </w:rPr>
        <w:t xml:space="preserve"> </w:t>
      </w:r>
      <w:proofErr w:type="spellStart"/>
      <w:r w:rsidR="001B1DF6" w:rsidRPr="00CC23AE">
        <w:rPr>
          <w:color w:val="000000"/>
        </w:rPr>
        <w:t>Trash</w:t>
      </w:r>
      <w:proofErr w:type="spellEnd"/>
      <w:r w:rsidR="001B1DF6" w:rsidRPr="00CC23AE">
        <w:rPr>
          <w:color w:val="000000"/>
        </w:rPr>
        <w:t xml:space="preserve">), Dorukta (On </w:t>
      </w:r>
      <w:proofErr w:type="spellStart"/>
      <w:r w:rsidR="001B1DF6" w:rsidRPr="00CC23AE">
        <w:rPr>
          <w:color w:val="000000"/>
        </w:rPr>
        <w:t>the</w:t>
      </w:r>
      <w:proofErr w:type="spellEnd"/>
      <w:r w:rsidR="001B1DF6" w:rsidRPr="00CC23AE">
        <w:rPr>
          <w:color w:val="000000"/>
        </w:rPr>
        <w:t xml:space="preserve"> </w:t>
      </w:r>
      <w:proofErr w:type="spellStart"/>
      <w:r w:rsidR="001B1DF6" w:rsidRPr="00CC23AE">
        <w:rPr>
          <w:color w:val="000000"/>
        </w:rPr>
        <w:t>Edge</w:t>
      </w:r>
      <w:proofErr w:type="spellEnd"/>
      <w:r w:rsidR="001B1DF6" w:rsidRPr="00CC23AE">
        <w:rPr>
          <w:color w:val="000000"/>
        </w:rPr>
        <w:t>), Hiç Doğmamış Çocuğa (</w:t>
      </w:r>
      <w:proofErr w:type="spellStart"/>
      <w:r w:rsidR="001B1DF6" w:rsidRPr="00CC23AE">
        <w:rPr>
          <w:color w:val="000000"/>
        </w:rPr>
        <w:t>For</w:t>
      </w:r>
      <w:proofErr w:type="spellEnd"/>
      <w:r w:rsidR="001B1DF6" w:rsidRPr="00CC23AE">
        <w:rPr>
          <w:color w:val="000000"/>
        </w:rPr>
        <w:t xml:space="preserve"> Child </w:t>
      </w:r>
      <w:proofErr w:type="spellStart"/>
      <w:r w:rsidR="001B1DF6" w:rsidRPr="00CC23AE">
        <w:rPr>
          <w:color w:val="000000"/>
        </w:rPr>
        <w:t>Never</w:t>
      </w:r>
      <w:proofErr w:type="spellEnd"/>
      <w:r w:rsidR="001B1DF6" w:rsidRPr="00CC23AE">
        <w:rPr>
          <w:color w:val="000000"/>
        </w:rPr>
        <w:t xml:space="preserve"> </w:t>
      </w:r>
      <w:proofErr w:type="spellStart"/>
      <w:r w:rsidR="001B1DF6" w:rsidRPr="00CC23AE">
        <w:rPr>
          <w:color w:val="000000"/>
        </w:rPr>
        <w:t>Born</w:t>
      </w:r>
      <w:proofErr w:type="spellEnd"/>
      <w:r w:rsidR="001B1DF6" w:rsidRPr="00CC23AE">
        <w:rPr>
          <w:color w:val="000000"/>
        </w:rPr>
        <w:t>), Koşullu Tutku (</w:t>
      </w:r>
      <w:proofErr w:type="spellStart"/>
      <w:r w:rsidR="001B1DF6" w:rsidRPr="00CC23AE">
        <w:rPr>
          <w:color w:val="000000"/>
        </w:rPr>
        <w:t>Conditional</w:t>
      </w:r>
      <w:proofErr w:type="spellEnd"/>
      <w:r w:rsidR="001B1DF6" w:rsidRPr="00CC23AE">
        <w:rPr>
          <w:color w:val="000000"/>
        </w:rPr>
        <w:t xml:space="preserve"> </w:t>
      </w:r>
      <w:proofErr w:type="spellStart"/>
      <w:r w:rsidR="001B1DF6" w:rsidRPr="00CC23AE">
        <w:rPr>
          <w:color w:val="000000"/>
        </w:rPr>
        <w:t>Desire</w:t>
      </w:r>
      <w:proofErr w:type="spellEnd"/>
      <w:r w:rsidR="001B1DF6" w:rsidRPr="00CC23AE">
        <w:rPr>
          <w:color w:val="000000"/>
        </w:rPr>
        <w:t>)</w:t>
      </w:r>
      <w:r w:rsidRPr="00CC23AE">
        <w:rPr>
          <w:color w:val="000000"/>
        </w:rPr>
        <w:t xml:space="preserve"> filmlerinin ekipleri seyircilerin sorularını yanıtlarken </w:t>
      </w:r>
      <w:r w:rsidR="001B1DF6" w:rsidRPr="00CC23AE">
        <w:rPr>
          <w:color w:val="000000"/>
        </w:rPr>
        <w:t>Saç Kırıkları (</w:t>
      </w:r>
      <w:proofErr w:type="spellStart"/>
      <w:r w:rsidR="001B1DF6" w:rsidRPr="00CC23AE">
        <w:rPr>
          <w:color w:val="000000"/>
        </w:rPr>
        <w:t>Split</w:t>
      </w:r>
      <w:proofErr w:type="spellEnd"/>
      <w:r w:rsidR="001B1DF6" w:rsidRPr="00CC23AE">
        <w:rPr>
          <w:color w:val="000000"/>
        </w:rPr>
        <w:t xml:space="preserve"> </w:t>
      </w:r>
      <w:proofErr w:type="spellStart"/>
      <w:r w:rsidR="001B1DF6" w:rsidRPr="00CC23AE">
        <w:rPr>
          <w:color w:val="000000"/>
        </w:rPr>
        <w:t>Ends</w:t>
      </w:r>
      <w:proofErr w:type="spellEnd"/>
      <w:r w:rsidR="001B1DF6" w:rsidRPr="00CC23AE">
        <w:rPr>
          <w:color w:val="000000"/>
        </w:rPr>
        <w:t>),</w:t>
      </w:r>
      <w:r w:rsidRPr="00CC23AE">
        <w:rPr>
          <w:color w:val="000000"/>
        </w:rPr>
        <w:t xml:space="preserve"> Doğum Günü (</w:t>
      </w:r>
      <w:proofErr w:type="spellStart"/>
      <w:r w:rsidRPr="00CC23AE">
        <w:rPr>
          <w:color w:val="000000"/>
        </w:rPr>
        <w:t>Birthday</w:t>
      </w:r>
      <w:proofErr w:type="spellEnd"/>
      <w:r w:rsidRPr="00CC23AE">
        <w:rPr>
          <w:color w:val="000000"/>
        </w:rPr>
        <w:t xml:space="preserve">) ve Herkesin Yapabileceği Bir Şey (As </w:t>
      </w:r>
      <w:proofErr w:type="spellStart"/>
      <w:r w:rsidRPr="00CC23AE">
        <w:rPr>
          <w:color w:val="000000"/>
        </w:rPr>
        <w:t>Possible</w:t>
      </w:r>
      <w:proofErr w:type="spellEnd"/>
      <w:r w:rsidRPr="00CC23AE">
        <w:rPr>
          <w:color w:val="000000"/>
        </w:rPr>
        <w:t xml:space="preserve"> As </w:t>
      </w:r>
      <w:proofErr w:type="spellStart"/>
      <w:r w:rsidRPr="00CC23AE">
        <w:rPr>
          <w:color w:val="000000"/>
        </w:rPr>
        <w:t>Everything</w:t>
      </w:r>
      <w:proofErr w:type="spellEnd"/>
      <w:r w:rsidRPr="00CC23AE">
        <w:rPr>
          <w:color w:val="000000"/>
        </w:rPr>
        <w:t xml:space="preserve">) filmlerinin yönetmenleri ise </w:t>
      </w:r>
      <w:r w:rsidR="00D36376" w:rsidRPr="00CC23AE">
        <w:rPr>
          <w:color w:val="000000"/>
        </w:rPr>
        <w:t xml:space="preserve">gönderdikleri </w:t>
      </w:r>
      <w:r w:rsidRPr="00CC23AE">
        <w:rPr>
          <w:color w:val="000000"/>
        </w:rPr>
        <w:t>video</w:t>
      </w:r>
      <w:r w:rsidR="00D36376" w:rsidRPr="00CC23AE">
        <w:rPr>
          <w:color w:val="000000"/>
        </w:rPr>
        <w:t xml:space="preserve">larla </w:t>
      </w:r>
      <w:r w:rsidRPr="00CC23AE">
        <w:rPr>
          <w:color w:val="000000"/>
        </w:rPr>
        <w:t xml:space="preserve">duygularını paylaştı. </w:t>
      </w:r>
    </w:p>
    <w:p w14:paraId="5FEA340B" w14:textId="77777777" w:rsidR="001B1DF6" w:rsidRPr="00CC23AE" w:rsidRDefault="001B1DF6" w:rsidP="001B1DF6"/>
    <w:p w14:paraId="4A11219D" w14:textId="433971BB" w:rsidR="00AA0855" w:rsidRPr="00CC23AE" w:rsidRDefault="004045AC" w:rsidP="00AA0855">
      <w:pPr>
        <w:jc w:val="both"/>
      </w:pPr>
      <w:r w:rsidRPr="00CC23AE">
        <w:lastRenderedPageBreak/>
        <w:t xml:space="preserve">Gösterim sonrası gerçekleşen söyleşilerin </w:t>
      </w:r>
      <w:proofErr w:type="spellStart"/>
      <w:r w:rsidRPr="00CC23AE">
        <w:t>moderasyonu</w:t>
      </w:r>
      <w:proofErr w:type="spellEnd"/>
      <w:r w:rsidRPr="00CC23AE">
        <w:t xml:space="preserve"> festivalin Program Koordinatörü Kaan Denk tarafından yürütülürken </w:t>
      </w:r>
      <w:r w:rsidR="008C32BA" w:rsidRPr="00CC23AE">
        <w:t xml:space="preserve">ilk sözü </w:t>
      </w:r>
      <w:r w:rsidR="008C32BA" w:rsidRPr="00CC23AE">
        <w:rPr>
          <w:b/>
          <w:bCs/>
          <w:color w:val="000000"/>
        </w:rPr>
        <w:t>Hiç Doğmamış Çocuğa</w:t>
      </w:r>
      <w:r w:rsidR="008C32BA" w:rsidRPr="00CC23AE">
        <w:rPr>
          <w:color w:val="000000"/>
        </w:rPr>
        <w:t xml:space="preserve"> (</w:t>
      </w:r>
      <w:proofErr w:type="spellStart"/>
      <w:r w:rsidR="008C32BA" w:rsidRPr="00CC23AE">
        <w:rPr>
          <w:color w:val="000000"/>
        </w:rPr>
        <w:t>For</w:t>
      </w:r>
      <w:proofErr w:type="spellEnd"/>
      <w:r w:rsidR="008C32BA" w:rsidRPr="00CC23AE">
        <w:rPr>
          <w:color w:val="000000"/>
        </w:rPr>
        <w:t xml:space="preserve"> Child </w:t>
      </w:r>
      <w:proofErr w:type="spellStart"/>
      <w:r w:rsidR="008C32BA" w:rsidRPr="00CC23AE">
        <w:rPr>
          <w:color w:val="000000"/>
        </w:rPr>
        <w:t>Never</w:t>
      </w:r>
      <w:proofErr w:type="spellEnd"/>
      <w:r w:rsidR="008C32BA" w:rsidRPr="00CC23AE">
        <w:rPr>
          <w:color w:val="000000"/>
        </w:rPr>
        <w:t xml:space="preserve"> </w:t>
      </w:r>
      <w:proofErr w:type="spellStart"/>
      <w:r w:rsidR="008C32BA" w:rsidRPr="00CC23AE">
        <w:rPr>
          <w:color w:val="000000"/>
        </w:rPr>
        <w:t>Born</w:t>
      </w:r>
      <w:proofErr w:type="spellEnd"/>
      <w:r w:rsidR="008C32BA" w:rsidRPr="00CC23AE">
        <w:rPr>
          <w:color w:val="000000"/>
        </w:rPr>
        <w:t>) filminin yönetmenlerinde</w:t>
      </w:r>
      <w:r w:rsidR="00AA0855" w:rsidRPr="00CC23AE">
        <w:rPr>
          <w:color w:val="000000"/>
        </w:rPr>
        <w:t>n</w:t>
      </w:r>
      <w:r w:rsidR="008C32BA" w:rsidRPr="00CC23AE">
        <w:rPr>
          <w:color w:val="000000"/>
        </w:rPr>
        <w:t xml:space="preserve"> </w:t>
      </w:r>
      <w:proofErr w:type="spellStart"/>
      <w:r w:rsidR="008C32BA" w:rsidRPr="00CC23AE">
        <w:rPr>
          <w:color w:val="000000"/>
        </w:rPr>
        <w:t>Afsaneh</w:t>
      </w:r>
      <w:proofErr w:type="spellEnd"/>
      <w:r w:rsidR="008C32BA" w:rsidRPr="00CC23AE">
        <w:rPr>
          <w:color w:val="000000"/>
        </w:rPr>
        <w:t xml:space="preserve"> </w:t>
      </w:r>
      <w:proofErr w:type="spellStart"/>
      <w:r w:rsidR="008C32BA" w:rsidRPr="00CC23AE">
        <w:rPr>
          <w:color w:val="000000"/>
        </w:rPr>
        <w:t>Aghanezhad</w:t>
      </w:r>
      <w:proofErr w:type="spellEnd"/>
      <w:r w:rsidR="008C32BA" w:rsidRPr="00CC23AE">
        <w:rPr>
          <w:color w:val="000000"/>
        </w:rPr>
        <w:t xml:space="preserve"> </w:t>
      </w:r>
      <w:r w:rsidR="00AA0855" w:rsidRPr="00CC23AE">
        <w:rPr>
          <w:color w:val="000000"/>
        </w:rPr>
        <w:t xml:space="preserve">aldı. </w:t>
      </w:r>
      <w:proofErr w:type="spellStart"/>
      <w:r w:rsidR="00AA0855" w:rsidRPr="00CC23AE">
        <w:rPr>
          <w:color w:val="000000"/>
        </w:rPr>
        <w:t>Aghanezhad</w:t>
      </w:r>
      <w:proofErr w:type="spellEnd"/>
      <w:r w:rsidR="00AA0855" w:rsidRPr="00CC23AE">
        <w:rPr>
          <w:color w:val="000000"/>
        </w:rPr>
        <w:t>,</w:t>
      </w:r>
      <w:r w:rsidR="003C7309" w:rsidRPr="00CC23AE">
        <w:rPr>
          <w:color w:val="000000"/>
        </w:rPr>
        <w:t xml:space="preserve"> filmin ilk kısa filmleri olduğunu</w:t>
      </w:r>
      <w:r w:rsidR="00AA0855" w:rsidRPr="00CC23AE">
        <w:rPr>
          <w:color w:val="000000"/>
        </w:rPr>
        <w:t xml:space="preserve"> dile getirerek İran’da bağımsız sinemacı olmanın ve yaşamanın zorluklarından bahsetti. Konuşmasının devamında ise filmde aynı zamanda kızı ile birlikte oynadığını dile getiren yönetmen, filmin İran’ın </w:t>
      </w:r>
      <w:proofErr w:type="spellStart"/>
      <w:r w:rsidR="00AA0855" w:rsidRPr="00CC23AE">
        <w:rPr>
          <w:color w:val="000000"/>
        </w:rPr>
        <w:t>hakikatını</w:t>
      </w:r>
      <w:proofErr w:type="spellEnd"/>
      <w:r w:rsidR="00AA0855" w:rsidRPr="00CC23AE">
        <w:rPr>
          <w:color w:val="000000"/>
        </w:rPr>
        <w:t xml:space="preserve"> anlattığının altını çizdi. </w:t>
      </w:r>
    </w:p>
    <w:p w14:paraId="2C9E07DF" w14:textId="10688024" w:rsidR="008C32BA" w:rsidRPr="00CC23AE" w:rsidRDefault="008C32BA" w:rsidP="008C32BA">
      <w:pPr>
        <w:jc w:val="both"/>
      </w:pPr>
    </w:p>
    <w:p w14:paraId="13AEA8E2" w14:textId="700130B3" w:rsidR="00AA0855" w:rsidRPr="00CC23AE" w:rsidRDefault="00AA0855" w:rsidP="00AA0855">
      <w:pPr>
        <w:jc w:val="both"/>
      </w:pPr>
      <w:r w:rsidRPr="00CC23AE">
        <w:t xml:space="preserve">Kısa Film Yarışması’ndaki </w:t>
      </w:r>
      <w:r w:rsidRPr="00CC23AE">
        <w:rPr>
          <w:b/>
          <w:bCs/>
        </w:rPr>
        <w:t xml:space="preserve">Dorukta </w:t>
      </w:r>
      <w:r w:rsidRPr="00CC23AE">
        <w:t>(</w:t>
      </w:r>
      <w:r w:rsidRPr="00CC23AE">
        <w:rPr>
          <w:color w:val="000000"/>
        </w:rPr>
        <w:t xml:space="preserve">On </w:t>
      </w:r>
      <w:proofErr w:type="spellStart"/>
      <w:r w:rsidRPr="00CC23AE">
        <w:rPr>
          <w:color w:val="000000"/>
        </w:rPr>
        <w:t>the</w:t>
      </w:r>
      <w:proofErr w:type="spellEnd"/>
      <w:r w:rsidRPr="00CC23AE">
        <w:rPr>
          <w:color w:val="000000"/>
        </w:rPr>
        <w:t xml:space="preserve"> </w:t>
      </w:r>
      <w:proofErr w:type="spellStart"/>
      <w:r w:rsidRPr="00CC23AE">
        <w:rPr>
          <w:color w:val="000000"/>
        </w:rPr>
        <w:t>Edge</w:t>
      </w:r>
      <w:proofErr w:type="spellEnd"/>
      <w:r w:rsidRPr="00CC23AE">
        <w:t xml:space="preserve">) filminin yönetmeni Matteo Sanders ise </w:t>
      </w:r>
      <w:r w:rsidR="00161FBD" w:rsidRPr="00CC23AE">
        <w:t>konuşmasına ilk olarak festival ekibine ve katılımcılara teşekkür ederek</w:t>
      </w:r>
      <w:r w:rsidR="003C7309" w:rsidRPr="00CC23AE">
        <w:t xml:space="preserve"> başladı. Sanders konuşmasının</w:t>
      </w:r>
      <w:r w:rsidR="00161FBD" w:rsidRPr="00CC23AE">
        <w:t xml:space="preserve"> devamında ise f</w:t>
      </w:r>
      <w:r w:rsidRPr="00CC23AE">
        <w:t>ilmde görünen dağı</w:t>
      </w:r>
      <w:r w:rsidR="00161FBD" w:rsidRPr="00CC23AE">
        <w:t>, çok sisli bir bölgede olduğu için</w:t>
      </w:r>
      <w:r w:rsidRPr="00CC23AE">
        <w:t xml:space="preserve"> özellikle seçtiklerini belirterek sisin</w:t>
      </w:r>
      <w:r w:rsidR="00161FBD" w:rsidRPr="00CC23AE">
        <w:t>,</w:t>
      </w:r>
      <w:r w:rsidRPr="00CC23AE">
        <w:t xml:space="preserve"> güvensizlik yarattığını ve görsel olarak</w:t>
      </w:r>
      <w:r w:rsidR="00161FBD" w:rsidRPr="00CC23AE">
        <w:t xml:space="preserve"> </w:t>
      </w:r>
      <w:r w:rsidRPr="00CC23AE">
        <w:t>da o sisin insanlara güvensizlik hissettirdiğin</w:t>
      </w:r>
      <w:r w:rsidR="00161FBD" w:rsidRPr="00CC23AE">
        <w:t xml:space="preserve">den bahsetti. </w:t>
      </w:r>
    </w:p>
    <w:p w14:paraId="36D7F8DA" w14:textId="77777777" w:rsidR="00161FBD" w:rsidRPr="00CC23AE" w:rsidRDefault="00161FBD" w:rsidP="00AA0855">
      <w:pPr>
        <w:jc w:val="both"/>
      </w:pPr>
    </w:p>
    <w:p w14:paraId="27CCE06F" w14:textId="0C04D391" w:rsidR="00161FBD" w:rsidRPr="00CC23AE" w:rsidRDefault="00161FBD" w:rsidP="00AA0855">
      <w:pPr>
        <w:jc w:val="both"/>
      </w:pPr>
      <w:r w:rsidRPr="00CC23AE">
        <w:t xml:space="preserve">Söyleşide </w:t>
      </w:r>
      <w:r w:rsidRPr="00CC23AE">
        <w:rPr>
          <w:b/>
          <w:bCs/>
          <w:color w:val="000000"/>
        </w:rPr>
        <w:t>Koşullu Tutku</w:t>
      </w:r>
      <w:r w:rsidRPr="00CC23AE">
        <w:rPr>
          <w:color w:val="000000"/>
        </w:rPr>
        <w:t xml:space="preserve"> (</w:t>
      </w:r>
      <w:proofErr w:type="spellStart"/>
      <w:r w:rsidRPr="00CC23AE">
        <w:rPr>
          <w:color w:val="000000"/>
        </w:rPr>
        <w:t>Conditional</w:t>
      </w:r>
      <w:proofErr w:type="spellEnd"/>
      <w:r w:rsidRPr="00CC23AE">
        <w:rPr>
          <w:color w:val="000000"/>
        </w:rPr>
        <w:t xml:space="preserve"> </w:t>
      </w:r>
      <w:proofErr w:type="spellStart"/>
      <w:r w:rsidRPr="00CC23AE">
        <w:rPr>
          <w:color w:val="000000"/>
        </w:rPr>
        <w:t>Desire</w:t>
      </w:r>
      <w:proofErr w:type="spellEnd"/>
      <w:r w:rsidRPr="00CC23AE">
        <w:rPr>
          <w:color w:val="000000"/>
        </w:rPr>
        <w:t xml:space="preserve">) filminin yönetmeni </w:t>
      </w:r>
      <w:proofErr w:type="spellStart"/>
      <w:r w:rsidRPr="00CC23AE">
        <w:t>Houcem</w:t>
      </w:r>
      <w:proofErr w:type="spellEnd"/>
      <w:r w:rsidRPr="00CC23AE">
        <w:t xml:space="preserve"> </w:t>
      </w:r>
      <w:proofErr w:type="spellStart"/>
      <w:r w:rsidRPr="00CC23AE">
        <w:t>Slouli</w:t>
      </w:r>
      <w:proofErr w:type="spellEnd"/>
      <w:r w:rsidRPr="00CC23AE">
        <w:t xml:space="preserve"> ise </w:t>
      </w:r>
      <w:r w:rsidR="003C7309" w:rsidRPr="00CC23AE">
        <w:t xml:space="preserve">filmin </w:t>
      </w:r>
      <w:r w:rsidRPr="00CC23AE">
        <w:t xml:space="preserve">ilk kısa filmi olduğunun altını çizerek, cinsel </w:t>
      </w:r>
      <w:r w:rsidR="003C7309" w:rsidRPr="00CC23AE">
        <w:t>sıkışmışlık ve hayatlarına toplu</w:t>
      </w:r>
      <w:r w:rsidRPr="00CC23AE">
        <w:t xml:space="preserve">m baskısı yüzünden istedikleri gibi devam edemeyen insanlar ile ilgili bir film yapmak arzusuyla bu filmi çektiğinden bahsetti. </w:t>
      </w:r>
    </w:p>
    <w:p w14:paraId="309EC3EC" w14:textId="77777777" w:rsidR="006336FD" w:rsidRPr="00CC23AE" w:rsidRDefault="006336FD" w:rsidP="008C32BA">
      <w:pPr>
        <w:jc w:val="both"/>
      </w:pPr>
    </w:p>
    <w:p w14:paraId="452CB9D0" w14:textId="0BD7D7D4" w:rsidR="00161FBD" w:rsidRPr="00CC23AE" w:rsidRDefault="00D36376" w:rsidP="008C32BA">
      <w:pPr>
        <w:jc w:val="both"/>
      </w:pPr>
      <w:r w:rsidRPr="00CC23AE">
        <w:rPr>
          <w:color w:val="000000"/>
        </w:rPr>
        <w:t>Söyleşiye</w:t>
      </w:r>
      <w:r w:rsidR="006336FD" w:rsidRPr="00CC23AE">
        <w:rPr>
          <w:color w:val="000000"/>
        </w:rPr>
        <w:t xml:space="preserve"> katılan son yönetmen ise </w:t>
      </w:r>
      <w:proofErr w:type="spellStart"/>
      <w:r w:rsidR="006336FD" w:rsidRPr="00CC23AE">
        <w:rPr>
          <w:b/>
          <w:bCs/>
          <w:color w:val="000000"/>
        </w:rPr>
        <w:t>Bo</w:t>
      </w:r>
      <w:proofErr w:type="spellEnd"/>
      <w:r w:rsidR="006336FD" w:rsidRPr="00CC23AE">
        <w:rPr>
          <w:b/>
          <w:bCs/>
          <w:color w:val="000000"/>
        </w:rPr>
        <w:t xml:space="preserve"> ve Çöplük</w:t>
      </w:r>
      <w:r w:rsidR="006336FD" w:rsidRPr="00CC23AE">
        <w:rPr>
          <w:color w:val="000000"/>
        </w:rPr>
        <w:t xml:space="preserve"> (</w:t>
      </w:r>
      <w:proofErr w:type="spellStart"/>
      <w:r w:rsidR="006336FD" w:rsidRPr="00CC23AE">
        <w:rPr>
          <w:color w:val="000000"/>
        </w:rPr>
        <w:t>Bo</w:t>
      </w:r>
      <w:proofErr w:type="spellEnd"/>
      <w:r w:rsidR="006336FD" w:rsidRPr="00CC23AE">
        <w:rPr>
          <w:color w:val="000000"/>
        </w:rPr>
        <w:t xml:space="preserve"> </w:t>
      </w:r>
      <w:proofErr w:type="spellStart"/>
      <w:r w:rsidR="006336FD" w:rsidRPr="00CC23AE">
        <w:rPr>
          <w:color w:val="000000"/>
        </w:rPr>
        <w:t>and</w:t>
      </w:r>
      <w:proofErr w:type="spellEnd"/>
      <w:r w:rsidR="006336FD" w:rsidRPr="00CC23AE">
        <w:rPr>
          <w:color w:val="000000"/>
        </w:rPr>
        <w:t xml:space="preserve"> </w:t>
      </w:r>
      <w:proofErr w:type="spellStart"/>
      <w:r w:rsidR="006336FD" w:rsidRPr="00CC23AE">
        <w:rPr>
          <w:color w:val="000000"/>
        </w:rPr>
        <w:t>Trash</w:t>
      </w:r>
      <w:proofErr w:type="spellEnd"/>
      <w:r w:rsidR="006336FD" w:rsidRPr="00CC23AE">
        <w:rPr>
          <w:color w:val="000000"/>
        </w:rPr>
        <w:t xml:space="preserve">) filminin </w:t>
      </w:r>
      <w:r w:rsidR="00161FBD" w:rsidRPr="00CC23AE">
        <w:t xml:space="preserve">yönetmeni </w:t>
      </w:r>
      <w:proofErr w:type="spellStart"/>
      <w:r w:rsidR="00161FBD" w:rsidRPr="00CC23AE">
        <w:t>Tatiana</w:t>
      </w:r>
      <w:proofErr w:type="spellEnd"/>
      <w:r w:rsidR="00161FBD" w:rsidRPr="00CC23AE">
        <w:t xml:space="preserve"> </w:t>
      </w:r>
      <w:proofErr w:type="spellStart"/>
      <w:r w:rsidR="00161FBD" w:rsidRPr="00CC23AE">
        <w:t>Skorlupkina</w:t>
      </w:r>
      <w:proofErr w:type="spellEnd"/>
      <w:r w:rsidR="006336FD" w:rsidRPr="00CC23AE">
        <w:t xml:space="preserve"> oldu.</w:t>
      </w:r>
      <w:r w:rsidR="008F5827" w:rsidRPr="00CC23AE">
        <w:t xml:space="preserve"> F</w:t>
      </w:r>
      <w:r w:rsidR="006336FD" w:rsidRPr="00CC23AE">
        <w:t xml:space="preserve">ilmi </w:t>
      </w:r>
      <w:r w:rsidR="008F5827" w:rsidRPr="00CC23AE">
        <w:t xml:space="preserve">evindeki çöplerden yola çıkarak </w:t>
      </w:r>
      <w:r w:rsidR="006336FD" w:rsidRPr="00CC23AE">
        <w:t>iki yılda çektiğin</w:t>
      </w:r>
      <w:r w:rsidR="008F5827" w:rsidRPr="00CC23AE">
        <w:t xml:space="preserve">den bahseden </w:t>
      </w:r>
      <w:proofErr w:type="spellStart"/>
      <w:r w:rsidR="008F5827" w:rsidRPr="00CC23AE">
        <w:t>Skorlupkina</w:t>
      </w:r>
      <w:proofErr w:type="spellEnd"/>
      <w:r w:rsidR="008F5827" w:rsidRPr="00CC23AE">
        <w:t xml:space="preserve">, filminin müziğini ve kurgusunu da kendisinin yaptığını dile getirdi. </w:t>
      </w:r>
    </w:p>
    <w:p w14:paraId="0F80205B" w14:textId="77777777" w:rsidR="008F5827" w:rsidRPr="00CC23AE" w:rsidRDefault="008F5827" w:rsidP="008C32BA">
      <w:pPr>
        <w:jc w:val="both"/>
        <w:rPr>
          <w:b/>
          <w:bCs/>
        </w:rPr>
      </w:pPr>
    </w:p>
    <w:p w14:paraId="5AEA6487" w14:textId="78E40A34" w:rsidR="00D10F6A" w:rsidRPr="00CC23AE" w:rsidRDefault="00D10F6A" w:rsidP="008C32BA">
      <w:pPr>
        <w:jc w:val="both"/>
        <w:rPr>
          <w:b/>
          <w:bCs/>
        </w:rPr>
      </w:pPr>
      <w:r w:rsidRPr="00CC23AE">
        <w:rPr>
          <w:b/>
          <w:bCs/>
        </w:rPr>
        <w:t>Gerçekten Distopik Bir Ortamda Yaşıyoruz!</w:t>
      </w:r>
    </w:p>
    <w:p w14:paraId="79267396" w14:textId="537BB43F" w:rsidR="00D10F6A" w:rsidRPr="00CC23AE" w:rsidRDefault="006E5B52" w:rsidP="008C32BA">
      <w:pPr>
        <w:jc w:val="both"/>
      </w:pPr>
      <w:r w:rsidRPr="00CC23AE">
        <w:t xml:space="preserve">Günün son filmi ise Ulusal Uzun </w:t>
      </w:r>
      <w:proofErr w:type="spellStart"/>
      <w:r w:rsidRPr="00CC23AE">
        <w:t>Yarışma’da</w:t>
      </w:r>
      <w:proofErr w:type="spellEnd"/>
      <w:r w:rsidRPr="00CC23AE">
        <w:t xml:space="preserve"> yer alan yönetmen </w:t>
      </w:r>
      <w:proofErr w:type="spellStart"/>
      <w:r w:rsidR="00277300" w:rsidRPr="00CC23AE">
        <w:rPr>
          <w:b/>
          <w:bCs/>
          <w:color w:val="000000"/>
        </w:rPr>
        <w:t>Somnur</w:t>
      </w:r>
      <w:proofErr w:type="spellEnd"/>
      <w:r w:rsidR="00277300" w:rsidRPr="00CC23AE">
        <w:rPr>
          <w:b/>
          <w:bCs/>
          <w:color w:val="000000"/>
        </w:rPr>
        <w:t xml:space="preserve"> Vardar</w:t>
      </w:r>
      <w:r w:rsidR="00277300" w:rsidRPr="00CC23AE">
        <w:rPr>
          <w:color w:val="000000"/>
        </w:rPr>
        <w:t xml:space="preserve">’ın </w:t>
      </w:r>
      <w:r w:rsidRPr="00CC23AE">
        <w:t xml:space="preserve">Boşlukta filmiydi. </w:t>
      </w:r>
      <w:r w:rsidR="00277300" w:rsidRPr="00CC23AE">
        <w:t xml:space="preserve">Gösterim sonrası Kaan </w:t>
      </w:r>
      <w:proofErr w:type="spellStart"/>
      <w:r w:rsidR="00277300" w:rsidRPr="00CC23AE">
        <w:t>Denk’in</w:t>
      </w:r>
      <w:proofErr w:type="spellEnd"/>
      <w:r w:rsidR="00277300" w:rsidRPr="00CC23AE">
        <w:t xml:space="preserve"> </w:t>
      </w:r>
      <w:proofErr w:type="spellStart"/>
      <w:r w:rsidR="00277300" w:rsidRPr="00CC23AE">
        <w:t>moderasyonunu</w:t>
      </w:r>
      <w:proofErr w:type="spellEnd"/>
      <w:r w:rsidR="00277300" w:rsidRPr="00CC23AE">
        <w:t xml:space="preserve"> üstlendiği söyleşide Vardar filme, film çekme düşüncesiyle başlamadığını, belgeselci refleksi ile annesinin yaşadığı </w:t>
      </w:r>
      <w:r w:rsidR="00D10F6A" w:rsidRPr="00CC23AE">
        <w:t xml:space="preserve">İstanbul’daki bir </w:t>
      </w:r>
      <w:r w:rsidR="00277300" w:rsidRPr="00CC23AE">
        <w:t xml:space="preserve">semtteki kentsel dönüşümü belgelemek üzere sadece görüntü çektiğinden bahsetti. Çekimlere başladıktan sonrasında işçilere çok odaklandığını </w:t>
      </w:r>
      <w:proofErr w:type="spellStart"/>
      <w:r w:rsidR="00277300" w:rsidRPr="00CC23AE">
        <w:t>farkettiğinden</w:t>
      </w:r>
      <w:proofErr w:type="spellEnd"/>
      <w:r w:rsidR="00277300" w:rsidRPr="00CC23AE">
        <w:t xml:space="preserve"> söz eden Vardar, sadece işçilere odaklanmayan, kentsel dönüşümü de yadsımayan</w:t>
      </w:r>
      <w:r w:rsidR="007E3D84" w:rsidRPr="00CC23AE">
        <w:t xml:space="preserve">, izleyen herkesin kendinden bir şey bulabileceği bir film tasarlamaya başladığını belirtti. Söyleşinin devamında ise </w:t>
      </w:r>
      <w:r w:rsidR="00D36376" w:rsidRPr="00CC23AE">
        <w:t>bir izleyici</w:t>
      </w:r>
      <w:r w:rsidR="007E3D84" w:rsidRPr="00CC23AE">
        <w:t>, filmde distopik bir ortam gör</w:t>
      </w:r>
      <w:r w:rsidR="00D36376" w:rsidRPr="00CC23AE">
        <w:t>düğünden bahsederek müzik seçim</w:t>
      </w:r>
      <w:r w:rsidR="005D7387" w:rsidRPr="00CC23AE">
        <w:t xml:space="preserve">lerini </w:t>
      </w:r>
      <w:r w:rsidR="007E3D84" w:rsidRPr="00CC23AE">
        <w:t xml:space="preserve">sordu. </w:t>
      </w:r>
      <w:proofErr w:type="spellStart"/>
      <w:r w:rsidR="00D10F6A" w:rsidRPr="00CC23AE">
        <w:t>Somnur</w:t>
      </w:r>
      <w:proofErr w:type="spellEnd"/>
      <w:r w:rsidR="00D10F6A" w:rsidRPr="00CC23AE">
        <w:t xml:space="preserve"> Vardar ise soruya; “d</w:t>
      </w:r>
      <w:r w:rsidR="007E3D84" w:rsidRPr="00CC23AE">
        <w:t>istopi</w:t>
      </w:r>
      <w:r w:rsidR="00D10F6A" w:rsidRPr="00CC23AE">
        <w:t xml:space="preserve">k, </w:t>
      </w:r>
      <w:r w:rsidR="007E3D84" w:rsidRPr="00CC23AE">
        <w:t>doğru kelime</w:t>
      </w:r>
      <w:r w:rsidR="00D10F6A" w:rsidRPr="00CC23AE">
        <w:t>. A</w:t>
      </w:r>
      <w:r w:rsidR="007E3D84" w:rsidRPr="00CC23AE">
        <w:t>radığımız</w:t>
      </w:r>
      <w:r w:rsidR="00D10F6A" w:rsidRPr="00CC23AE">
        <w:t xml:space="preserve"> </w:t>
      </w:r>
      <w:r w:rsidR="007E3D84" w:rsidRPr="00CC23AE">
        <w:t>distopik</w:t>
      </w:r>
      <w:r w:rsidR="00D10F6A" w:rsidRPr="00CC23AE">
        <w:t xml:space="preserve"> bir</w:t>
      </w:r>
      <w:r w:rsidR="007E3D84" w:rsidRPr="00CC23AE">
        <w:t xml:space="preserve"> ortamdı</w:t>
      </w:r>
      <w:r w:rsidR="00D10F6A" w:rsidRPr="00CC23AE">
        <w:t xml:space="preserve">. Çünkü </w:t>
      </w:r>
      <w:r w:rsidR="007E3D84" w:rsidRPr="00CC23AE">
        <w:t>gerçekten</w:t>
      </w:r>
      <w:r w:rsidR="00D10F6A" w:rsidRPr="00CC23AE">
        <w:t xml:space="preserve"> distopik bir ortamda yaşıyoruz. G</w:t>
      </w:r>
      <w:r w:rsidR="007E3D84" w:rsidRPr="00CC23AE">
        <w:t>örüntülerin çoğunu annemin</w:t>
      </w:r>
      <w:r w:rsidR="00D10F6A" w:rsidRPr="00CC23AE">
        <w:t>, kardeşimin penceresinden çektim.” Diye yanıt verdi. Katılımcının müzik ile ilgili sorusuna ise Müziğe gerçekten Cenker Kökten ile çok uzun çalıştık. Ben Cenker’e inşaat sesleri yolladım, yere düşen metal profilden, filmin en başınd</w:t>
      </w:r>
      <w:r w:rsidR="00D36376" w:rsidRPr="00CC23AE">
        <w:t>aki giderek artan ve sanki şehri</w:t>
      </w:r>
      <w:r w:rsidR="00D10F6A" w:rsidRPr="00CC23AE">
        <w:t xml:space="preserve"> hıçkırık tutmuş</w:t>
      </w:r>
      <w:r w:rsidR="005D7387" w:rsidRPr="00CC23AE">
        <w:t>,</w:t>
      </w:r>
      <w:r w:rsidR="00D10F6A" w:rsidRPr="00CC23AE">
        <w:t xml:space="preserve"> bir hazımsızlık yaşıyormuş gibi bir ritim kurdu</w:t>
      </w:r>
      <w:r w:rsidR="005D7387" w:rsidRPr="00CC23AE">
        <w:t xml:space="preserve">.” Diye yanıt verdi. </w:t>
      </w:r>
    </w:p>
    <w:p w14:paraId="56358528" w14:textId="77777777" w:rsidR="005D7387" w:rsidRPr="00CC23AE" w:rsidRDefault="005D7387" w:rsidP="008C32BA">
      <w:pPr>
        <w:jc w:val="both"/>
      </w:pPr>
    </w:p>
    <w:p w14:paraId="4787C634" w14:textId="77777777" w:rsidR="005D7387" w:rsidRPr="00CC23AE" w:rsidRDefault="005D7387" w:rsidP="005D7387">
      <w:pPr>
        <w:jc w:val="both"/>
        <w:rPr>
          <w:color w:val="000000"/>
        </w:rPr>
      </w:pPr>
      <w:r w:rsidRPr="00CC23AE">
        <w:rPr>
          <w:b/>
          <w:bCs/>
          <w:color w:val="000000"/>
        </w:rPr>
        <w:t xml:space="preserve">Ödül Heykelcikleri 26 Ekim’de Sahiplerini Bulacak </w:t>
      </w:r>
    </w:p>
    <w:p w14:paraId="3ECB8757" w14:textId="77777777" w:rsidR="005D7387" w:rsidRPr="00CC23AE" w:rsidRDefault="005D7387" w:rsidP="005D7387">
      <w:pPr>
        <w:jc w:val="both"/>
        <w:rPr>
          <w:color w:val="000000"/>
        </w:rPr>
      </w:pPr>
      <w:r w:rsidRPr="00CC23AE">
        <w:rPr>
          <w:b/>
          <w:bCs/>
          <w:color w:val="000000"/>
        </w:rPr>
        <w:t>Kısa Film Yarışması</w:t>
      </w:r>
      <w:r w:rsidRPr="00CC23AE">
        <w:rPr>
          <w:color w:val="000000"/>
        </w:rPr>
        <w:t xml:space="preserve"> ve </w:t>
      </w:r>
      <w:r w:rsidRPr="00CC23AE">
        <w:rPr>
          <w:b/>
          <w:bCs/>
          <w:color w:val="000000"/>
        </w:rPr>
        <w:t xml:space="preserve">Ulusal Uzun Film Yarışması </w:t>
      </w:r>
      <w:r w:rsidRPr="00CC23AE">
        <w:rPr>
          <w:color w:val="222222"/>
        </w:rPr>
        <w:t xml:space="preserve">jüri üyelerinin belirleyeceği </w:t>
      </w:r>
      <w:r w:rsidRPr="00CC23AE">
        <w:rPr>
          <w:b/>
          <w:bCs/>
          <w:color w:val="000000"/>
        </w:rPr>
        <w:t>En İyi Film</w:t>
      </w:r>
      <w:r w:rsidRPr="00CC23AE">
        <w:rPr>
          <w:color w:val="000000"/>
        </w:rPr>
        <w:t xml:space="preserve">, </w:t>
      </w:r>
      <w:r w:rsidRPr="00CC23AE">
        <w:rPr>
          <w:b/>
          <w:bCs/>
          <w:color w:val="000000"/>
        </w:rPr>
        <w:t>En İyi Yönetmen</w:t>
      </w:r>
      <w:r w:rsidRPr="00CC23AE">
        <w:rPr>
          <w:color w:val="000000"/>
        </w:rPr>
        <w:t xml:space="preserve"> ve </w:t>
      </w:r>
      <w:r w:rsidRPr="00CC23AE">
        <w:rPr>
          <w:b/>
          <w:bCs/>
          <w:color w:val="000000"/>
        </w:rPr>
        <w:t>En İyi Senaryo</w:t>
      </w:r>
      <w:r w:rsidRPr="00CC23AE">
        <w:rPr>
          <w:color w:val="000000"/>
        </w:rPr>
        <w:t xml:space="preserve"> ödüllerinin yanı sıra </w:t>
      </w:r>
      <w:r w:rsidRPr="00CC23AE">
        <w:rPr>
          <w:b/>
          <w:bCs/>
          <w:color w:val="000000"/>
        </w:rPr>
        <w:t>Seyirci Özel Ödülü</w:t>
      </w:r>
      <w:r w:rsidRPr="00CC23AE">
        <w:rPr>
          <w:color w:val="000000"/>
        </w:rPr>
        <w:t xml:space="preserve"> de izleyicilerin oylarıyla sahiplerine ulaşacak. Seyirciler oylarını Braille alfabesi ile basılan pusulalarla da kullanabilecekler. </w:t>
      </w:r>
      <w:r w:rsidRPr="00CC23AE">
        <w:rPr>
          <w:b/>
          <w:bCs/>
          <w:color w:val="000000"/>
        </w:rPr>
        <w:t xml:space="preserve">Kısa Film </w:t>
      </w:r>
      <w:proofErr w:type="gramStart"/>
      <w:r w:rsidRPr="00CC23AE">
        <w:rPr>
          <w:b/>
          <w:bCs/>
          <w:color w:val="000000"/>
        </w:rPr>
        <w:t>Yarışması</w:t>
      </w:r>
      <w:r w:rsidRPr="00CC23AE">
        <w:rPr>
          <w:color w:val="000000"/>
        </w:rPr>
        <w:t>‘</w:t>
      </w:r>
      <w:proofErr w:type="gramEnd"/>
      <w:r w:rsidRPr="00CC23AE">
        <w:rPr>
          <w:color w:val="000000"/>
        </w:rPr>
        <w:t xml:space="preserve">nda </w:t>
      </w:r>
      <w:r w:rsidRPr="00CC23AE">
        <w:rPr>
          <w:b/>
          <w:bCs/>
          <w:color w:val="000000"/>
        </w:rPr>
        <w:t>En İyi Film</w:t>
      </w:r>
      <w:r w:rsidRPr="00CC23AE">
        <w:rPr>
          <w:color w:val="000000"/>
        </w:rPr>
        <w:t xml:space="preserve">’e 1000 dolar, </w:t>
      </w:r>
      <w:r w:rsidRPr="00CC23AE">
        <w:rPr>
          <w:b/>
          <w:bCs/>
          <w:color w:val="000000"/>
        </w:rPr>
        <w:t>En İyi Yönetmen</w:t>
      </w:r>
      <w:r w:rsidRPr="00CC23AE">
        <w:rPr>
          <w:color w:val="000000"/>
        </w:rPr>
        <w:t xml:space="preserve"> ve </w:t>
      </w:r>
      <w:r w:rsidRPr="00CC23AE">
        <w:rPr>
          <w:b/>
          <w:bCs/>
          <w:color w:val="000000"/>
        </w:rPr>
        <w:t>En İyi Senaryo</w:t>
      </w:r>
      <w:r w:rsidRPr="00CC23AE">
        <w:rPr>
          <w:color w:val="000000"/>
        </w:rPr>
        <w:t xml:space="preserve"> ödüllerinin sahiplerine ise 500’er dolar para ödülü verilecek. Ödül sahipleri </w:t>
      </w:r>
      <w:r w:rsidRPr="00CC23AE">
        <w:rPr>
          <w:b/>
          <w:bCs/>
          <w:color w:val="000000"/>
        </w:rPr>
        <w:t>26 Ekim</w:t>
      </w:r>
      <w:r w:rsidRPr="00CC23AE">
        <w:rPr>
          <w:color w:val="000000"/>
        </w:rPr>
        <w:t xml:space="preserve"> </w:t>
      </w:r>
      <w:r w:rsidRPr="00CC23AE">
        <w:rPr>
          <w:b/>
          <w:bCs/>
          <w:color w:val="000000"/>
        </w:rPr>
        <w:t>Perşembe</w:t>
      </w:r>
      <w:r w:rsidRPr="00CC23AE">
        <w:rPr>
          <w:color w:val="000000"/>
        </w:rPr>
        <w:t xml:space="preserve"> günü </w:t>
      </w:r>
      <w:r w:rsidRPr="00CC23AE">
        <w:rPr>
          <w:b/>
          <w:bCs/>
          <w:color w:val="000000"/>
        </w:rPr>
        <w:t>Goethe-</w:t>
      </w:r>
      <w:proofErr w:type="spellStart"/>
      <w:r w:rsidRPr="00CC23AE">
        <w:rPr>
          <w:b/>
          <w:bCs/>
          <w:color w:val="000000"/>
        </w:rPr>
        <w:t>Institut</w:t>
      </w:r>
      <w:proofErr w:type="spellEnd"/>
      <w:r w:rsidRPr="00CC23AE">
        <w:rPr>
          <w:b/>
          <w:bCs/>
          <w:color w:val="000000"/>
        </w:rPr>
        <w:t xml:space="preserve"> Ankara’da</w:t>
      </w:r>
      <w:r w:rsidRPr="00CC23AE">
        <w:rPr>
          <w:color w:val="000000"/>
        </w:rPr>
        <w:t xml:space="preserve"> düzenlenecek ödül töreninde duyurulacak.</w:t>
      </w:r>
    </w:p>
    <w:p w14:paraId="15D3E0D8" w14:textId="77777777" w:rsidR="005D7387" w:rsidRDefault="005D7387" w:rsidP="005D7387">
      <w:pPr>
        <w:jc w:val="both"/>
        <w:rPr>
          <w:color w:val="000000"/>
        </w:rPr>
      </w:pPr>
    </w:p>
    <w:p w14:paraId="4D2AED88" w14:textId="77777777" w:rsidR="00CC23AE" w:rsidRDefault="00CC23AE" w:rsidP="005D7387">
      <w:pPr>
        <w:jc w:val="both"/>
        <w:rPr>
          <w:color w:val="000000"/>
        </w:rPr>
      </w:pPr>
    </w:p>
    <w:p w14:paraId="01D98C91" w14:textId="77777777" w:rsidR="00CC23AE" w:rsidRDefault="00CC23AE" w:rsidP="005D7387">
      <w:pPr>
        <w:jc w:val="both"/>
        <w:rPr>
          <w:color w:val="000000"/>
        </w:rPr>
      </w:pPr>
    </w:p>
    <w:p w14:paraId="195B2896" w14:textId="77777777" w:rsidR="00CC23AE" w:rsidRPr="00CC23AE" w:rsidRDefault="00CC23AE" w:rsidP="005D7387">
      <w:pPr>
        <w:jc w:val="both"/>
        <w:rPr>
          <w:color w:val="000000"/>
        </w:rPr>
      </w:pPr>
    </w:p>
    <w:p w14:paraId="15B4F152" w14:textId="77777777" w:rsidR="005D7387" w:rsidRPr="00CC23AE" w:rsidRDefault="005D7387" w:rsidP="005D7387">
      <w:pPr>
        <w:jc w:val="both"/>
        <w:rPr>
          <w:color w:val="000000"/>
        </w:rPr>
      </w:pPr>
      <w:r w:rsidRPr="00CC23AE">
        <w:rPr>
          <w:b/>
          <w:bCs/>
          <w:color w:val="000000"/>
        </w:rPr>
        <w:lastRenderedPageBreak/>
        <w:t>Festivaldeki Tüm Gösterimler ve Mekanlar Erişilebilir</w:t>
      </w:r>
    </w:p>
    <w:p w14:paraId="7A4751A6" w14:textId="73DC63D4" w:rsidR="005D7387" w:rsidRPr="00CC23AE" w:rsidRDefault="005D7387" w:rsidP="005D7387">
      <w:pPr>
        <w:jc w:val="both"/>
        <w:rPr>
          <w:color w:val="000000"/>
        </w:rPr>
      </w:pPr>
      <w:r w:rsidRPr="00CC23AE">
        <w:rPr>
          <w:color w:val="000000"/>
        </w:rPr>
        <w:t>Festival programında yer alan tüm gösterimler, sesli betimleme ve ayrıntılı altyazı ile izlenebiliyor. Gösterimlerin ardından, film ekipleriyle yapılacak söyleşilerde, forumlarda ve atölyelerde</w:t>
      </w:r>
      <w:r w:rsidR="00552653" w:rsidRPr="00CC23AE">
        <w:rPr>
          <w:color w:val="000000"/>
        </w:rPr>
        <w:t xml:space="preserve"> işaret dili tercümesi yapılıyor</w:t>
      </w:r>
      <w:r w:rsidR="002A7343" w:rsidRPr="00CC23AE">
        <w:rPr>
          <w:color w:val="000000"/>
        </w:rPr>
        <w:t>.</w:t>
      </w:r>
    </w:p>
    <w:p w14:paraId="3BF35DE6" w14:textId="77777777" w:rsidR="00C65141" w:rsidRPr="00CC23AE" w:rsidRDefault="00C65141" w:rsidP="005D7387">
      <w:pPr>
        <w:jc w:val="both"/>
        <w:rPr>
          <w:color w:val="000000"/>
        </w:rPr>
      </w:pPr>
    </w:p>
    <w:p w14:paraId="1E85EF1A" w14:textId="048E0233" w:rsidR="00C65141" w:rsidRPr="00CC23AE" w:rsidRDefault="00C65141" w:rsidP="005D7387">
      <w:pPr>
        <w:jc w:val="both"/>
        <w:rPr>
          <w:color w:val="1C2B28"/>
          <w:shd w:val="clear" w:color="auto" w:fill="FFFFFF"/>
        </w:rPr>
      </w:pPr>
      <w:r w:rsidRPr="00CC23AE">
        <w:rPr>
          <w:color w:val="1C2B28"/>
          <w:shd w:val="clear" w:color="auto" w:fill="FFFFFF"/>
        </w:rPr>
        <w:t>Festivaldeki “Çocuklar İçin” bölümü hariç tüm filmler</w:t>
      </w:r>
      <w:r w:rsidRPr="00CC23AE">
        <w:rPr>
          <w:rStyle w:val="apple-converted-space"/>
          <w:color w:val="1C2B28"/>
          <w:shd w:val="clear" w:color="auto" w:fill="FFFFFF"/>
        </w:rPr>
        <w:t> </w:t>
      </w:r>
      <w:r w:rsidRPr="00CC23AE">
        <w:rPr>
          <w:rStyle w:val="Gl"/>
          <w:color w:val="1C2B28"/>
        </w:rPr>
        <w:t>Turkcell Hayal Ortağım</w:t>
      </w:r>
      <w:r w:rsidRPr="00CC23AE">
        <w:rPr>
          <w:rStyle w:val="apple-converted-space"/>
          <w:color w:val="1C2B28"/>
          <w:shd w:val="clear" w:color="auto" w:fill="FFFFFF"/>
        </w:rPr>
        <w:t> </w:t>
      </w:r>
      <w:r w:rsidRPr="00CC23AE">
        <w:rPr>
          <w:color w:val="1C2B28"/>
          <w:shd w:val="clear" w:color="auto" w:fill="FFFFFF"/>
        </w:rPr>
        <w:t>uygulaması üzerinden sesli betimlemeli olarak izlenebiliyor. Ayrıca festivalin gösterim mekanları bu yıl görme engellilerin sosyal hayata eşit ve tam katılımı için teknolojiler geliştiren TIME ödüllü</w:t>
      </w:r>
      <w:r w:rsidRPr="00CC23AE">
        <w:rPr>
          <w:rStyle w:val="apple-converted-space"/>
          <w:color w:val="1C2B28"/>
          <w:shd w:val="clear" w:color="auto" w:fill="FFFFFF"/>
        </w:rPr>
        <w:t> </w:t>
      </w:r>
      <w:proofErr w:type="spellStart"/>
      <w:r w:rsidRPr="00CC23AE">
        <w:rPr>
          <w:rStyle w:val="Gl"/>
          <w:color w:val="1C2B28"/>
        </w:rPr>
        <w:t>WeWALK</w:t>
      </w:r>
      <w:r w:rsidRPr="00CC23AE">
        <w:rPr>
          <w:color w:val="1C2B28"/>
          <w:shd w:val="clear" w:color="auto" w:fill="FFFFFF"/>
        </w:rPr>
        <w:t>’un</w:t>
      </w:r>
      <w:proofErr w:type="spellEnd"/>
      <w:r w:rsidRPr="00CC23AE">
        <w:rPr>
          <w:color w:val="1C2B28"/>
          <w:shd w:val="clear" w:color="auto" w:fill="FFFFFF"/>
        </w:rPr>
        <w:t> “</w:t>
      </w:r>
      <w:r w:rsidRPr="00CC23AE">
        <w:rPr>
          <w:rStyle w:val="Gl"/>
          <w:color w:val="1C2B28"/>
        </w:rPr>
        <w:t>DANIŞ</w:t>
      </w:r>
      <w:r w:rsidRPr="00CC23AE">
        <w:rPr>
          <w:color w:val="1C2B28"/>
          <w:shd w:val="clear" w:color="auto" w:fill="FFFFFF"/>
        </w:rPr>
        <w:t>” servisiyle birlikte erişilebilir hale geliyor ve görme engelli katılımcılar profesyonel asistanlara bağlanarak görüntülü destek ile yönlendirme alabiliyor.</w:t>
      </w:r>
    </w:p>
    <w:p w14:paraId="63CF0A8C" w14:textId="77777777" w:rsidR="00C65141" w:rsidRPr="00CC23AE" w:rsidRDefault="00C65141" w:rsidP="00CC23AE">
      <w:pPr>
        <w:pStyle w:val="AralkYok"/>
      </w:pPr>
    </w:p>
    <w:p w14:paraId="7FF73754" w14:textId="6009AF05" w:rsidR="005D7387" w:rsidRPr="00CC23AE" w:rsidRDefault="005D7387" w:rsidP="002A7343">
      <w:pPr>
        <w:spacing w:before="100"/>
        <w:jc w:val="both"/>
        <w:rPr>
          <w:color w:val="000000"/>
        </w:rPr>
      </w:pPr>
      <w:r w:rsidRPr="00CC23AE">
        <w:rPr>
          <w:color w:val="000000"/>
        </w:rPr>
        <w:t>Festival hakkında ayrıntılı bilgi için</w:t>
      </w:r>
      <w:r w:rsidRPr="00CC23AE">
        <w:rPr>
          <w:color w:val="000000"/>
          <w:u w:val="single"/>
        </w:rPr>
        <w:t xml:space="preserve"> </w:t>
      </w:r>
      <w:hyperlink r:id="rId5" w:history="1">
        <w:r w:rsidRPr="00CC23AE">
          <w:rPr>
            <w:color w:val="000000"/>
            <w:u w:val="single"/>
          </w:rPr>
          <w:t>engelsizfestival.com</w:t>
        </w:r>
      </w:hyperlink>
      <w:r w:rsidRPr="00CC23AE">
        <w:rPr>
          <w:color w:val="000000"/>
        </w:rPr>
        <w:t xml:space="preserve"> ziyaret edilebilir.</w:t>
      </w:r>
    </w:p>
    <w:p w14:paraId="6E8C29CE" w14:textId="77777777" w:rsidR="002A7343" w:rsidRPr="00CC23AE" w:rsidRDefault="002A7343" w:rsidP="00CC23AE">
      <w:pPr>
        <w:pStyle w:val="AralkYok"/>
      </w:pPr>
    </w:p>
    <w:p w14:paraId="4A12A08E" w14:textId="77777777" w:rsidR="005D7387" w:rsidRPr="00CC23AE" w:rsidRDefault="005D7387" w:rsidP="005D7387">
      <w:pPr>
        <w:spacing w:after="160"/>
        <w:jc w:val="both"/>
        <w:rPr>
          <w:color w:val="000000"/>
        </w:rPr>
      </w:pPr>
      <w:r w:rsidRPr="00CC23AE">
        <w:rPr>
          <w:color w:val="222222"/>
        </w:rPr>
        <w:t xml:space="preserve">11. Engelsiz Filmler Festivali hakkındaki diğer bültenlere </w:t>
      </w:r>
      <w:hyperlink r:id="rId6" w:history="1">
        <w:r w:rsidRPr="00CC23AE">
          <w:rPr>
            <w:color w:val="0070C0"/>
            <w:u w:val="single"/>
          </w:rPr>
          <w:t>https://drive.google.com/drive/folders/1gRTLHUguKo3DGeHC2cW85hTGgUFdV35X?usp=sharing</w:t>
        </w:r>
      </w:hyperlink>
      <w:r w:rsidRPr="00CC23AE">
        <w:rPr>
          <w:color w:val="0070C0"/>
        </w:rPr>
        <w:t xml:space="preserve"> </w:t>
      </w:r>
      <w:r w:rsidRPr="00CC23AE">
        <w:rPr>
          <w:color w:val="222222"/>
        </w:rPr>
        <w:t>linkinden ulaşabilirsiniz.  </w:t>
      </w:r>
    </w:p>
    <w:p w14:paraId="47A637FC" w14:textId="77777777" w:rsidR="005D7387" w:rsidRPr="00CC23AE" w:rsidRDefault="00000000" w:rsidP="005D7387">
      <w:pPr>
        <w:jc w:val="center"/>
        <w:rPr>
          <w:color w:val="0070C0"/>
        </w:rPr>
      </w:pPr>
      <w:hyperlink r:id="rId7" w:history="1">
        <w:r w:rsidR="005D7387" w:rsidRPr="00CC23AE">
          <w:rPr>
            <w:color w:val="0070C0"/>
            <w:u w:val="single"/>
          </w:rPr>
          <w:t>www.engelsizfestival.com</w:t>
        </w:r>
      </w:hyperlink>
    </w:p>
    <w:p w14:paraId="4EBE9490" w14:textId="77777777" w:rsidR="005D7387" w:rsidRPr="00CC23AE" w:rsidRDefault="00000000" w:rsidP="005D7387">
      <w:pPr>
        <w:jc w:val="center"/>
        <w:rPr>
          <w:color w:val="0070C0"/>
        </w:rPr>
      </w:pPr>
      <w:hyperlink r:id="rId8" w:history="1">
        <w:r w:rsidR="005D7387" w:rsidRPr="00CC23AE">
          <w:rPr>
            <w:color w:val="0070C0"/>
            <w:u w:val="single"/>
          </w:rPr>
          <w:t>instagram.com/</w:t>
        </w:r>
        <w:proofErr w:type="spellStart"/>
        <w:r w:rsidR="005D7387" w:rsidRPr="00CC23AE">
          <w:rPr>
            <w:color w:val="0070C0"/>
            <w:u w:val="single"/>
          </w:rPr>
          <w:t>engelsizfestival</w:t>
        </w:r>
        <w:proofErr w:type="spellEnd"/>
        <w:r w:rsidR="005D7387" w:rsidRPr="00CC23AE">
          <w:rPr>
            <w:color w:val="0070C0"/>
            <w:u w:val="single"/>
          </w:rPr>
          <w:t>/</w:t>
        </w:r>
      </w:hyperlink>
    </w:p>
    <w:p w14:paraId="0056463D" w14:textId="77777777" w:rsidR="005D7387" w:rsidRPr="00CC23AE" w:rsidRDefault="00000000" w:rsidP="005D7387">
      <w:pPr>
        <w:jc w:val="center"/>
        <w:rPr>
          <w:color w:val="0070C0"/>
        </w:rPr>
      </w:pPr>
      <w:hyperlink r:id="rId9" w:history="1">
        <w:r w:rsidR="005D7387" w:rsidRPr="00CC23AE">
          <w:rPr>
            <w:color w:val="0070C0"/>
            <w:u w:val="single"/>
          </w:rPr>
          <w:t>facebook.com/</w:t>
        </w:r>
        <w:proofErr w:type="spellStart"/>
        <w:r w:rsidR="005D7387" w:rsidRPr="00CC23AE">
          <w:rPr>
            <w:color w:val="0070C0"/>
            <w:u w:val="single"/>
          </w:rPr>
          <w:t>engelsizfestival</w:t>
        </w:r>
        <w:proofErr w:type="spellEnd"/>
        <w:r w:rsidR="005D7387" w:rsidRPr="00CC23AE">
          <w:rPr>
            <w:color w:val="0070C0"/>
            <w:u w:val="single"/>
          </w:rPr>
          <w:t>/</w:t>
        </w:r>
      </w:hyperlink>
    </w:p>
    <w:p w14:paraId="08D1312F" w14:textId="77777777" w:rsidR="005D7387" w:rsidRPr="00CC23AE" w:rsidRDefault="00000000" w:rsidP="005D7387">
      <w:pPr>
        <w:jc w:val="center"/>
        <w:rPr>
          <w:color w:val="0070C0"/>
        </w:rPr>
      </w:pPr>
      <w:hyperlink r:id="rId10" w:history="1">
        <w:r w:rsidR="005D7387" w:rsidRPr="00CC23AE">
          <w:rPr>
            <w:color w:val="0070C0"/>
            <w:u w:val="single"/>
          </w:rPr>
          <w:t>twitter.com/</w:t>
        </w:r>
        <w:proofErr w:type="spellStart"/>
        <w:r w:rsidR="005D7387" w:rsidRPr="00CC23AE">
          <w:rPr>
            <w:color w:val="0070C0"/>
            <w:u w:val="single"/>
          </w:rPr>
          <w:t>engelsizff</w:t>
        </w:r>
        <w:proofErr w:type="spellEnd"/>
      </w:hyperlink>
    </w:p>
    <w:p w14:paraId="5C589331" w14:textId="77777777" w:rsidR="005D7387" w:rsidRPr="00CC23AE" w:rsidRDefault="005D7387" w:rsidP="005D7387">
      <w:pPr>
        <w:rPr>
          <w:color w:val="000000"/>
        </w:rPr>
      </w:pPr>
    </w:p>
    <w:p w14:paraId="4D13B314" w14:textId="77777777" w:rsidR="005D7387" w:rsidRPr="00CC23AE" w:rsidRDefault="005D7387" w:rsidP="005D7387">
      <w:pPr>
        <w:jc w:val="both"/>
        <w:rPr>
          <w:color w:val="000000"/>
        </w:rPr>
      </w:pPr>
      <w:r w:rsidRPr="00CC23AE">
        <w:rPr>
          <w:b/>
          <w:bCs/>
          <w:color w:val="000000"/>
          <w:u w:val="single"/>
        </w:rPr>
        <w:t>Detaylı Bilgi ve Görsel İçin:</w:t>
      </w:r>
      <w:r w:rsidRPr="00CC23AE">
        <w:rPr>
          <w:b/>
          <w:bCs/>
          <w:color w:val="000000"/>
        </w:rPr>
        <w:t> </w:t>
      </w:r>
    </w:p>
    <w:p w14:paraId="07C9F397" w14:textId="77777777" w:rsidR="005D7387" w:rsidRPr="00CC23AE" w:rsidRDefault="005D7387" w:rsidP="005D7387">
      <w:pPr>
        <w:jc w:val="both"/>
        <w:rPr>
          <w:color w:val="000000"/>
        </w:rPr>
      </w:pPr>
      <w:r w:rsidRPr="00CC23AE">
        <w:rPr>
          <w:b/>
          <w:bCs/>
          <w:color w:val="000000"/>
        </w:rPr>
        <w:t>ZB Medya İletişim</w:t>
      </w:r>
    </w:p>
    <w:p w14:paraId="69929BDA" w14:textId="77777777" w:rsidR="005D7387" w:rsidRPr="00CC23AE" w:rsidRDefault="005D7387" w:rsidP="005D7387">
      <w:pPr>
        <w:jc w:val="both"/>
        <w:rPr>
          <w:color w:val="000000"/>
        </w:rPr>
      </w:pPr>
      <w:r w:rsidRPr="00CC23AE">
        <w:rPr>
          <w:color w:val="000000"/>
        </w:rPr>
        <w:t xml:space="preserve">Berk </w:t>
      </w:r>
      <w:proofErr w:type="gramStart"/>
      <w:r w:rsidRPr="00CC23AE">
        <w:rPr>
          <w:color w:val="000000"/>
        </w:rPr>
        <w:t>Şenöz  -</w:t>
      </w:r>
      <w:proofErr w:type="gramEnd"/>
      <w:r w:rsidRPr="00CC23AE">
        <w:rPr>
          <w:color w:val="000000"/>
        </w:rPr>
        <w:t xml:space="preserve"> 0546 266 51 44</w:t>
      </w:r>
    </w:p>
    <w:p w14:paraId="3871FCA5" w14:textId="77777777" w:rsidR="005D7387" w:rsidRPr="00CC23AE" w:rsidRDefault="005D7387" w:rsidP="005D7387">
      <w:pPr>
        <w:jc w:val="both"/>
        <w:rPr>
          <w:color w:val="0070C0"/>
        </w:rPr>
      </w:pPr>
      <w:r w:rsidRPr="00CC23AE">
        <w:rPr>
          <w:color w:val="0070C0"/>
        </w:rPr>
        <w:t>berksenoz@zbiletisim.com </w:t>
      </w:r>
    </w:p>
    <w:p w14:paraId="2B4AEFE0" w14:textId="77777777" w:rsidR="005D7387" w:rsidRPr="00CC23AE" w:rsidRDefault="005D7387" w:rsidP="005D7387">
      <w:pPr>
        <w:jc w:val="both"/>
        <w:rPr>
          <w:color w:val="000000"/>
        </w:rPr>
      </w:pPr>
    </w:p>
    <w:p w14:paraId="2C6205DD" w14:textId="77777777" w:rsidR="005D7387" w:rsidRPr="00CC23AE" w:rsidRDefault="005D7387" w:rsidP="008C32BA">
      <w:pPr>
        <w:jc w:val="both"/>
      </w:pPr>
    </w:p>
    <w:sectPr w:rsidR="005D7387" w:rsidRPr="00CC23AE"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56"/>
    <w:rsid w:val="00161FBD"/>
    <w:rsid w:val="001B1DF6"/>
    <w:rsid w:val="00203F27"/>
    <w:rsid w:val="00277300"/>
    <w:rsid w:val="002A7343"/>
    <w:rsid w:val="003C7309"/>
    <w:rsid w:val="004045AC"/>
    <w:rsid w:val="00444E56"/>
    <w:rsid w:val="004F39B0"/>
    <w:rsid w:val="00552653"/>
    <w:rsid w:val="005D7387"/>
    <w:rsid w:val="006336FD"/>
    <w:rsid w:val="006E5B52"/>
    <w:rsid w:val="007E3D84"/>
    <w:rsid w:val="008C030A"/>
    <w:rsid w:val="008C32BA"/>
    <w:rsid w:val="008F5827"/>
    <w:rsid w:val="00AA0855"/>
    <w:rsid w:val="00C65141"/>
    <w:rsid w:val="00CC23AE"/>
    <w:rsid w:val="00D10F6A"/>
    <w:rsid w:val="00D36376"/>
    <w:rsid w:val="00DD6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03EF"/>
  <w15:docId w15:val="{2F9CDDAB-E7F6-8C40-B737-2670C20E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DF6"/>
    <w:rPr>
      <w:rFonts w:ascii="Times New Roman" w:eastAsia="Times New Roman" w:hAnsi="Times New Roman" w:cs="Times New Roman"/>
      <w:kern w:val="0"/>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C030A"/>
    <w:rPr>
      <w:b/>
      <w:bCs/>
    </w:rPr>
  </w:style>
  <w:style w:type="character" w:customStyle="1" w:styleId="apple-converted-space">
    <w:name w:val="apple-converted-space"/>
    <w:basedOn w:val="VarsaylanParagrafYazTipi"/>
    <w:rsid w:val="008C030A"/>
  </w:style>
  <w:style w:type="paragraph" w:styleId="NormalWeb">
    <w:name w:val="Normal (Web)"/>
    <w:basedOn w:val="Normal"/>
    <w:uiPriority w:val="99"/>
    <w:unhideWhenUsed/>
    <w:rsid w:val="001B1DF6"/>
    <w:pPr>
      <w:spacing w:before="100" w:beforeAutospacing="1" w:after="100" w:afterAutospacing="1"/>
    </w:pPr>
  </w:style>
  <w:style w:type="paragraph" w:styleId="BalonMetni">
    <w:name w:val="Balloon Text"/>
    <w:basedOn w:val="Normal"/>
    <w:link w:val="BalonMetniChar"/>
    <w:uiPriority w:val="99"/>
    <w:semiHidden/>
    <w:unhideWhenUsed/>
    <w:rsid w:val="003C7309"/>
    <w:rPr>
      <w:rFonts w:ascii="Tahoma" w:hAnsi="Tahoma" w:cs="Tahoma"/>
      <w:sz w:val="16"/>
      <w:szCs w:val="16"/>
    </w:rPr>
  </w:style>
  <w:style w:type="character" w:customStyle="1" w:styleId="BalonMetniChar">
    <w:name w:val="Balon Metni Char"/>
    <w:basedOn w:val="VarsaylanParagrafYazTipi"/>
    <w:link w:val="BalonMetni"/>
    <w:uiPriority w:val="99"/>
    <w:semiHidden/>
    <w:rsid w:val="003C7309"/>
    <w:rPr>
      <w:rFonts w:ascii="Tahoma" w:eastAsia="Times New Roman" w:hAnsi="Tahoma" w:cs="Tahoma"/>
      <w:kern w:val="0"/>
      <w:sz w:val="16"/>
      <w:szCs w:val="16"/>
      <w:lang w:eastAsia="tr-TR"/>
      <w14:ligatures w14:val="none"/>
    </w:rPr>
  </w:style>
  <w:style w:type="paragraph" w:styleId="AralkYok">
    <w:name w:val="No Spacing"/>
    <w:uiPriority w:val="1"/>
    <w:qFormat/>
    <w:rsid w:val="00CC23AE"/>
    <w:rPr>
      <w:rFonts w:ascii="Times New Roman" w:eastAsia="Times New Roman" w:hAnsi="Times New Roman"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engelsizfestival/" TargetMode="External"/><Relationship Id="rId3" Type="http://schemas.openxmlformats.org/officeDocument/2006/relationships/webSettings" Target="webSettings.xml"/><Relationship Id="rId7" Type="http://schemas.openxmlformats.org/officeDocument/2006/relationships/hyperlink" Target="http://www.engelsizfestiv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gRTLHUguKo3DGeHC2cW85hTGgUFdV35X?usp=sharing" TargetMode="External"/><Relationship Id="rId11" Type="http://schemas.openxmlformats.org/officeDocument/2006/relationships/fontTable" Target="fontTable.xml"/><Relationship Id="rId5" Type="http://schemas.openxmlformats.org/officeDocument/2006/relationships/hyperlink" Target="https://engelsizfestival.com/tr" TargetMode="External"/><Relationship Id="rId10" Type="http://schemas.openxmlformats.org/officeDocument/2006/relationships/hyperlink" Target="http://www.twitter.com/engelsizff" TargetMode="External"/><Relationship Id="rId4" Type="http://schemas.openxmlformats.org/officeDocument/2006/relationships/image" Target="media/image1.png"/><Relationship Id="rId9" Type="http://schemas.openxmlformats.org/officeDocument/2006/relationships/hyperlink" Target="http://www.facebook.com/engelsiz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1177</Words>
  <Characters>6710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 Medya İletişim</dc:creator>
  <cp:keywords/>
  <dc:description/>
  <cp:lastModifiedBy>Sadi Cilingir</cp:lastModifiedBy>
  <cp:revision>6</cp:revision>
  <dcterms:created xsi:type="dcterms:W3CDTF">2023-10-25T17:55:00Z</dcterms:created>
  <dcterms:modified xsi:type="dcterms:W3CDTF">2023-10-30T07:28:00Z</dcterms:modified>
</cp:coreProperties>
</file>