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51"/>
        <w:gridCol w:w="4161"/>
      </w:tblGrid>
      <w:tr w:rsidR="00781FAE" w:rsidRPr="00A67705">
        <w:tc>
          <w:tcPr>
            <w:tcW w:w="5051" w:type="dxa"/>
          </w:tcPr>
          <w:p w:rsidR="00781FAE" w:rsidRPr="00A67705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1</w:t>
            </w:r>
            <w:r w:rsidR="00F17FF1" w:rsidRPr="00A67705">
              <w:rPr>
                <w:rFonts w:ascii="Arial" w:hAnsi="Arial" w:cs="Arial"/>
                <w:b/>
              </w:rPr>
              <w:t>6</w:t>
            </w:r>
            <w:r w:rsidRPr="00A67705">
              <w:rPr>
                <w:rFonts w:ascii="Arial" w:hAnsi="Arial" w:cs="Arial"/>
                <w:b/>
              </w:rPr>
              <w:t>.ULUSLARARASI</w:t>
            </w:r>
            <w:r w:rsidR="00531E14">
              <w:rPr>
                <w:rFonts w:ascii="Arial" w:hAnsi="Arial" w:cs="Arial"/>
                <w:b/>
              </w:rPr>
              <w:t xml:space="preserve"> </w:t>
            </w:r>
          </w:p>
          <w:p w:rsidR="00781FAE" w:rsidRPr="00A67705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ÇEVRE KISA FİLM FESTİVALİ-201</w:t>
            </w:r>
            <w:r w:rsidR="00F17FF1" w:rsidRPr="00A67705">
              <w:rPr>
                <w:rFonts w:ascii="Arial" w:hAnsi="Arial" w:cs="Arial"/>
                <w:b/>
              </w:rPr>
              <w:t>8</w:t>
            </w:r>
          </w:p>
          <w:p w:rsidR="00781FAE" w:rsidRPr="00A67705" w:rsidRDefault="00531E14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B1CFE" w:rsidRPr="00A67705" w:rsidRDefault="00781FAE" w:rsidP="000466F4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www.cevrefilm.org</w:t>
            </w:r>
            <w:r w:rsidR="00531E14">
              <w:rPr>
                <w:rFonts w:ascii="Arial" w:hAnsi="Arial" w:cs="Arial"/>
                <w:b/>
              </w:rPr>
              <w:t xml:space="preserve"> </w:t>
            </w:r>
            <w:r w:rsidR="00F17FF1" w:rsidRPr="00A67705">
              <w:rPr>
                <w:rFonts w:ascii="Arial" w:hAnsi="Arial" w:cs="Arial"/>
                <w:b/>
              </w:rPr>
              <w:t>www.environmentalshortfilmfestival.com</w:t>
            </w:r>
          </w:p>
          <w:p w:rsidR="006B1CFE" w:rsidRPr="00A67705" w:rsidRDefault="006B1CFE" w:rsidP="000466F4">
            <w:pPr>
              <w:pStyle w:val="stBilgi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:rsidR="00781FAE" w:rsidRPr="00A67705" w:rsidRDefault="00AB0C0B" w:rsidP="00035704">
            <w:pPr>
              <w:pStyle w:val="stBilgi"/>
              <w:jc w:val="center"/>
            </w:pPr>
            <w:r w:rsidRPr="00A67705">
              <w:rPr>
                <w:noProof/>
              </w:rPr>
              <w:drawing>
                <wp:inline distT="0" distB="0" distL="0" distR="0">
                  <wp:extent cx="1495425" cy="1066800"/>
                  <wp:effectExtent l="19050" t="0" r="9525" b="0"/>
                  <wp:docPr id="1" name="Resim 1" descr="CEVREFİLMLOGO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REFİLMLOGO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705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714375" cy="1143000"/>
                  <wp:effectExtent l="19050" t="0" r="9525" b="0"/>
                  <wp:docPr id="2" name="Resim 2" descr="BAS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961" w:rsidRPr="00A67705" w:rsidRDefault="00E81961" w:rsidP="00D07BE6">
      <w:pPr>
        <w:jc w:val="right"/>
        <w:rPr>
          <w:rFonts w:ascii="Arial" w:hAnsi="Arial" w:cs="Arial"/>
          <w:b/>
          <w:bCs/>
        </w:rPr>
      </w:pPr>
    </w:p>
    <w:p w:rsidR="00C33429" w:rsidRPr="00A67705" w:rsidRDefault="00C33429" w:rsidP="00011AF1">
      <w:pPr>
        <w:jc w:val="right"/>
        <w:rPr>
          <w:rFonts w:ascii="Arial" w:hAnsi="Arial" w:cs="Arial"/>
          <w:b/>
          <w:bCs/>
        </w:rPr>
      </w:pPr>
    </w:p>
    <w:p w:rsidR="00F17FF1" w:rsidRPr="00A67705" w:rsidRDefault="00701F83" w:rsidP="00D07BE6">
      <w:pPr>
        <w:rPr>
          <w:rFonts w:ascii="Arial" w:hAnsi="Arial" w:cs="Arial"/>
          <w:b/>
          <w:bCs/>
          <w:u w:val="single"/>
        </w:rPr>
      </w:pPr>
      <w:r w:rsidRPr="00A67705">
        <w:rPr>
          <w:rFonts w:ascii="Arial" w:hAnsi="Arial" w:cs="Arial"/>
          <w:b/>
          <w:bCs/>
          <w:u w:val="single"/>
        </w:rPr>
        <w:t>BASIN DUYURUSU</w:t>
      </w:r>
      <w:r w:rsidR="00531E14" w:rsidRPr="00531E14">
        <w:rPr>
          <w:rFonts w:ascii="Arial" w:hAnsi="Arial" w:cs="Arial"/>
          <w:b/>
          <w:bCs/>
        </w:rPr>
        <w:t xml:space="preserve"> </w:t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 w:rsidRPr="00531E14">
        <w:rPr>
          <w:rFonts w:ascii="Arial" w:hAnsi="Arial" w:cs="Arial"/>
          <w:b/>
          <w:bCs/>
        </w:rPr>
        <w:tab/>
      </w:r>
      <w:r w:rsidR="00531E14">
        <w:rPr>
          <w:rFonts w:ascii="Arial" w:hAnsi="Arial" w:cs="Arial"/>
          <w:b/>
          <w:bCs/>
        </w:rPr>
        <w:t xml:space="preserve">      </w:t>
      </w:r>
      <w:r w:rsidR="00531E14">
        <w:rPr>
          <w:rFonts w:ascii="Arial" w:hAnsi="Arial" w:cs="Arial"/>
          <w:b/>
          <w:bCs/>
          <w:u w:val="single"/>
        </w:rPr>
        <w:t>KASIM 2017</w:t>
      </w:r>
    </w:p>
    <w:p w:rsidR="00F17FF1" w:rsidRPr="00A67705" w:rsidRDefault="00F17FF1" w:rsidP="00D07BE6">
      <w:pPr>
        <w:rPr>
          <w:rFonts w:ascii="Arial" w:hAnsi="Arial" w:cs="Arial"/>
          <w:bCs/>
        </w:rPr>
      </w:pPr>
    </w:p>
    <w:p w:rsidR="00F17FF1" w:rsidRPr="00531E14" w:rsidRDefault="00AB2304" w:rsidP="00D07BE6">
      <w:pPr>
        <w:rPr>
          <w:rFonts w:ascii="Arial" w:hAnsi="Arial" w:cs="Arial"/>
          <w:b/>
          <w:bCs/>
          <w:sz w:val="40"/>
          <w:szCs w:val="40"/>
        </w:rPr>
      </w:pPr>
      <w:r w:rsidRPr="00531E14">
        <w:rPr>
          <w:rFonts w:ascii="Arial" w:hAnsi="Arial" w:cs="Arial"/>
          <w:b/>
          <w:bCs/>
          <w:sz w:val="40"/>
          <w:szCs w:val="40"/>
        </w:rPr>
        <w:t>16. ÇEVRE KISA FİLM FESTİV</w:t>
      </w:r>
      <w:bookmarkStart w:id="0" w:name="_GoBack"/>
      <w:bookmarkEnd w:id="0"/>
      <w:r w:rsidRPr="00531E14">
        <w:rPr>
          <w:rFonts w:ascii="Arial" w:hAnsi="Arial" w:cs="Arial"/>
          <w:b/>
          <w:bCs/>
          <w:sz w:val="40"/>
          <w:szCs w:val="40"/>
        </w:rPr>
        <w:t>ALİ</w:t>
      </w:r>
    </w:p>
    <w:p w:rsidR="00946D3B" w:rsidRPr="00A67705" w:rsidRDefault="00946D3B" w:rsidP="00D07BE6">
      <w:pPr>
        <w:rPr>
          <w:rFonts w:ascii="Arial" w:hAnsi="Arial" w:cs="Arial"/>
          <w:bCs/>
        </w:rPr>
      </w:pPr>
    </w:p>
    <w:p w:rsidR="00AB2304" w:rsidRPr="00A67705" w:rsidRDefault="009D2681" w:rsidP="00D07BE6">
      <w:pPr>
        <w:rPr>
          <w:rFonts w:ascii="Arial" w:hAnsi="Arial" w:cs="Arial"/>
        </w:rPr>
      </w:pPr>
      <w:r w:rsidRPr="00A67705">
        <w:rPr>
          <w:rFonts w:ascii="Arial" w:hAnsi="Arial" w:cs="Arial"/>
          <w:bCs/>
        </w:rPr>
        <w:t xml:space="preserve">Türkiye’nin ilk ve tek çevre temalı kısa film etkinliği olan </w:t>
      </w:r>
      <w:r w:rsidR="00D07BE6" w:rsidRPr="00A67705">
        <w:rPr>
          <w:rFonts w:ascii="Arial" w:hAnsi="Arial" w:cs="Arial"/>
        </w:rPr>
        <w:t>“</w:t>
      </w:r>
      <w:r w:rsidR="006B1CFE" w:rsidRPr="00A67705">
        <w:rPr>
          <w:rFonts w:ascii="Arial" w:hAnsi="Arial" w:cs="Arial"/>
        </w:rPr>
        <w:t>Çevre Kısa Film Festivali’</w:t>
      </w:r>
      <w:r w:rsidR="00D07BE6" w:rsidRPr="00A67705">
        <w:rPr>
          <w:rFonts w:ascii="Arial" w:hAnsi="Arial" w:cs="Arial"/>
        </w:rPr>
        <w:t xml:space="preserve"> nin </w:t>
      </w:r>
      <w:r w:rsidRPr="00A67705">
        <w:rPr>
          <w:rFonts w:ascii="Arial" w:hAnsi="Arial" w:cs="Arial"/>
        </w:rPr>
        <w:t>201</w:t>
      </w:r>
      <w:r w:rsidR="00F17FF1" w:rsidRPr="00A67705">
        <w:rPr>
          <w:rFonts w:ascii="Arial" w:hAnsi="Arial" w:cs="Arial"/>
        </w:rPr>
        <w:t>8</w:t>
      </w:r>
      <w:r w:rsidRPr="00A67705">
        <w:rPr>
          <w:rFonts w:ascii="Arial" w:hAnsi="Arial" w:cs="Arial"/>
        </w:rPr>
        <w:t xml:space="preserve"> yılında </w:t>
      </w:r>
      <w:r w:rsidR="00F17FF1" w:rsidRPr="00A67705">
        <w:rPr>
          <w:rFonts w:ascii="Arial" w:hAnsi="Arial" w:cs="Arial"/>
        </w:rPr>
        <w:t>16.sı</w:t>
      </w:r>
      <w:r w:rsidR="00D07BE6" w:rsidRPr="00A67705">
        <w:rPr>
          <w:rFonts w:ascii="Arial" w:hAnsi="Arial" w:cs="Arial"/>
        </w:rPr>
        <w:t xml:space="preserve"> gerçekleştiril</w:t>
      </w:r>
      <w:r w:rsidR="00F17FF1" w:rsidRPr="00A67705">
        <w:rPr>
          <w:rFonts w:ascii="Arial" w:hAnsi="Arial" w:cs="Arial"/>
        </w:rPr>
        <w:t>ecektir</w:t>
      </w:r>
      <w:r w:rsidRPr="00A67705">
        <w:rPr>
          <w:rFonts w:ascii="Arial" w:hAnsi="Arial" w:cs="Arial"/>
        </w:rPr>
        <w:t xml:space="preserve">. </w:t>
      </w:r>
      <w:r w:rsidR="00B136D2" w:rsidRPr="00A67705">
        <w:rPr>
          <w:rFonts w:ascii="Arial" w:hAnsi="Arial" w:cs="Arial"/>
        </w:rPr>
        <w:t xml:space="preserve">Bakırköy Belediyesi, </w:t>
      </w:r>
      <w:r w:rsidR="00AB2304" w:rsidRPr="00A67705">
        <w:rPr>
          <w:rFonts w:ascii="Arial" w:hAnsi="Arial" w:cs="Arial"/>
        </w:rPr>
        <w:t xml:space="preserve">BASAD-Bakırköylü Sanatçılar Derneği </w:t>
      </w:r>
      <w:r w:rsidR="00B136D2" w:rsidRPr="00A67705">
        <w:rPr>
          <w:rFonts w:ascii="Arial" w:hAnsi="Arial" w:cs="Arial"/>
        </w:rPr>
        <w:t xml:space="preserve">KUDENFOR-Koç Üniversitesi Denizcilik Formu </w:t>
      </w:r>
      <w:r w:rsidR="00AB2304" w:rsidRPr="00A67705">
        <w:rPr>
          <w:rFonts w:ascii="Arial" w:hAnsi="Arial" w:cs="Arial"/>
        </w:rPr>
        <w:t>ve Çevre Film işbirliği ile yapılan festival</w:t>
      </w:r>
      <w:r w:rsidR="00B136D2" w:rsidRPr="00A67705">
        <w:rPr>
          <w:rFonts w:ascii="Arial" w:hAnsi="Arial" w:cs="Arial"/>
        </w:rPr>
        <w:t xml:space="preserve"> kapsamında; film gösterileri, sergiler, söyleşi ve açıkoturumlar ile müzik dinletileri yer alacaktır.</w:t>
      </w:r>
    </w:p>
    <w:p w:rsidR="00701F83" w:rsidRPr="00A67705" w:rsidRDefault="00701F83" w:rsidP="00D07BE6">
      <w:pPr>
        <w:rPr>
          <w:rFonts w:ascii="Arial" w:hAnsi="Arial" w:cs="Arial"/>
        </w:rPr>
      </w:pPr>
    </w:p>
    <w:p w:rsidR="00AB2304" w:rsidRPr="00A67705" w:rsidRDefault="00B136D2" w:rsidP="00D07BE6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"</w:t>
      </w:r>
      <w:r w:rsidR="00AB2304" w:rsidRPr="00A67705">
        <w:rPr>
          <w:rFonts w:ascii="Arial" w:hAnsi="Arial" w:cs="Arial"/>
          <w:b/>
        </w:rPr>
        <w:t>DENİZ</w:t>
      </w:r>
      <w:r w:rsidRPr="00A67705">
        <w:rPr>
          <w:rFonts w:ascii="Arial" w:hAnsi="Arial" w:cs="Arial"/>
          <w:b/>
        </w:rPr>
        <w:t>"</w:t>
      </w:r>
      <w:r w:rsidR="00AB2304" w:rsidRPr="00A67705">
        <w:rPr>
          <w:rFonts w:ascii="Arial" w:hAnsi="Arial" w:cs="Arial"/>
          <w:b/>
        </w:rPr>
        <w:t xml:space="preserve"> KONULU KISA FİLM YARIŞMASI</w:t>
      </w:r>
    </w:p>
    <w:p w:rsidR="00AB2304" w:rsidRPr="00A67705" w:rsidRDefault="00AB2304" w:rsidP="00D07BE6">
      <w:pPr>
        <w:rPr>
          <w:rFonts w:ascii="Arial" w:hAnsi="Arial" w:cs="Arial"/>
        </w:rPr>
      </w:pPr>
    </w:p>
    <w:p w:rsidR="00D07BE6" w:rsidRPr="00A67705" w:rsidRDefault="00AB2304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>Festival kapsamında düzenlenen ULUSAL ÇEVRE KISA FİLM YARIŞMASI'nın bu yılki konusu "DENİZ" olarak belirlenmiştir.</w:t>
      </w:r>
    </w:p>
    <w:p w:rsidR="00F17FF1" w:rsidRPr="00A67705" w:rsidRDefault="00F17FF1" w:rsidP="00D07BE6">
      <w:pPr>
        <w:rPr>
          <w:rFonts w:ascii="Arial" w:hAnsi="Arial" w:cs="Arial"/>
        </w:rPr>
      </w:pPr>
    </w:p>
    <w:p w:rsidR="00D07BE6" w:rsidRPr="00A67705" w:rsidRDefault="001D073D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>"Deniz" temasını dolaylı ya</w:t>
      </w:r>
      <w:r w:rsidR="005B58F9">
        <w:rPr>
          <w:rFonts w:ascii="Arial" w:hAnsi="Arial" w:cs="Arial"/>
        </w:rPr>
        <w:t xml:space="preserve"> </w:t>
      </w:r>
      <w:r w:rsidRPr="00A67705">
        <w:rPr>
          <w:rFonts w:ascii="Arial" w:hAnsi="Arial" w:cs="Arial"/>
        </w:rPr>
        <w:t>da doğrudan ele alan</w:t>
      </w:r>
      <w:r w:rsidR="00CD3FD5" w:rsidRPr="00A67705">
        <w:rPr>
          <w:rFonts w:ascii="Arial" w:hAnsi="Arial" w:cs="Arial"/>
        </w:rPr>
        <w:t xml:space="preserve"> ve en çok 20 dakikalık;</w:t>
      </w:r>
      <w:r w:rsidRPr="00A67705">
        <w:rPr>
          <w:rFonts w:ascii="Arial" w:hAnsi="Arial" w:cs="Arial"/>
        </w:rPr>
        <w:t xml:space="preserve"> kurmaca, belgesel, canlandırma ve deneysel türlerdeki kısa filmlerin </w:t>
      </w:r>
      <w:r w:rsidR="00843BC8" w:rsidRPr="00A67705">
        <w:rPr>
          <w:rFonts w:ascii="Arial" w:hAnsi="Arial" w:cs="Arial"/>
        </w:rPr>
        <w:t xml:space="preserve">kabul edildiği </w:t>
      </w:r>
      <w:r w:rsidR="002D6F4D" w:rsidRPr="00A67705">
        <w:rPr>
          <w:rFonts w:ascii="Arial" w:hAnsi="Arial" w:cs="Arial"/>
        </w:rPr>
        <w:t xml:space="preserve">yarışmanın </w:t>
      </w:r>
      <w:r w:rsidR="00843BC8" w:rsidRPr="00A67705">
        <w:rPr>
          <w:rFonts w:ascii="Arial" w:hAnsi="Arial" w:cs="Arial"/>
        </w:rPr>
        <w:t xml:space="preserve">son katılım tarihi </w:t>
      </w:r>
      <w:r w:rsidR="00843BC8" w:rsidRPr="00A67705">
        <w:rPr>
          <w:rFonts w:ascii="Arial" w:hAnsi="Arial" w:cs="Arial"/>
          <w:b/>
        </w:rPr>
        <w:t>5 Mart 2018</w:t>
      </w:r>
      <w:r w:rsidR="00531E14">
        <w:rPr>
          <w:rFonts w:ascii="Arial" w:hAnsi="Arial" w:cs="Arial"/>
        </w:rPr>
        <w:t>’</w:t>
      </w:r>
      <w:r w:rsidR="00843BC8" w:rsidRPr="00A67705">
        <w:rPr>
          <w:rFonts w:ascii="Arial" w:hAnsi="Arial" w:cs="Arial"/>
        </w:rPr>
        <w:t>dir.</w:t>
      </w:r>
    </w:p>
    <w:p w:rsidR="00A87B98" w:rsidRPr="00A67705" w:rsidRDefault="00A87B98" w:rsidP="00D07BE6">
      <w:pPr>
        <w:rPr>
          <w:rFonts w:ascii="Arial" w:hAnsi="Arial" w:cs="Arial"/>
        </w:rPr>
      </w:pPr>
    </w:p>
    <w:p w:rsidR="00A87B98" w:rsidRPr="00A67705" w:rsidRDefault="00A87B98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>Ön elemesiz gerçekleşecek olan Ulusal Yarışma'nın seçici kurulu; Engin Çağlar</w:t>
      </w:r>
      <w:r w:rsidR="00A67705" w:rsidRPr="00A67705">
        <w:rPr>
          <w:rFonts w:ascii="Arial" w:hAnsi="Arial" w:cs="Arial"/>
        </w:rPr>
        <w:t xml:space="preserve"> (Sinema Oyuncusu)</w:t>
      </w:r>
      <w:r w:rsidRPr="00A67705">
        <w:rPr>
          <w:rFonts w:ascii="Arial" w:hAnsi="Arial" w:cs="Arial"/>
        </w:rPr>
        <w:t>, Hilmi Nakipoğlu</w:t>
      </w:r>
      <w:r w:rsidR="00A67705" w:rsidRPr="00A67705">
        <w:rPr>
          <w:rFonts w:ascii="Arial" w:hAnsi="Arial" w:cs="Arial"/>
        </w:rPr>
        <w:t xml:space="preserve"> (Fotoğraf Sanatçısı, eğitimci)</w:t>
      </w:r>
      <w:r w:rsidRPr="00A67705">
        <w:rPr>
          <w:rFonts w:ascii="Arial" w:hAnsi="Arial" w:cs="Arial"/>
        </w:rPr>
        <w:t>, A.</w:t>
      </w:r>
      <w:r w:rsidR="00531E14">
        <w:rPr>
          <w:rFonts w:ascii="Arial" w:hAnsi="Arial" w:cs="Arial"/>
        </w:rPr>
        <w:t xml:space="preserve"> </w:t>
      </w:r>
      <w:r w:rsidRPr="00A67705">
        <w:rPr>
          <w:rFonts w:ascii="Arial" w:hAnsi="Arial" w:cs="Arial"/>
        </w:rPr>
        <w:t>İlhan Gülek</w:t>
      </w:r>
      <w:r w:rsidR="00A67705" w:rsidRPr="00A67705">
        <w:rPr>
          <w:rFonts w:ascii="Arial" w:hAnsi="Arial" w:cs="Arial"/>
        </w:rPr>
        <w:t xml:space="preserve"> (Tarihçi, Yazar)</w:t>
      </w:r>
      <w:r w:rsidRPr="00A67705">
        <w:rPr>
          <w:rFonts w:ascii="Arial" w:hAnsi="Arial" w:cs="Arial"/>
        </w:rPr>
        <w:t>, Kısmet Deniz Polat</w:t>
      </w:r>
      <w:r w:rsidR="00A67705" w:rsidRPr="00A67705">
        <w:rPr>
          <w:rFonts w:ascii="Arial" w:hAnsi="Arial" w:cs="Arial"/>
        </w:rPr>
        <w:t xml:space="preserve"> (Denizci-Sadun Boro'nu</w:t>
      </w:r>
      <w:r w:rsidR="00531E14">
        <w:rPr>
          <w:rFonts w:ascii="Arial" w:hAnsi="Arial" w:cs="Arial"/>
        </w:rPr>
        <w:t>n</w:t>
      </w:r>
      <w:r w:rsidR="00A67705" w:rsidRPr="00A67705">
        <w:rPr>
          <w:rFonts w:ascii="Arial" w:hAnsi="Arial" w:cs="Arial"/>
        </w:rPr>
        <w:t xml:space="preserve"> kızı)</w:t>
      </w:r>
      <w:r w:rsidRPr="00A67705">
        <w:rPr>
          <w:rFonts w:ascii="Arial" w:hAnsi="Arial" w:cs="Arial"/>
        </w:rPr>
        <w:t>, Mehmet Soyarslan</w:t>
      </w:r>
      <w:r w:rsidR="00A67705" w:rsidRPr="00A67705">
        <w:rPr>
          <w:rFonts w:ascii="Arial" w:hAnsi="Arial" w:cs="Arial"/>
        </w:rPr>
        <w:t xml:space="preserve"> (Yapımcı)</w:t>
      </w:r>
      <w:r w:rsidRPr="00A67705">
        <w:rPr>
          <w:rFonts w:ascii="Arial" w:hAnsi="Arial" w:cs="Arial"/>
        </w:rPr>
        <w:t xml:space="preserve"> ve Vural Çavuşoğlu</w:t>
      </w:r>
      <w:r w:rsidR="00A67705" w:rsidRPr="00A67705">
        <w:rPr>
          <w:rFonts w:ascii="Arial" w:hAnsi="Arial" w:cs="Arial"/>
        </w:rPr>
        <w:t xml:space="preserve"> (Yönetmen)'</w:t>
      </w:r>
      <w:r w:rsidRPr="00A67705">
        <w:rPr>
          <w:rFonts w:ascii="Arial" w:hAnsi="Arial" w:cs="Arial"/>
        </w:rPr>
        <w:t>d</w:t>
      </w:r>
      <w:r w:rsidR="00A67705" w:rsidRPr="00A67705">
        <w:rPr>
          <w:rFonts w:ascii="Arial" w:hAnsi="Arial" w:cs="Arial"/>
        </w:rPr>
        <w:t>e</w:t>
      </w:r>
      <w:r w:rsidRPr="00A67705">
        <w:rPr>
          <w:rFonts w:ascii="Arial" w:hAnsi="Arial" w:cs="Arial"/>
        </w:rPr>
        <w:t>n oluşmaktadır.</w:t>
      </w:r>
    </w:p>
    <w:p w:rsidR="009E0440" w:rsidRPr="00A67705" w:rsidRDefault="009E0440" w:rsidP="00D07BE6">
      <w:pPr>
        <w:rPr>
          <w:rFonts w:ascii="Arial" w:hAnsi="Arial" w:cs="Arial"/>
        </w:rPr>
      </w:pPr>
    </w:p>
    <w:p w:rsidR="009E0440" w:rsidRPr="00A67705" w:rsidRDefault="009E0440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>En iyi filmin 3.000 TL, ik</w:t>
      </w:r>
      <w:r w:rsidR="00B136D2" w:rsidRPr="00A67705">
        <w:rPr>
          <w:rFonts w:ascii="Arial" w:hAnsi="Arial" w:cs="Arial"/>
        </w:rPr>
        <w:t>i</w:t>
      </w:r>
      <w:r w:rsidRPr="00A67705">
        <w:rPr>
          <w:rFonts w:ascii="Arial" w:hAnsi="Arial" w:cs="Arial"/>
        </w:rPr>
        <w:t xml:space="preserve">nci filmin 2.000 TL ve üçüncü filmin 1.000 TL </w:t>
      </w:r>
      <w:r w:rsidR="00B136D2" w:rsidRPr="00A67705">
        <w:rPr>
          <w:rFonts w:ascii="Arial" w:hAnsi="Arial" w:cs="Arial"/>
        </w:rPr>
        <w:t>ile ödüllendireceği yarışmada özel ödüller de verilecektir.</w:t>
      </w:r>
    </w:p>
    <w:p w:rsidR="00A87B98" w:rsidRPr="00A67705" w:rsidRDefault="00A87B98" w:rsidP="00D07BE6">
      <w:pPr>
        <w:rPr>
          <w:rFonts w:ascii="Arial" w:hAnsi="Arial" w:cs="Arial"/>
        </w:rPr>
      </w:pPr>
    </w:p>
    <w:p w:rsidR="009643C3" w:rsidRPr="00A67705" w:rsidRDefault="0038143A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 xml:space="preserve">Katılan tüm filmler, gösterim programı ve film kataloğunda yer alacaklardır. </w:t>
      </w:r>
    </w:p>
    <w:p w:rsidR="0038143A" w:rsidRPr="00A67705" w:rsidRDefault="0038143A" w:rsidP="00D07BE6">
      <w:pPr>
        <w:rPr>
          <w:rFonts w:ascii="Arial" w:hAnsi="Arial" w:cs="Arial"/>
        </w:rPr>
      </w:pPr>
    </w:p>
    <w:p w:rsidR="0038143A" w:rsidRPr="00A67705" w:rsidRDefault="0038143A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 xml:space="preserve">Festival, yarışma ve başvuru ile ilgili tüm bilgiler </w:t>
      </w:r>
      <w:r w:rsidRPr="00A67705">
        <w:rPr>
          <w:rFonts w:ascii="Arial" w:hAnsi="Arial" w:cs="Arial"/>
          <w:b/>
        </w:rPr>
        <w:t>www.cevrefilm.org</w:t>
      </w:r>
      <w:r w:rsidRPr="00A67705">
        <w:rPr>
          <w:rFonts w:ascii="Arial" w:hAnsi="Arial" w:cs="Arial"/>
        </w:rPr>
        <w:t xml:space="preserve"> adresinden edinilebilir.</w:t>
      </w:r>
    </w:p>
    <w:p w:rsidR="0038143A" w:rsidRPr="00A67705" w:rsidRDefault="0038143A" w:rsidP="00D07BE6">
      <w:pPr>
        <w:rPr>
          <w:rFonts w:ascii="Arial" w:hAnsi="Arial" w:cs="Arial"/>
        </w:rPr>
      </w:pPr>
    </w:p>
    <w:p w:rsidR="004611D7" w:rsidRPr="00A67705" w:rsidRDefault="0038143A" w:rsidP="00D07BE6">
      <w:pPr>
        <w:rPr>
          <w:rFonts w:ascii="Arial" w:hAnsi="Arial" w:cs="Arial"/>
        </w:rPr>
      </w:pPr>
      <w:r w:rsidRPr="00A67705">
        <w:rPr>
          <w:rFonts w:ascii="Arial" w:hAnsi="Arial" w:cs="Arial"/>
        </w:rPr>
        <w:t>Saygılarımızla</w:t>
      </w:r>
      <w:r w:rsidR="00531E14">
        <w:rPr>
          <w:rFonts w:ascii="Arial" w:hAnsi="Arial" w:cs="Arial"/>
        </w:rPr>
        <w:t>.</w:t>
      </w:r>
    </w:p>
    <w:p w:rsidR="00BC04B5" w:rsidRPr="00A67705" w:rsidRDefault="00BC04B5" w:rsidP="00032DD0">
      <w:pPr>
        <w:rPr>
          <w:rFonts w:ascii="Arial" w:hAnsi="Arial" w:cs="Arial"/>
          <w:b/>
        </w:rPr>
      </w:pP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Vural Çavuşoğlu</w:t>
      </w:r>
      <w:r w:rsidR="00531E14">
        <w:rPr>
          <w:rFonts w:ascii="Arial" w:hAnsi="Arial" w:cs="Arial"/>
          <w:b/>
        </w:rPr>
        <w:t xml:space="preserve"> </w:t>
      </w: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Festival Yönetmeni</w:t>
      </w:r>
      <w:r w:rsidR="00531E14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  <w:gridCol w:w="4161"/>
      </w:tblGrid>
      <w:tr w:rsidR="00A67705" w:rsidRPr="00A67705" w:rsidTr="00C55E42">
        <w:tc>
          <w:tcPr>
            <w:tcW w:w="5051" w:type="dxa"/>
          </w:tcPr>
          <w:p w:rsidR="00531E14" w:rsidRDefault="00531E14" w:rsidP="00C55E42">
            <w:pPr>
              <w:pStyle w:val="stBilgi"/>
              <w:rPr>
                <w:rFonts w:ascii="Arial" w:hAnsi="Arial" w:cs="Arial"/>
                <w:b/>
              </w:rPr>
            </w:pPr>
          </w:p>
          <w:p w:rsidR="00A67705" w:rsidRPr="00A67705" w:rsidRDefault="00A67705" w:rsidP="00C55E42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16.ULUSLARARASI</w:t>
            </w:r>
            <w:r w:rsidR="00531E14">
              <w:rPr>
                <w:rFonts w:ascii="Arial" w:hAnsi="Arial" w:cs="Arial"/>
                <w:b/>
              </w:rPr>
              <w:t xml:space="preserve"> </w:t>
            </w:r>
          </w:p>
          <w:p w:rsidR="00A67705" w:rsidRPr="00A67705" w:rsidRDefault="00A67705" w:rsidP="00C55E42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ÇEVRE KISA FİLM FESTİVALİ-2018</w:t>
            </w:r>
          </w:p>
          <w:p w:rsidR="00A67705" w:rsidRPr="00A67705" w:rsidRDefault="00531E14" w:rsidP="00C55E42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67705" w:rsidRPr="00A67705" w:rsidRDefault="00A67705" w:rsidP="00C55E42">
            <w:pPr>
              <w:pStyle w:val="stBilgi"/>
              <w:rPr>
                <w:rFonts w:ascii="Arial" w:hAnsi="Arial" w:cs="Arial"/>
                <w:b/>
              </w:rPr>
            </w:pPr>
            <w:r w:rsidRPr="00A67705">
              <w:rPr>
                <w:rFonts w:ascii="Arial" w:hAnsi="Arial" w:cs="Arial"/>
                <w:b/>
              </w:rPr>
              <w:t>www.cevrefilm.org</w:t>
            </w:r>
            <w:r w:rsidR="00531E14">
              <w:rPr>
                <w:rFonts w:ascii="Arial" w:hAnsi="Arial" w:cs="Arial"/>
                <w:b/>
              </w:rPr>
              <w:t xml:space="preserve"> </w:t>
            </w:r>
            <w:r w:rsidRPr="00A67705">
              <w:rPr>
                <w:rFonts w:ascii="Arial" w:hAnsi="Arial" w:cs="Arial"/>
                <w:b/>
              </w:rPr>
              <w:t>www.environmentalshortfilmfestival.com</w:t>
            </w:r>
          </w:p>
          <w:p w:rsidR="00A67705" w:rsidRPr="00A67705" w:rsidRDefault="00A67705" w:rsidP="00C55E42">
            <w:pPr>
              <w:pStyle w:val="stBilgi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:rsidR="00A67705" w:rsidRPr="00A67705" w:rsidRDefault="00A67705" w:rsidP="00C55E42">
            <w:pPr>
              <w:pStyle w:val="stBilgi"/>
              <w:jc w:val="center"/>
            </w:pPr>
            <w:r w:rsidRPr="00A67705">
              <w:rPr>
                <w:noProof/>
              </w:rPr>
              <w:drawing>
                <wp:inline distT="0" distB="0" distL="0" distR="0">
                  <wp:extent cx="1495425" cy="1066800"/>
                  <wp:effectExtent l="19050" t="0" r="9525" b="0"/>
                  <wp:docPr id="3" name="Resim 1" descr="CEVREFİLMLOGO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REFİLMLOGO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705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714375" cy="1143000"/>
                  <wp:effectExtent l="19050" t="0" r="9525" b="0"/>
                  <wp:docPr id="4" name="Resim 2" descr="BAS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705" w:rsidRDefault="00A67705" w:rsidP="00032DD0">
      <w:pPr>
        <w:rPr>
          <w:rFonts w:ascii="Arial" w:hAnsi="Arial" w:cs="Arial"/>
          <w:b/>
        </w:rPr>
      </w:pPr>
    </w:p>
    <w:p w:rsidR="00531E14" w:rsidRDefault="00531E14" w:rsidP="00032DD0">
      <w:pPr>
        <w:rPr>
          <w:rFonts w:ascii="Arial" w:hAnsi="Arial" w:cs="Arial"/>
          <w:b/>
        </w:rPr>
      </w:pPr>
    </w:p>
    <w:p w:rsidR="00531E14" w:rsidRDefault="00531E14" w:rsidP="00032DD0">
      <w:pPr>
        <w:rPr>
          <w:rFonts w:ascii="Arial" w:hAnsi="Arial" w:cs="Arial"/>
          <w:b/>
        </w:rPr>
      </w:pP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İLETİŞİM VE BİLGİ İÇİN: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Çevre Film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0532 254 80 32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www.cevrefilm.org</w:t>
      </w:r>
      <w:r w:rsidR="00531E14">
        <w:rPr>
          <w:rFonts w:ascii="Arial" w:hAnsi="Arial" w:cs="Arial"/>
        </w:rPr>
        <w:t xml:space="preserve"> </w:t>
      </w:r>
      <w:r w:rsidR="006E52D2" w:rsidRPr="00A67705">
        <w:rPr>
          <w:rFonts w:ascii="Arial" w:hAnsi="Arial" w:cs="Arial"/>
        </w:rPr>
        <w:t>-</w:t>
      </w:r>
      <w:r w:rsidR="00531E14">
        <w:rPr>
          <w:rFonts w:ascii="Arial" w:hAnsi="Arial" w:cs="Arial"/>
        </w:rPr>
        <w:t xml:space="preserve"> </w:t>
      </w:r>
      <w:r w:rsidR="006E52D2" w:rsidRPr="00A67705">
        <w:rPr>
          <w:rFonts w:ascii="Arial" w:hAnsi="Arial" w:cs="Arial"/>
        </w:rPr>
        <w:t>i</w:t>
      </w:r>
      <w:r w:rsidRPr="00A67705">
        <w:rPr>
          <w:rFonts w:ascii="Arial" w:hAnsi="Arial" w:cs="Arial"/>
        </w:rPr>
        <w:t>nfo@cevrefilm.org</w:t>
      </w:r>
    </w:p>
    <w:p w:rsidR="00032DD0" w:rsidRPr="00A67705" w:rsidRDefault="00032DD0" w:rsidP="00032DD0">
      <w:pPr>
        <w:rPr>
          <w:rFonts w:ascii="Arial" w:hAnsi="Arial" w:cs="Arial"/>
        </w:rPr>
      </w:pP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BASAD-Bakırköylü Sanatçılar Derneği-Kültür ve Sanat Konağı, İstanbul Cad. No:38 Bakırköy/İstanbul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www.basad.org.tr</w:t>
      </w:r>
    </w:p>
    <w:p w:rsidR="00032DD0" w:rsidRPr="00A67705" w:rsidRDefault="00032DD0" w:rsidP="00216E49">
      <w:pPr>
        <w:rPr>
          <w:rFonts w:ascii="Arial" w:hAnsi="Arial" w:cs="Arial"/>
        </w:rPr>
      </w:pPr>
      <w:r w:rsidRPr="00A67705">
        <w:rPr>
          <w:rFonts w:ascii="Arial" w:hAnsi="Arial" w:cs="Arial"/>
        </w:rPr>
        <w:t>0212 570 45 95</w:t>
      </w:r>
    </w:p>
    <w:sectPr w:rsidR="00032DD0" w:rsidRPr="00A67705" w:rsidSect="009643C3"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F4" w:rsidRDefault="004B4EF4">
      <w:r>
        <w:separator/>
      </w:r>
    </w:p>
  </w:endnote>
  <w:endnote w:type="continuationSeparator" w:id="0">
    <w:p w:rsidR="004B4EF4" w:rsidRDefault="004B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F4" w:rsidRDefault="004B4EF4">
      <w:r>
        <w:separator/>
      </w:r>
    </w:p>
  </w:footnote>
  <w:footnote w:type="continuationSeparator" w:id="0">
    <w:p w:rsidR="004B4EF4" w:rsidRDefault="004B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1FD6"/>
    <w:multiLevelType w:val="hybridMultilevel"/>
    <w:tmpl w:val="DC0E7F52"/>
    <w:lvl w:ilvl="0" w:tplc="BB0A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90D"/>
    <w:multiLevelType w:val="hybridMultilevel"/>
    <w:tmpl w:val="25081F74"/>
    <w:lvl w:ilvl="0" w:tplc="76E805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B1D"/>
    <w:multiLevelType w:val="hybridMultilevel"/>
    <w:tmpl w:val="91D4F2A8"/>
    <w:lvl w:ilvl="0" w:tplc="E22C6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A3"/>
    <w:rsid w:val="00011AF1"/>
    <w:rsid w:val="00024566"/>
    <w:rsid w:val="00032DD0"/>
    <w:rsid w:val="000347AB"/>
    <w:rsid w:val="00035704"/>
    <w:rsid w:val="000466F4"/>
    <w:rsid w:val="00050F9B"/>
    <w:rsid w:val="000645CA"/>
    <w:rsid w:val="000747AD"/>
    <w:rsid w:val="00075263"/>
    <w:rsid w:val="00076C36"/>
    <w:rsid w:val="00083A34"/>
    <w:rsid w:val="00086A39"/>
    <w:rsid w:val="00091216"/>
    <w:rsid w:val="00094016"/>
    <w:rsid w:val="000A1F2B"/>
    <w:rsid w:val="000B11CC"/>
    <w:rsid w:val="000C234B"/>
    <w:rsid w:val="000C26F8"/>
    <w:rsid w:val="000C39F5"/>
    <w:rsid w:val="000C5E87"/>
    <w:rsid w:val="000C7CC5"/>
    <w:rsid w:val="000D4B9E"/>
    <w:rsid w:val="000D66B8"/>
    <w:rsid w:val="000D7918"/>
    <w:rsid w:val="000F24AF"/>
    <w:rsid w:val="00106BE0"/>
    <w:rsid w:val="00111AB9"/>
    <w:rsid w:val="00124C8C"/>
    <w:rsid w:val="001651E1"/>
    <w:rsid w:val="00165954"/>
    <w:rsid w:val="00171AAD"/>
    <w:rsid w:val="00172ABA"/>
    <w:rsid w:val="00192DCC"/>
    <w:rsid w:val="00197291"/>
    <w:rsid w:val="00197CA3"/>
    <w:rsid w:val="001A3238"/>
    <w:rsid w:val="001B125B"/>
    <w:rsid w:val="001C660A"/>
    <w:rsid w:val="001D073D"/>
    <w:rsid w:val="001D3323"/>
    <w:rsid w:val="001E6C1D"/>
    <w:rsid w:val="002056EE"/>
    <w:rsid w:val="0021369C"/>
    <w:rsid w:val="00216E49"/>
    <w:rsid w:val="00220C9E"/>
    <w:rsid w:val="00233197"/>
    <w:rsid w:val="002471EC"/>
    <w:rsid w:val="00292934"/>
    <w:rsid w:val="002941D0"/>
    <w:rsid w:val="002965D7"/>
    <w:rsid w:val="00297F8A"/>
    <w:rsid w:val="002A0BEC"/>
    <w:rsid w:val="002A3E08"/>
    <w:rsid w:val="002C2378"/>
    <w:rsid w:val="002D6F4D"/>
    <w:rsid w:val="002E449A"/>
    <w:rsid w:val="002E4F40"/>
    <w:rsid w:val="002E65FA"/>
    <w:rsid w:val="002F1CC1"/>
    <w:rsid w:val="002F20E0"/>
    <w:rsid w:val="002F3086"/>
    <w:rsid w:val="002F3317"/>
    <w:rsid w:val="002F4CEE"/>
    <w:rsid w:val="0030103C"/>
    <w:rsid w:val="00302C46"/>
    <w:rsid w:val="00305CAE"/>
    <w:rsid w:val="00316114"/>
    <w:rsid w:val="0031633B"/>
    <w:rsid w:val="00317C60"/>
    <w:rsid w:val="00323180"/>
    <w:rsid w:val="0032747B"/>
    <w:rsid w:val="00327A8A"/>
    <w:rsid w:val="00336F18"/>
    <w:rsid w:val="00345C37"/>
    <w:rsid w:val="003504E4"/>
    <w:rsid w:val="003623BB"/>
    <w:rsid w:val="003638B4"/>
    <w:rsid w:val="00372322"/>
    <w:rsid w:val="0038143A"/>
    <w:rsid w:val="00383032"/>
    <w:rsid w:val="003962A2"/>
    <w:rsid w:val="00397E0D"/>
    <w:rsid w:val="003A3377"/>
    <w:rsid w:val="003B1FDF"/>
    <w:rsid w:val="003B4309"/>
    <w:rsid w:val="003C3672"/>
    <w:rsid w:val="003C4775"/>
    <w:rsid w:val="003C56A0"/>
    <w:rsid w:val="003D0B5B"/>
    <w:rsid w:val="003E1A5D"/>
    <w:rsid w:val="003E68B6"/>
    <w:rsid w:val="0044173D"/>
    <w:rsid w:val="004431FC"/>
    <w:rsid w:val="00460443"/>
    <w:rsid w:val="004611D7"/>
    <w:rsid w:val="00463B26"/>
    <w:rsid w:val="00487B70"/>
    <w:rsid w:val="0049058A"/>
    <w:rsid w:val="00491F9A"/>
    <w:rsid w:val="00494D82"/>
    <w:rsid w:val="004A22D2"/>
    <w:rsid w:val="004A5A91"/>
    <w:rsid w:val="004B3D36"/>
    <w:rsid w:val="004B4EF4"/>
    <w:rsid w:val="004C48CF"/>
    <w:rsid w:val="004D2AA6"/>
    <w:rsid w:val="004F66D3"/>
    <w:rsid w:val="00506F71"/>
    <w:rsid w:val="00510054"/>
    <w:rsid w:val="00531E14"/>
    <w:rsid w:val="00532AD7"/>
    <w:rsid w:val="00533548"/>
    <w:rsid w:val="00534688"/>
    <w:rsid w:val="00552A03"/>
    <w:rsid w:val="005736AE"/>
    <w:rsid w:val="00574D6A"/>
    <w:rsid w:val="0057549A"/>
    <w:rsid w:val="00576F83"/>
    <w:rsid w:val="00580CF8"/>
    <w:rsid w:val="00583E1F"/>
    <w:rsid w:val="00587258"/>
    <w:rsid w:val="00597759"/>
    <w:rsid w:val="005A181E"/>
    <w:rsid w:val="005B58F9"/>
    <w:rsid w:val="005C03E2"/>
    <w:rsid w:val="005D6021"/>
    <w:rsid w:val="005E3FCC"/>
    <w:rsid w:val="00617441"/>
    <w:rsid w:val="00637FD0"/>
    <w:rsid w:val="00642ECB"/>
    <w:rsid w:val="006464E2"/>
    <w:rsid w:val="00650ABD"/>
    <w:rsid w:val="00653A1F"/>
    <w:rsid w:val="006607C7"/>
    <w:rsid w:val="00660863"/>
    <w:rsid w:val="00660E8F"/>
    <w:rsid w:val="006831DE"/>
    <w:rsid w:val="00695237"/>
    <w:rsid w:val="006A76FA"/>
    <w:rsid w:val="006B1CFE"/>
    <w:rsid w:val="006B3E8E"/>
    <w:rsid w:val="006D0FF6"/>
    <w:rsid w:val="006D2887"/>
    <w:rsid w:val="006E52D2"/>
    <w:rsid w:val="00701F83"/>
    <w:rsid w:val="00710EA6"/>
    <w:rsid w:val="00714BED"/>
    <w:rsid w:val="007234ED"/>
    <w:rsid w:val="007235F2"/>
    <w:rsid w:val="00726EDB"/>
    <w:rsid w:val="007573F3"/>
    <w:rsid w:val="007638E7"/>
    <w:rsid w:val="00765D31"/>
    <w:rsid w:val="00767554"/>
    <w:rsid w:val="00770BB7"/>
    <w:rsid w:val="00772F64"/>
    <w:rsid w:val="007735F7"/>
    <w:rsid w:val="00781FAE"/>
    <w:rsid w:val="007A6654"/>
    <w:rsid w:val="007B214D"/>
    <w:rsid w:val="007B5483"/>
    <w:rsid w:val="007D22CD"/>
    <w:rsid w:val="007D2A52"/>
    <w:rsid w:val="007F7B99"/>
    <w:rsid w:val="008013EF"/>
    <w:rsid w:val="00830A64"/>
    <w:rsid w:val="008374D1"/>
    <w:rsid w:val="00837756"/>
    <w:rsid w:val="00843BC8"/>
    <w:rsid w:val="00845B58"/>
    <w:rsid w:val="00867770"/>
    <w:rsid w:val="00871EF7"/>
    <w:rsid w:val="00881529"/>
    <w:rsid w:val="00885E90"/>
    <w:rsid w:val="008939DD"/>
    <w:rsid w:val="008A04CC"/>
    <w:rsid w:val="008A26C6"/>
    <w:rsid w:val="008B2004"/>
    <w:rsid w:val="008B2FE2"/>
    <w:rsid w:val="008B5853"/>
    <w:rsid w:val="008B70D4"/>
    <w:rsid w:val="008D05F5"/>
    <w:rsid w:val="008F5695"/>
    <w:rsid w:val="00904ACA"/>
    <w:rsid w:val="00916C6E"/>
    <w:rsid w:val="009216BA"/>
    <w:rsid w:val="00927DF7"/>
    <w:rsid w:val="00944607"/>
    <w:rsid w:val="009460B8"/>
    <w:rsid w:val="00946D3B"/>
    <w:rsid w:val="00954BDB"/>
    <w:rsid w:val="0095567D"/>
    <w:rsid w:val="009643C3"/>
    <w:rsid w:val="0097232C"/>
    <w:rsid w:val="009761C3"/>
    <w:rsid w:val="009912DF"/>
    <w:rsid w:val="0099746C"/>
    <w:rsid w:val="009C0A76"/>
    <w:rsid w:val="009D02B4"/>
    <w:rsid w:val="009D2681"/>
    <w:rsid w:val="009E0440"/>
    <w:rsid w:val="009F3588"/>
    <w:rsid w:val="00A15A16"/>
    <w:rsid w:val="00A22935"/>
    <w:rsid w:val="00A304F8"/>
    <w:rsid w:val="00A32DBF"/>
    <w:rsid w:val="00A429B4"/>
    <w:rsid w:val="00A57948"/>
    <w:rsid w:val="00A62725"/>
    <w:rsid w:val="00A67705"/>
    <w:rsid w:val="00A7486D"/>
    <w:rsid w:val="00A75EF0"/>
    <w:rsid w:val="00A87B98"/>
    <w:rsid w:val="00A914CF"/>
    <w:rsid w:val="00A9431E"/>
    <w:rsid w:val="00A9797C"/>
    <w:rsid w:val="00AA2476"/>
    <w:rsid w:val="00AA5170"/>
    <w:rsid w:val="00AA5406"/>
    <w:rsid w:val="00AB0C0B"/>
    <w:rsid w:val="00AB2304"/>
    <w:rsid w:val="00AB65F8"/>
    <w:rsid w:val="00AD212A"/>
    <w:rsid w:val="00AD52E6"/>
    <w:rsid w:val="00AE05C6"/>
    <w:rsid w:val="00B136D2"/>
    <w:rsid w:val="00B2223B"/>
    <w:rsid w:val="00B309C4"/>
    <w:rsid w:val="00B4482B"/>
    <w:rsid w:val="00B51019"/>
    <w:rsid w:val="00B53D4A"/>
    <w:rsid w:val="00B57D23"/>
    <w:rsid w:val="00B708E1"/>
    <w:rsid w:val="00B7399C"/>
    <w:rsid w:val="00B8058B"/>
    <w:rsid w:val="00B84E32"/>
    <w:rsid w:val="00BC04B5"/>
    <w:rsid w:val="00BD1065"/>
    <w:rsid w:val="00BD14D9"/>
    <w:rsid w:val="00BD15B7"/>
    <w:rsid w:val="00BF2AF8"/>
    <w:rsid w:val="00BF59F4"/>
    <w:rsid w:val="00C33429"/>
    <w:rsid w:val="00C542B2"/>
    <w:rsid w:val="00C565D2"/>
    <w:rsid w:val="00C56B88"/>
    <w:rsid w:val="00C74C19"/>
    <w:rsid w:val="00C833AF"/>
    <w:rsid w:val="00C84359"/>
    <w:rsid w:val="00C942D2"/>
    <w:rsid w:val="00CB1338"/>
    <w:rsid w:val="00CD3FD5"/>
    <w:rsid w:val="00CF1DC6"/>
    <w:rsid w:val="00CF6F7E"/>
    <w:rsid w:val="00CF7785"/>
    <w:rsid w:val="00CF7EA6"/>
    <w:rsid w:val="00D07BE6"/>
    <w:rsid w:val="00D14DB1"/>
    <w:rsid w:val="00D343A4"/>
    <w:rsid w:val="00D5509C"/>
    <w:rsid w:val="00D67C2B"/>
    <w:rsid w:val="00D707D9"/>
    <w:rsid w:val="00DA38D4"/>
    <w:rsid w:val="00DB4BD4"/>
    <w:rsid w:val="00DC2116"/>
    <w:rsid w:val="00E055CA"/>
    <w:rsid w:val="00E22D6F"/>
    <w:rsid w:val="00E32957"/>
    <w:rsid w:val="00E629EC"/>
    <w:rsid w:val="00E64534"/>
    <w:rsid w:val="00E81961"/>
    <w:rsid w:val="00E8456B"/>
    <w:rsid w:val="00EA3146"/>
    <w:rsid w:val="00EC1CA6"/>
    <w:rsid w:val="00EC374A"/>
    <w:rsid w:val="00ED4988"/>
    <w:rsid w:val="00ED5E0C"/>
    <w:rsid w:val="00EF6724"/>
    <w:rsid w:val="00F15DF3"/>
    <w:rsid w:val="00F17FF1"/>
    <w:rsid w:val="00F21084"/>
    <w:rsid w:val="00F21F4C"/>
    <w:rsid w:val="00F27068"/>
    <w:rsid w:val="00F27A54"/>
    <w:rsid w:val="00F461AB"/>
    <w:rsid w:val="00F55B36"/>
    <w:rsid w:val="00F57A2A"/>
    <w:rsid w:val="00F62627"/>
    <w:rsid w:val="00F63F6E"/>
    <w:rsid w:val="00F6485C"/>
    <w:rsid w:val="00F662D8"/>
    <w:rsid w:val="00F66329"/>
    <w:rsid w:val="00F71B86"/>
    <w:rsid w:val="00F7403A"/>
    <w:rsid w:val="00F93898"/>
    <w:rsid w:val="00F96C7D"/>
    <w:rsid w:val="00FA3B88"/>
    <w:rsid w:val="00FA7124"/>
    <w:rsid w:val="00FC6E2B"/>
    <w:rsid w:val="00FD6458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161DC"/>
  <w15:docId w15:val="{A7EA3016-F06C-40FC-97D9-0F6A008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58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36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7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747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C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D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14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1CFE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A67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Türkiye’nin ilk ve tek çevre temalı kısa film etkinliği ‘’İSTANBUL ÇEVRE KISA FİLM FESTİVALİ’’ bu yıl 5-10 Haziran 200</vt:lpstr>
      <vt:lpstr>        Türkiye’nin ilk ve tek çevre temalı kısa film etkinliği ‘’İSTANBUL ÇEVRE KISA FİLM FESTİVALİ’’ bu yıl 5-10 Haziran 200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Türkiye’nin ilk ve tek çevre temalı kısa film etkinliği ‘’İSTANBUL ÇEVRE KISA FİLM FESTİVALİ’’ bu yıl 5-10 Haziran 200</dc:title>
  <dc:creator>etk</dc:creator>
  <cp:lastModifiedBy>Sadi Cilingir</cp:lastModifiedBy>
  <cp:revision>28</cp:revision>
  <cp:lastPrinted>2017-10-17T11:05:00Z</cp:lastPrinted>
  <dcterms:created xsi:type="dcterms:W3CDTF">2017-11-14T10:55:00Z</dcterms:created>
  <dcterms:modified xsi:type="dcterms:W3CDTF">2017-11-21T17:19:00Z</dcterms:modified>
</cp:coreProperties>
</file>