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6A" w:rsidRPr="00D3186F" w:rsidRDefault="00AD456A" w:rsidP="00B431BC">
      <w:pPr>
        <w:pStyle w:val="AralkYok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3186F">
        <w:rPr>
          <w:rFonts w:ascii="Times New Roman" w:hAnsi="Times New Roman" w:cs="Times New Roman"/>
          <w:b/>
          <w:sz w:val="40"/>
          <w:szCs w:val="40"/>
          <w:lang w:val="en-US"/>
        </w:rPr>
        <w:t>FİGÜRAN FİLMİ, 3 ŞAN</w:t>
      </w:r>
      <w:r w:rsidR="00B431BC">
        <w:rPr>
          <w:rFonts w:ascii="Times New Roman" w:hAnsi="Times New Roman" w:cs="Times New Roman"/>
          <w:b/>
          <w:sz w:val="40"/>
          <w:szCs w:val="40"/>
          <w:lang w:val="en-US"/>
        </w:rPr>
        <w:t>S</w:t>
      </w:r>
      <w:r w:rsidRPr="00D3186F">
        <w:rPr>
          <w:rFonts w:ascii="Times New Roman" w:hAnsi="Times New Roman" w:cs="Times New Roman"/>
          <w:b/>
          <w:sz w:val="40"/>
          <w:szCs w:val="40"/>
          <w:lang w:val="en-US"/>
        </w:rPr>
        <w:t>LI SEYİRCİSİNİ HOLLYWOOD’A GÖNDERECEK</w:t>
      </w:r>
    </w:p>
    <w:p w:rsidR="00AD456A" w:rsidRPr="00D3186F" w:rsidRDefault="00AD456A" w:rsidP="00B431B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7D18F4" w:rsidRPr="00E45BD7" w:rsidRDefault="007D18F4" w:rsidP="00B431BC">
      <w:pPr>
        <w:pStyle w:val="AralkYok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7">
        <w:rPr>
          <w:rFonts w:ascii="Times New Roman" w:hAnsi="Times New Roman" w:cs="Times New Roman"/>
          <w:b/>
          <w:sz w:val="28"/>
          <w:szCs w:val="28"/>
          <w:lang w:val="en-US"/>
        </w:rPr>
        <w:t>FİGÜRAN’DAN HOLLYWOOD’A YEŞİL IŞIK</w:t>
      </w:r>
      <w:bookmarkStart w:id="0" w:name="_GoBack"/>
      <w:bookmarkEnd w:id="0"/>
    </w:p>
    <w:p w:rsidR="00A35685" w:rsidRPr="00E45BD7" w:rsidRDefault="00A35685" w:rsidP="00B431BC">
      <w:pPr>
        <w:pStyle w:val="AralkYok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5BD7">
        <w:rPr>
          <w:rFonts w:ascii="Times New Roman" w:hAnsi="Times New Roman" w:cs="Times New Roman"/>
          <w:b/>
          <w:sz w:val="28"/>
          <w:szCs w:val="28"/>
          <w:lang w:val="en-US"/>
        </w:rPr>
        <w:t>FİGÜRAN BİZİ HOLLYWOOD’A GÖTÜR</w:t>
      </w:r>
      <w:r w:rsidR="00E048F5" w:rsidRPr="00E45BD7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7D18F4" w:rsidRPr="00D3186F" w:rsidRDefault="007D18F4" w:rsidP="00B431B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CB5BE8" w:rsidRDefault="00A81600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3186F">
        <w:rPr>
          <w:rFonts w:ascii="Times New Roman" w:hAnsi="Times New Roman" w:cs="Times New Roman"/>
          <w:sz w:val="24"/>
          <w:szCs w:val="24"/>
        </w:rPr>
        <w:t>Bosphorus</w:t>
      </w:r>
      <w:proofErr w:type="spellEnd"/>
      <w:r w:rsidRPr="00D3186F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D3186F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Pr="00D3186F">
        <w:rPr>
          <w:rFonts w:ascii="Times New Roman" w:hAnsi="Times New Roman" w:cs="Times New Roman"/>
          <w:sz w:val="24"/>
          <w:szCs w:val="24"/>
        </w:rPr>
        <w:t xml:space="preserve"> tarafından çekilen</w:t>
      </w:r>
      <w:r w:rsidR="004A4CA1" w:rsidRPr="00D3186F">
        <w:rPr>
          <w:rFonts w:ascii="Times New Roman" w:hAnsi="Times New Roman" w:cs="Times New Roman"/>
          <w:sz w:val="24"/>
          <w:szCs w:val="24"/>
        </w:rPr>
        <w:t>,</w:t>
      </w:r>
      <w:r w:rsidRPr="00D3186F">
        <w:rPr>
          <w:rFonts w:ascii="Times New Roman" w:hAnsi="Times New Roman" w:cs="Times New Roman"/>
          <w:sz w:val="24"/>
          <w:szCs w:val="24"/>
        </w:rPr>
        <w:t xml:space="preserve"> </w:t>
      </w:r>
      <w:r w:rsidR="004A4CA1" w:rsidRPr="00D3186F">
        <w:rPr>
          <w:rFonts w:ascii="Times New Roman" w:hAnsi="Times New Roman" w:cs="Times New Roman"/>
          <w:sz w:val="24"/>
          <w:szCs w:val="24"/>
        </w:rPr>
        <w:t xml:space="preserve">sezonun en iddialı </w:t>
      </w:r>
      <w:r w:rsidRPr="00D3186F">
        <w:rPr>
          <w:rFonts w:ascii="Times New Roman" w:hAnsi="Times New Roman" w:cs="Times New Roman"/>
          <w:sz w:val="24"/>
          <w:szCs w:val="24"/>
        </w:rPr>
        <w:t>komedi filmlerinin arasında yer alacak olan ‘Figüran’ filmi</w:t>
      </w:r>
      <w:r w:rsidR="00CB5BE8" w:rsidRPr="00D3186F">
        <w:rPr>
          <w:rFonts w:ascii="Times New Roman" w:hAnsi="Times New Roman" w:cs="Times New Roman"/>
          <w:sz w:val="24"/>
          <w:szCs w:val="24"/>
        </w:rPr>
        <w:t>,</w:t>
      </w:r>
      <w:r w:rsidR="00D3186F">
        <w:rPr>
          <w:rFonts w:ascii="Times New Roman" w:hAnsi="Times New Roman" w:cs="Times New Roman"/>
          <w:sz w:val="24"/>
          <w:szCs w:val="24"/>
        </w:rPr>
        <w:t xml:space="preserve"> </w:t>
      </w:r>
      <w:r w:rsidR="00CB5BE8" w:rsidRPr="00D3186F">
        <w:rPr>
          <w:rFonts w:ascii="Times New Roman" w:hAnsi="Times New Roman" w:cs="Times New Roman"/>
          <w:sz w:val="24"/>
          <w:szCs w:val="24"/>
        </w:rPr>
        <w:t xml:space="preserve">izleyicileri için şimdiden güzel sürprizler hazırlamaya başladı. </w:t>
      </w:r>
    </w:p>
    <w:p w:rsidR="00D3186F" w:rsidRPr="00D3186F" w:rsidRDefault="00D3186F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5D0A" w:rsidRDefault="00AD456A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1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Filmi izleyen ve bileti ile </w:t>
      </w:r>
      <w:proofErr w:type="spellStart"/>
      <w:r w:rsidRPr="00D31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selfie</w:t>
      </w:r>
      <w:proofErr w:type="spellEnd"/>
      <w:r w:rsidRPr="00D31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çekip </w:t>
      </w:r>
      <w:hyperlink r:id="rId4" w:history="1">
        <w:r w:rsidRPr="00D3186F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www.figuranbenihollywoodagotur.com</w:t>
        </w:r>
      </w:hyperlink>
      <w:r w:rsidR="00D3186F" w:rsidRPr="00D31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E7DB7" w:rsidRPr="00D31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adresine</w:t>
      </w:r>
      <w:r w:rsidR="00BE7DB7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gönderen kişiler arasından</w:t>
      </w: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noter huzurunda yapılacak çe</w:t>
      </w:r>
      <w:r w:rsidR="00BE7DB7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kiliş ile 3 şanslı izleyici,</w:t>
      </w: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Amerika’ya dünyanın en büyük stüdyoları olan Universal Stüdyolarını gezmeye ve Hollywood’u görmeye </w:t>
      </w:r>
      <w:r w:rsidR="00BE7DB7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gidecek.</w:t>
      </w: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B5BE8" w:rsidRPr="00D3186F">
        <w:rPr>
          <w:rFonts w:ascii="Times New Roman" w:hAnsi="Times New Roman" w:cs="Times New Roman"/>
          <w:sz w:val="24"/>
          <w:szCs w:val="24"/>
        </w:rPr>
        <w:t>Türkiye’deki en büyük film stüdyoları</w:t>
      </w:r>
      <w:r w:rsidR="001321ED" w:rsidRPr="00D3186F">
        <w:rPr>
          <w:rFonts w:ascii="Times New Roman" w:hAnsi="Times New Roman" w:cs="Times New Roman"/>
          <w:sz w:val="24"/>
          <w:szCs w:val="24"/>
        </w:rPr>
        <w:t>ndan</w:t>
      </w:r>
      <w:r w:rsidR="00CB5BE8" w:rsidRPr="00D3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BE8" w:rsidRPr="00D3186F">
        <w:rPr>
          <w:rFonts w:ascii="Times New Roman" w:hAnsi="Times New Roman" w:cs="Times New Roman"/>
          <w:sz w:val="24"/>
          <w:szCs w:val="24"/>
        </w:rPr>
        <w:t>B</w:t>
      </w:r>
      <w:r w:rsidR="001321ED" w:rsidRPr="00D3186F">
        <w:rPr>
          <w:rFonts w:ascii="Times New Roman" w:hAnsi="Times New Roman" w:cs="Times New Roman"/>
          <w:sz w:val="24"/>
          <w:szCs w:val="24"/>
        </w:rPr>
        <w:t>osphorus</w:t>
      </w:r>
      <w:proofErr w:type="spellEnd"/>
      <w:r w:rsidR="001321ED" w:rsidRPr="00D3186F">
        <w:rPr>
          <w:rFonts w:ascii="Times New Roman" w:hAnsi="Times New Roman" w:cs="Times New Roman"/>
          <w:sz w:val="24"/>
          <w:szCs w:val="24"/>
        </w:rPr>
        <w:t xml:space="preserve"> Film Stüdyoları’nın da sahibi olan </w:t>
      </w:r>
      <w:r w:rsidR="009C155E" w:rsidRPr="00D3186F">
        <w:rPr>
          <w:rFonts w:ascii="Times New Roman" w:hAnsi="Times New Roman" w:cs="Times New Roman"/>
          <w:sz w:val="24"/>
          <w:szCs w:val="24"/>
        </w:rPr>
        <w:t>Y</w:t>
      </w:r>
      <w:r w:rsidR="000204B8" w:rsidRPr="00D3186F">
        <w:rPr>
          <w:rFonts w:ascii="Times New Roman" w:hAnsi="Times New Roman" w:cs="Times New Roman"/>
          <w:sz w:val="24"/>
          <w:szCs w:val="24"/>
        </w:rPr>
        <w:t>apım</w:t>
      </w:r>
      <w:r w:rsidR="00744E85" w:rsidRPr="00D3186F">
        <w:rPr>
          <w:rFonts w:ascii="Times New Roman" w:hAnsi="Times New Roman" w:cs="Times New Roman"/>
          <w:sz w:val="24"/>
          <w:szCs w:val="24"/>
        </w:rPr>
        <w:t>cı Aytekin Mert;</w:t>
      </w:r>
      <w:r w:rsidR="000204B8" w:rsidRPr="00D3186F">
        <w:rPr>
          <w:rFonts w:ascii="Times New Roman" w:hAnsi="Times New Roman" w:cs="Times New Roman"/>
          <w:sz w:val="24"/>
          <w:szCs w:val="24"/>
        </w:rPr>
        <w:t xml:space="preserve"> ‘Başrolünde bir figüranın olduğu ilk Türk komedi filmi olan Figüran, </w:t>
      </w:r>
      <w:r w:rsidR="007D18F4" w:rsidRPr="00D3186F">
        <w:rPr>
          <w:rFonts w:ascii="Times New Roman" w:hAnsi="Times New Roman" w:cs="Times New Roman"/>
          <w:sz w:val="24"/>
          <w:szCs w:val="24"/>
        </w:rPr>
        <w:t>izley</w:t>
      </w:r>
      <w:r w:rsidR="001321ED" w:rsidRPr="00D3186F">
        <w:rPr>
          <w:rFonts w:ascii="Times New Roman" w:hAnsi="Times New Roman" w:cs="Times New Roman"/>
          <w:sz w:val="24"/>
          <w:szCs w:val="24"/>
        </w:rPr>
        <w:t>i</w:t>
      </w:r>
      <w:r w:rsidR="007D18F4" w:rsidRPr="00D3186F">
        <w:rPr>
          <w:rFonts w:ascii="Times New Roman" w:hAnsi="Times New Roman" w:cs="Times New Roman"/>
          <w:sz w:val="24"/>
          <w:szCs w:val="24"/>
        </w:rPr>
        <w:t>cisine</w:t>
      </w:r>
      <w:r w:rsidR="004F66B7" w:rsidRPr="00D3186F">
        <w:rPr>
          <w:rFonts w:ascii="Times New Roman" w:hAnsi="Times New Roman" w:cs="Times New Roman"/>
          <w:sz w:val="24"/>
          <w:szCs w:val="24"/>
        </w:rPr>
        <w:t xml:space="preserve"> </w:t>
      </w:r>
      <w:r w:rsidR="000204B8" w:rsidRPr="00D3186F">
        <w:rPr>
          <w:rFonts w:ascii="Times New Roman" w:hAnsi="Times New Roman" w:cs="Times New Roman"/>
          <w:sz w:val="24"/>
          <w:szCs w:val="24"/>
        </w:rPr>
        <w:t xml:space="preserve">gülmeye doyacağı güzel bir filmin </w:t>
      </w:r>
      <w:r w:rsidR="007D18F4" w:rsidRPr="00D3186F">
        <w:rPr>
          <w:rFonts w:ascii="Times New Roman" w:hAnsi="Times New Roman" w:cs="Times New Roman"/>
          <w:sz w:val="24"/>
          <w:szCs w:val="24"/>
        </w:rPr>
        <w:t xml:space="preserve">yanı sıra </w:t>
      </w:r>
      <w:r w:rsidR="000204B8" w:rsidRPr="00D3186F">
        <w:rPr>
          <w:rFonts w:ascii="Times New Roman" w:hAnsi="Times New Roman" w:cs="Times New Roman"/>
          <w:sz w:val="24"/>
          <w:szCs w:val="24"/>
        </w:rPr>
        <w:t>böyle bir sürpriz de yapacak</w:t>
      </w:r>
      <w:r w:rsidR="005E51FC" w:rsidRPr="00D3186F">
        <w:rPr>
          <w:rFonts w:ascii="Times New Roman" w:hAnsi="Times New Roman" w:cs="Times New Roman"/>
          <w:sz w:val="24"/>
          <w:szCs w:val="24"/>
        </w:rPr>
        <w:t>. Bu arada, sinemaseverlere Figüran’</w:t>
      </w:r>
      <w:r w:rsidR="0029774F" w:rsidRPr="00D3186F">
        <w:rPr>
          <w:rFonts w:ascii="Times New Roman" w:hAnsi="Times New Roman" w:cs="Times New Roman"/>
          <w:sz w:val="24"/>
          <w:szCs w:val="24"/>
        </w:rPr>
        <w:t>ın sürprizleri bununla da kalmayacak</w:t>
      </w:r>
      <w:r w:rsidR="00CB5BE8" w:rsidRPr="00D3186F">
        <w:rPr>
          <w:rFonts w:ascii="Times New Roman" w:hAnsi="Times New Roman" w:cs="Times New Roman"/>
          <w:sz w:val="24"/>
          <w:szCs w:val="24"/>
        </w:rPr>
        <w:t xml:space="preserve">’ dedi. </w:t>
      </w:r>
    </w:p>
    <w:p w:rsidR="00D3186F" w:rsidRDefault="00D3186F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5D0A" w:rsidRDefault="00455D0A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186F">
        <w:rPr>
          <w:rFonts w:ascii="Times New Roman" w:hAnsi="Times New Roman" w:cs="Times New Roman"/>
          <w:sz w:val="24"/>
          <w:szCs w:val="24"/>
        </w:rPr>
        <w:t>Başrollerini</w:t>
      </w:r>
      <w:r w:rsidR="00E30F1F" w:rsidRPr="00D3186F">
        <w:rPr>
          <w:rFonts w:ascii="Times New Roman" w:hAnsi="Times New Roman" w:cs="Times New Roman"/>
          <w:sz w:val="24"/>
          <w:szCs w:val="24"/>
        </w:rPr>
        <w:t>,</w:t>
      </w:r>
      <w:r w:rsidRPr="00D3186F">
        <w:rPr>
          <w:rFonts w:ascii="Times New Roman" w:hAnsi="Times New Roman" w:cs="Times New Roman"/>
          <w:sz w:val="24"/>
          <w:szCs w:val="24"/>
        </w:rPr>
        <w:t xml:space="preserve"> </w:t>
      </w:r>
      <w:r w:rsidR="00A81600" w:rsidRPr="00D3186F">
        <w:rPr>
          <w:rFonts w:ascii="Times New Roman" w:hAnsi="Times New Roman" w:cs="Times New Roman"/>
          <w:sz w:val="24"/>
          <w:szCs w:val="24"/>
        </w:rPr>
        <w:t>Seksenler dizisi</w:t>
      </w:r>
      <w:r w:rsidR="00C33B95" w:rsidRPr="00D3186F">
        <w:rPr>
          <w:rFonts w:ascii="Times New Roman" w:hAnsi="Times New Roman" w:cs="Times New Roman"/>
          <w:sz w:val="24"/>
          <w:szCs w:val="24"/>
        </w:rPr>
        <w:t>nden tanıdığımız Ceyhu</w:t>
      </w:r>
      <w:r w:rsidR="00A836F5" w:rsidRPr="00D3186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A836F5" w:rsidRPr="00D3186F">
        <w:rPr>
          <w:rFonts w:ascii="Times New Roman" w:hAnsi="Times New Roman" w:cs="Times New Roman"/>
          <w:sz w:val="24"/>
          <w:szCs w:val="24"/>
        </w:rPr>
        <w:t>Fersoy</w:t>
      </w:r>
      <w:proofErr w:type="spellEnd"/>
      <w:r w:rsidR="00A836F5" w:rsidRPr="00D3186F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33B95" w:rsidRPr="00D3186F">
        <w:rPr>
          <w:rFonts w:ascii="Times New Roman" w:hAnsi="Times New Roman" w:cs="Times New Roman"/>
          <w:sz w:val="24"/>
          <w:szCs w:val="24"/>
        </w:rPr>
        <w:t>Survivor’la</w:t>
      </w:r>
      <w:proofErr w:type="spellEnd"/>
      <w:r w:rsidR="00C33B95" w:rsidRPr="00D3186F">
        <w:rPr>
          <w:rFonts w:ascii="Times New Roman" w:hAnsi="Times New Roman" w:cs="Times New Roman"/>
          <w:sz w:val="24"/>
          <w:szCs w:val="24"/>
        </w:rPr>
        <w:t xml:space="preserve"> </w:t>
      </w:r>
      <w:r w:rsidR="00A836F5" w:rsidRPr="00D3186F">
        <w:rPr>
          <w:rFonts w:ascii="Times New Roman" w:hAnsi="Times New Roman" w:cs="Times New Roman"/>
          <w:sz w:val="24"/>
          <w:szCs w:val="24"/>
        </w:rPr>
        <w:t xml:space="preserve">ünlenen </w:t>
      </w:r>
      <w:proofErr w:type="spellStart"/>
      <w:r w:rsidR="00A836F5" w:rsidRPr="00D3186F">
        <w:rPr>
          <w:rFonts w:ascii="Times New Roman" w:hAnsi="Times New Roman" w:cs="Times New Roman"/>
          <w:sz w:val="24"/>
          <w:szCs w:val="24"/>
        </w:rPr>
        <w:t>Serenay</w:t>
      </w:r>
      <w:proofErr w:type="spellEnd"/>
      <w:r w:rsidR="00A836F5" w:rsidRPr="00D3186F">
        <w:rPr>
          <w:rFonts w:ascii="Times New Roman" w:hAnsi="Times New Roman" w:cs="Times New Roman"/>
          <w:sz w:val="24"/>
          <w:szCs w:val="24"/>
        </w:rPr>
        <w:t xml:space="preserve"> Aktaş ile </w:t>
      </w:r>
      <w:r w:rsidR="00A81600" w:rsidRPr="00D3186F">
        <w:rPr>
          <w:rFonts w:ascii="Times New Roman" w:hAnsi="Times New Roman" w:cs="Times New Roman"/>
          <w:sz w:val="24"/>
          <w:szCs w:val="24"/>
        </w:rPr>
        <w:t xml:space="preserve">Ferdi Kurtuldu, Erdal Cindoruk, Cem Kılıç, Umut Oğuz, Mehtap Bayrı, Yıldırım </w:t>
      </w:r>
      <w:proofErr w:type="spellStart"/>
      <w:r w:rsidR="00A81600" w:rsidRPr="00D3186F">
        <w:rPr>
          <w:rFonts w:ascii="Times New Roman" w:hAnsi="Times New Roman" w:cs="Times New Roman"/>
          <w:sz w:val="24"/>
          <w:szCs w:val="24"/>
        </w:rPr>
        <w:t>Öcek</w:t>
      </w:r>
      <w:proofErr w:type="spellEnd"/>
      <w:r w:rsidR="00160F6A" w:rsidRPr="00D3186F">
        <w:rPr>
          <w:rFonts w:ascii="Times New Roman" w:hAnsi="Times New Roman" w:cs="Times New Roman"/>
          <w:sz w:val="24"/>
          <w:szCs w:val="24"/>
        </w:rPr>
        <w:t xml:space="preserve">, Ümit Yesin, Fatih Doğan, </w:t>
      </w:r>
      <w:proofErr w:type="spellStart"/>
      <w:r w:rsidR="00160F6A" w:rsidRPr="00D3186F">
        <w:rPr>
          <w:rFonts w:ascii="Times New Roman" w:hAnsi="Times New Roman" w:cs="Times New Roman"/>
          <w:sz w:val="24"/>
          <w:szCs w:val="24"/>
        </w:rPr>
        <w:t>Dilberay</w:t>
      </w:r>
      <w:proofErr w:type="spellEnd"/>
      <w:r w:rsidR="00A81600" w:rsidRPr="00D3186F">
        <w:rPr>
          <w:rFonts w:ascii="Times New Roman" w:hAnsi="Times New Roman" w:cs="Times New Roman"/>
          <w:sz w:val="24"/>
          <w:szCs w:val="24"/>
        </w:rPr>
        <w:t xml:space="preserve"> gibi çok sayıda ismin paylaştığı sektörün filmi Figüran</w:t>
      </w:r>
      <w:r w:rsidRPr="00D3186F">
        <w:rPr>
          <w:rFonts w:ascii="Times New Roman" w:hAnsi="Times New Roman" w:cs="Times New Roman"/>
          <w:sz w:val="24"/>
          <w:szCs w:val="24"/>
        </w:rPr>
        <w:t xml:space="preserve">, </w:t>
      </w:r>
      <w:r w:rsidR="00E30F1F" w:rsidRPr="00D3186F">
        <w:rPr>
          <w:rFonts w:ascii="Times New Roman" w:hAnsi="Times New Roman" w:cs="Times New Roman"/>
          <w:sz w:val="24"/>
          <w:szCs w:val="24"/>
        </w:rPr>
        <w:t>A</w:t>
      </w:r>
      <w:r w:rsidR="00160F6A" w:rsidRPr="00D3186F">
        <w:rPr>
          <w:rFonts w:ascii="Times New Roman" w:hAnsi="Times New Roman" w:cs="Times New Roman"/>
          <w:sz w:val="24"/>
          <w:szCs w:val="24"/>
        </w:rPr>
        <w:t xml:space="preserve">ralık </w:t>
      </w:r>
      <w:r w:rsidRPr="00D3186F">
        <w:rPr>
          <w:rFonts w:ascii="Times New Roman" w:hAnsi="Times New Roman" w:cs="Times New Roman"/>
          <w:sz w:val="24"/>
          <w:szCs w:val="24"/>
        </w:rPr>
        <w:t xml:space="preserve">ayında </w:t>
      </w:r>
      <w:r w:rsidR="00E30F1F" w:rsidRPr="00D3186F">
        <w:rPr>
          <w:rFonts w:ascii="Times New Roman" w:hAnsi="Times New Roman" w:cs="Times New Roman"/>
          <w:sz w:val="24"/>
          <w:szCs w:val="24"/>
        </w:rPr>
        <w:t>izleyicisiyle buluşacak.</w:t>
      </w:r>
    </w:p>
    <w:p w:rsidR="00D3186F" w:rsidRPr="00D3186F" w:rsidRDefault="00D3186F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1600" w:rsidRPr="00D3186F" w:rsidRDefault="007D18F4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Sinema izleyicisi tarafından merakla beklenen </w:t>
      </w:r>
      <w:r w:rsidR="00714288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Figüran’ın konusu ise şöyle;</w:t>
      </w: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ünyanın en beceriksiz ve en sakar figüranı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Mutlu, eşs</w:t>
      </w:r>
      <w:r w:rsidR="00C46CDF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iz bir senaryo yazdığını 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ve başrol oynayacak kadar yetenekli bir aktör olduğunu düşünmektedir. Olabildiğince sakar fakat bir o kadar da samimi hareketleriyle setin altını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üstüne getir</w:t>
      </w:r>
      <w:r w:rsidR="00A361CB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en Mutlu ile 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setlerde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ışık asistanlığı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yapan ev arkadaşı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Cempo</w:t>
      </w:r>
      <w:proofErr w:type="spellEnd"/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mesleklerinde en üste çıkmak için, kendi senaryolarını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çekmek istemektedirler... Bu planlarını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hayata geçirmek için, Mutlu’nun figüranlık yaptığı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dizinin başrol oyuncusu Pelin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Şafak’ı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kendi projelerinde oynatabilmek ve dikkatleri üzerlerine çekmek </w:t>
      </w:r>
      <w:r w:rsidR="0048218C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için çabalamaktadırlar. 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İki kafadarın bu arada projelerini yapımcı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yapımcı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dolaştırmaları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48218C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ve 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Pelin’i filmlerinde oynaması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için ikna </w:t>
      </w:r>
      <w:r w:rsidR="0048218C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etme 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çabaları</w:t>
      </w:r>
      <w:r w:rsidR="00A81600" w:rsidRPr="00D3186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81600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komik bir dille</w:t>
      </w: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sinema izleyicisine anlatıl</w:t>
      </w:r>
      <w:r w:rsidR="00A361CB"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acak.</w:t>
      </w:r>
    </w:p>
    <w:p w:rsidR="00B337EB" w:rsidRPr="00D3186F" w:rsidRDefault="00B337EB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337EB" w:rsidRPr="00E45BD7" w:rsidRDefault="00B337EB" w:rsidP="00B431BC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45B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İLETİŞİM</w:t>
      </w:r>
    </w:p>
    <w:p w:rsidR="00E45BD7" w:rsidRDefault="00E45BD7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45BD7" w:rsidRDefault="00B337EB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DEEP İLETİŞİM BASIN DANIŞMANI </w:t>
      </w:r>
    </w:p>
    <w:p w:rsidR="00B337EB" w:rsidRPr="00D3186F" w:rsidRDefault="00B337EB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FİLİZ ÖCAL: 0533 772 30 06</w:t>
      </w:r>
    </w:p>
    <w:p w:rsidR="00E45BD7" w:rsidRDefault="00E45BD7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45BD7" w:rsidRDefault="00B337EB" w:rsidP="00B431BC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BOSPHORUS FİLM MAKERS MEDYA KOORDİNATÖRÜ </w:t>
      </w:r>
    </w:p>
    <w:p w:rsidR="00B337EB" w:rsidRPr="00D3186F" w:rsidRDefault="00B337EB" w:rsidP="00B431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318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NİHAN İNAL: 0537 943 14 87</w:t>
      </w:r>
    </w:p>
    <w:sectPr w:rsidR="00B337EB" w:rsidRPr="00D3186F" w:rsidSect="00AD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600"/>
    <w:rsid w:val="000204B8"/>
    <w:rsid w:val="00055884"/>
    <w:rsid w:val="000C1338"/>
    <w:rsid w:val="001321ED"/>
    <w:rsid w:val="00160F6A"/>
    <w:rsid w:val="0029774F"/>
    <w:rsid w:val="00411E89"/>
    <w:rsid w:val="00455D0A"/>
    <w:rsid w:val="0048218C"/>
    <w:rsid w:val="004A4CA1"/>
    <w:rsid w:val="004F66B7"/>
    <w:rsid w:val="005E51FC"/>
    <w:rsid w:val="00651C10"/>
    <w:rsid w:val="00714288"/>
    <w:rsid w:val="00744E85"/>
    <w:rsid w:val="007D18F4"/>
    <w:rsid w:val="008615EE"/>
    <w:rsid w:val="00901F2F"/>
    <w:rsid w:val="0093757E"/>
    <w:rsid w:val="009C155E"/>
    <w:rsid w:val="00A35685"/>
    <w:rsid w:val="00A361CB"/>
    <w:rsid w:val="00A81600"/>
    <w:rsid w:val="00A836F5"/>
    <w:rsid w:val="00AD456A"/>
    <w:rsid w:val="00AE05E0"/>
    <w:rsid w:val="00B337EB"/>
    <w:rsid w:val="00B431BC"/>
    <w:rsid w:val="00B546A2"/>
    <w:rsid w:val="00BE7DB7"/>
    <w:rsid w:val="00C33B95"/>
    <w:rsid w:val="00C46CDF"/>
    <w:rsid w:val="00CB5BE8"/>
    <w:rsid w:val="00CF2A05"/>
    <w:rsid w:val="00D3186F"/>
    <w:rsid w:val="00E048F5"/>
    <w:rsid w:val="00E30F1F"/>
    <w:rsid w:val="00E45BD7"/>
    <w:rsid w:val="00F32E0B"/>
    <w:rsid w:val="00F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1C46A-7FE2-4160-BE05-CB3CC44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81600"/>
  </w:style>
  <w:style w:type="character" w:styleId="Kpr">
    <w:name w:val="Hyperlink"/>
    <w:basedOn w:val="VarsaylanParagrafYazTipi"/>
    <w:uiPriority w:val="99"/>
    <w:unhideWhenUsed/>
    <w:rsid w:val="00160F6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31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guranbenihollywoodagot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Turkcell Iletisim Hizmetleri A.S.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Sadi Cilingir</cp:lastModifiedBy>
  <cp:revision>28</cp:revision>
  <cp:lastPrinted>2014-08-20T08:52:00Z</cp:lastPrinted>
  <dcterms:created xsi:type="dcterms:W3CDTF">2014-08-20T20:28:00Z</dcterms:created>
  <dcterms:modified xsi:type="dcterms:W3CDTF">2014-08-22T08:09:00Z</dcterms:modified>
</cp:coreProperties>
</file>