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099F" w14:textId="77777777" w:rsidR="00AE7123" w:rsidRDefault="00AE7123">
      <w:pPr>
        <w:rPr>
          <w:sz w:val="24"/>
          <w:szCs w:val="24"/>
        </w:rPr>
      </w:pPr>
    </w:p>
    <w:p w14:paraId="0DCCCE57" w14:textId="77777777" w:rsidR="00AE7123" w:rsidRPr="008C79B0" w:rsidRDefault="00000000">
      <w:pPr>
        <w:jc w:val="center"/>
        <w:rPr>
          <w:b/>
          <w:sz w:val="40"/>
          <w:szCs w:val="40"/>
        </w:rPr>
      </w:pPr>
      <w:r w:rsidRPr="008C79B0">
        <w:rPr>
          <w:b/>
          <w:sz w:val="40"/>
          <w:szCs w:val="40"/>
        </w:rPr>
        <w:t xml:space="preserve">ÇILGIN DERSANE EFSANESİ </w:t>
      </w:r>
    </w:p>
    <w:p w14:paraId="05148E37" w14:textId="77777777" w:rsidR="00AE7123" w:rsidRPr="008C79B0" w:rsidRDefault="00000000">
      <w:pPr>
        <w:jc w:val="center"/>
        <w:rPr>
          <w:b/>
          <w:sz w:val="40"/>
          <w:szCs w:val="40"/>
        </w:rPr>
      </w:pPr>
      <w:r w:rsidRPr="008C79B0">
        <w:rPr>
          <w:b/>
          <w:sz w:val="40"/>
          <w:szCs w:val="40"/>
        </w:rPr>
        <w:t>SİNEMA SALONLARINI ŞENLENDİRMEYE GELİYOR!</w:t>
      </w:r>
    </w:p>
    <w:p w14:paraId="295CA679" w14:textId="77777777" w:rsidR="00AE7123" w:rsidRDefault="00AE7123">
      <w:pPr>
        <w:rPr>
          <w:sz w:val="24"/>
          <w:szCs w:val="24"/>
        </w:rPr>
      </w:pPr>
    </w:p>
    <w:p w14:paraId="626B25D4" w14:textId="77777777" w:rsidR="00AE7123" w:rsidRPr="008C79B0" w:rsidRDefault="00000000">
      <w:pPr>
        <w:jc w:val="center"/>
        <w:rPr>
          <w:b/>
          <w:sz w:val="28"/>
          <w:szCs w:val="28"/>
        </w:rPr>
      </w:pPr>
      <w:r w:rsidRPr="008C79B0">
        <w:rPr>
          <w:b/>
          <w:sz w:val="28"/>
          <w:szCs w:val="28"/>
        </w:rPr>
        <w:t>‘ÇILGIN DERSANE 5: UPDATED’</w:t>
      </w:r>
    </w:p>
    <w:p w14:paraId="4397325C" w14:textId="77777777" w:rsidR="00AE7123" w:rsidRPr="008C79B0" w:rsidRDefault="00000000">
      <w:pPr>
        <w:jc w:val="center"/>
        <w:rPr>
          <w:b/>
          <w:sz w:val="28"/>
          <w:szCs w:val="28"/>
        </w:rPr>
      </w:pPr>
      <w:r w:rsidRPr="008C79B0">
        <w:rPr>
          <w:b/>
          <w:sz w:val="28"/>
          <w:szCs w:val="28"/>
        </w:rPr>
        <w:t>8 KASIM’DA SİNEMALARDA!</w:t>
      </w:r>
    </w:p>
    <w:p w14:paraId="7A27A845" w14:textId="77777777" w:rsidR="00AE7123" w:rsidRDefault="00AE7123">
      <w:pPr>
        <w:rPr>
          <w:b/>
          <w:sz w:val="24"/>
          <w:szCs w:val="24"/>
        </w:rPr>
      </w:pPr>
    </w:p>
    <w:p w14:paraId="5E6F5CCB" w14:textId="322F5991" w:rsidR="00AE712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Gençlik enerjisi ‘Çılgın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’ efsanesi ile yeniden sinema salonlarını şenlendirmeye geliyor. Müzikleri, dansları, muziplikleri, dostluk ve aşk bağlarıyla bir dönemi kasıp kavuran film serisi 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>, 5.</w:t>
      </w:r>
      <w:r w:rsidR="005C00E5">
        <w:rPr>
          <w:sz w:val="24"/>
          <w:szCs w:val="24"/>
        </w:rPr>
        <w:t xml:space="preserve"> </w:t>
      </w:r>
      <w:r>
        <w:rPr>
          <w:sz w:val="24"/>
          <w:szCs w:val="24"/>
        </w:rPr>
        <w:t>filmi ile sinemaları ‘</w:t>
      </w:r>
      <w:proofErr w:type="spellStart"/>
      <w:r>
        <w:rPr>
          <w:sz w:val="24"/>
          <w:szCs w:val="24"/>
        </w:rPr>
        <w:t>update</w:t>
      </w:r>
      <w:proofErr w:type="spellEnd"/>
      <w:r>
        <w:rPr>
          <w:sz w:val="24"/>
          <w:szCs w:val="24"/>
        </w:rPr>
        <w:t xml:space="preserve">’ etmeye geliyor. 8 Kasım’da vizyona girmeye hazırlanan film yine birbirinden eğlenceli sahneleri seyircilerin hafızasına kazıyacak. </w:t>
      </w:r>
    </w:p>
    <w:p w14:paraId="7147D027" w14:textId="77777777" w:rsidR="00AE7123" w:rsidRDefault="00AE7123">
      <w:pPr>
        <w:rPr>
          <w:sz w:val="24"/>
          <w:szCs w:val="24"/>
        </w:rPr>
      </w:pPr>
    </w:p>
    <w:p w14:paraId="6B096466" w14:textId="77777777" w:rsidR="00AE712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Yapımcılığı Plaza Yapım’a, genel yönetmenliği Faruk Aksoy’a ait olan filmin yönetmen koltuğunda Yasemin Türkmenli otururken senaryosu Şafak Güçlü ve İrfan Saruhan imzası taşıyor. </w:t>
      </w:r>
    </w:p>
    <w:p w14:paraId="625D7D30" w14:textId="77777777" w:rsidR="00AE7123" w:rsidRDefault="00AE7123">
      <w:pPr>
        <w:rPr>
          <w:sz w:val="24"/>
          <w:szCs w:val="24"/>
        </w:rPr>
      </w:pPr>
    </w:p>
    <w:p w14:paraId="37987613" w14:textId="77777777" w:rsidR="00AE7123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‘ÇILGIN DERSANE’ RUHU YENİDEN CANLANIYOR!</w:t>
      </w:r>
    </w:p>
    <w:p w14:paraId="6EF6965C" w14:textId="77777777" w:rsidR="00AE7123" w:rsidRDefault="00AE7123">
      <w:pPr>
        <w:rPr>
          <w:sz w:val="24"/>
          <w:szCs w:val="24"/>
        </w:rPr>
      </w:pPr>
    </w:p>
    <w:p w14:paraId="04F33100" w14:textId="77777777" w:rsidR="00AE712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‘Çılgın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 5: </w:t>
      </w: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 xml:space="preserve">’ için birbirinden yetenekli genç oyuncular bir araya geldi. Filmin kadrosunda, </w:t>
      </w:r>
      <w:proofErr w:type="spellStart"/>
      <w:proofErr w:type="gramStart"/>
      <w:r>
        <w:rPr>
          <w:sz w:val="24"/>
          <w:szCs w:val="24"/>
        </w:rPr>
        <w:t>Pote</w:t>
      </w:r>
      <w:proofErr w:type="spellEnd"/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Mehmet Efe Çam, Ertunç Tuncer, Duygu Zehra Doğru, İrem </w:t>
      </w:r>
      <w:proofErr w:type="spellStart"/>
      <w:r>
        <w:rPr>
          <w:sz w:val="24"/>
          <w:szCs w:val="24"/>
        </w:rPr>
        <w:t>Büğrüoğlu</w:t>
      </w:r>
      <w:proofErr w:type="spellEnd"/>
      <w:r>
        <w:rPr>
          <w:sz w:val="24"/>
          <w:szCs w:val="24"/>
        </w:rPr>
        <w:t xml:space="preserve">, Çağla Şen, Hacı Ahmet Ak, Ömer Faruk Çavuş, Irmak Topaloğlu, Arda Dalıcı, Naz Beşik, Orçun Soytürk, Ulaş Can Kutlu, Onur Oben Sepet, Sinem Buse </w:t>
      </w:r>
      <w:proofErr w:type="spellStart"/>
      <w:r>
        <w:rPr>
          <w:sz w:val="24"/>
          <w:szCs w:val="24"/>
        </w:rPr>
        <w:t>Elbir</w:t>
      </w:r>
      <w:proofErr w:type="spellEnd"/>
      <w:r>
        <w:rPr>
          <w:sz w:val="24"/>
          <w:szCs w:val="24"/>
        </w:rPr>
        <w:t xml:space="preserve">, Kaan </w:t>
      </w:r>
      <w:proofErr w:type="spellStart"/>
      <w:r>
        <w:rPr>
          <w:sz w:val="24"/>
          <w:szCs w:val="24"/>
        </w:rPr>
        <w:t>Arkat</w:t>
      </w:r>
      <w:proofErr w:type="spellEnd"/>
      <w:r>
        <w:rPr>
          <w:sz w:val="24"/>
          <w:szCs w:val="24"/>
        </w:rPr>
        <w:t xml:space="preserve">, Nazlıcan Turan, İsmail Hocaoğlu, Alphan Yuvalı, Batuhan Çebi, </w:t>
      </w:r>
      <w:proofErr w:type="spellStart"/>
      <w:r>
        <w:rPr>
          <w:sz w:val="24"/>
          <w:szCs w:val="24"/>
        </w:rPr>
        <w:t>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Hourieh</w:t>
      </w:r>
      <w:proofErr w:type="spellEnd"/>
      <w:r>
        <w:rPr>
          <w:sz w:val="24"/>
          <w:szCs w:val="24"/>
        </w:rPr>
        <w:t>, Mustafa Topaloğlu, Hakan Bilgin, Pınar Özer ve Arzu Yanardağ yer alıyor.</w:t>
      </w:r>
    </w:p>
    <w:p w14:paraId="00AB7DEF" w14:textId="77777777" w:rsidR="00AE7123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0ADE64" w14:textId="77777777" w:rsidR="00AE7123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Çok sevilen karakterlerine yenilerinin ekleneceği aksiyon, kahkaha ve dostluğun eksik olmayacağı 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 5: </w:t>
      </w: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 xml:space="preserve"> bu kez yeni bir yarışma heyecanı yaşayacak. Antalya’da düzenlenen Özel Eğitim Kurumları Yarışması’na son anda katılan ekibin macerasını konu alan 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 5: </w:t>
      </w: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 xml:space="preserve"> sinemaseverlere özlenen gençlik ruhunu aktaracak. 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 ruhunu yeniden canlandırmaya hazırlanan ekip zorlu yarışmalarla sınanırken a​​</w:t>
      </w:r>
      <w:proofErr w:type="spellStart"/>
      <w:r>
        <w:rPr>
          <w:color w:val="131313"/>
          <w:sz w:val="24"/>
          <w:szCs w:val="24"/>
        </w:rPr>
        <w:t>ynı</w:t>
      </w:r>
      <w:proofErr w:type="spellEnd"/>
      <w:r>
        <w:rPr>
          <w:color w:val="131313"/>
          <w:sz w:val="24"/>
          <w:szCs w:val="24"/>
        </w:rPr>
        <w:t xml:space="preserve"> zamanda aşk, dostluk, kardeşlik ve yardımseverlik gibi değerlerin de sınavını verecek.</w:t>
      </w:r>
      <w:r>
        <w:rPr>
          <w:sz w:val="24"/>
          <w:szCs w:val="24"/>
        </w:rPr>
        <w:br/>
      </w:r>
    </w:p>
    <w:p w14:paraId="12026E62" w14:textId="77777777" w:rsidR="00AE7123" w:rsidRDefault="0000000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‘Çılgın </w:t>
      </w:r>
      <w:proofErr w:type="spellStart"/>
      <w:r>
        <w:rPr>
          <w:sz w:val="24"/>
          <w:szCs w:val="24"/>
        </w:rPr>
        <w:t>Dersane</w:t>
      </w:r>
      <w:proofErr w:type="spellEnd"/>
      <w:r>
        <w:rPr>
          <w:sz w:val="24"/>
          <w:szCs w:val="24"/>
        </w:rPr>
        <w:t xml:space="preserve"> 5: </w:t>
      </w:r>
      <w:proofErr w:type="spellStart"/>
      <w:r>
        <w:rPr>
          <w:sz w:val="24"/>
          <w:szCs w:val="24"/>
        </w:rPr>
        <w:t>Updated</w:t>
      </w:r>
      <w:proofErr w:type="spellEnd"/>
      <w:r>
        <w:rPr>
          <w:sz w:val="24"/>
          <w:szCs w:val="24"/>
        </w:rPr>
        <w:t>’ 8 Kasım’da sinemalarda.</w:t>
      </w:r>
      <w:r>
        <w:rPr>
          <w:sz w:val="24"/>
          <w:szCs w:val="24"/>
        </w:rPr>
        <w:tab/>
      </w:r>
    </w:p>
    <w:p w14:paraId="0251728F" w14:textId="77777777" w:rsidR="00AE7123" w:rsidRDefault="00000000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E7123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8A74A" w14:textId="77777777" w:rsidR="00214A59" w:rsidRDefault="00214A59">
      <w:r>
        <w:separator/>
      </w:r>
    </w:p>
  </w:endnote>
  <w:endnote w:type="continuationSeparator" w:id="0">
    <w:p w14:paraId="33839ECB" w14:textId="77777777" w:rsidR="00214A59" w:rsidRDefault="002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59023" w14:textId="77777777" w:rsidR="00AE7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BF74A48" w14:textId="77777777" w:rsidR="00AE7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08E99582" w14:textId="77777777" w:rsidR="00AE7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04195EB1" w14:textId="77777777" w:rsidR="00AE7123" w:rsidRDefault="00AE71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5C526432" w14:textId="77777777" w:rsidR="00AE71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5FDABF55" w14:textId="77777777" w:rsidR="00AE7123" w:rsidRDefault="00AE71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2FB8" w14:textId="77777777" w:rsidR="00AE7123" w:rsidRDefault="00AE71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C2FB7" w14:textId="77777777" w:rsidR="00214A59" w:rsidRDefault="00214A59">
      <w:r>
        <w:separator/>
      </w:r>
    </w:p>
  </w:footnote>
  <w:footnote w:type="continuationSeparator" w:id="0">
    <w:p w14:paraId="579DDB23" w14:textId="77777777" w:rsidR="00214A59" w:rsidRDefault="0021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3844" w14:textId="77777777" w:rsidR="00AE7123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140DEA7" wp14:editId="30AA60E5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0E74" w14:textId="77777777" w:rsidR="00AE7123" w:rsidRDefault="00AE71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23"/>
    <w:rsid w:val="00214A59"/>
    <w:rsid w:val="005C00E5"/>
    <w:rsid w:val="008C79B0"/>
    <w:rsid w:val="00AC04C6"/>
    <w:rsid w:val="00AE7123"/>
    <w:rsid w:val="00B41311"/>
    <w:rsid w:val="00C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8956"/>
  <w15:docId w15:val="{B187B62C-B337-42A4-AA20-515C04A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2024-11-12T09:23:00Z</dcterms:created>
  <dcterms:modified xsi:type="dcterms:W3CDTF">2024-11-12T09:30:00Z</dcterms:modified>
</cp:coreProperties>
</file>