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07" w:rsidRPr="00867C07" w:rsidRDefault="005678A1" w:rsidP="00867C07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b/>
          <w:sz w:val="40"/>
          <w:szCs w:val="40"/>
          <w:shd w:val="clear" w:color="auto" w:fill="FFFFFF"/>
        </w:rPr>
        <w:t>BENİM ADIM OS</w:t>
      </w:r>
      <w:r w:rsidR="00331B61" w:rsidRPr="00867C07">
        <w:rPr>
          <w:rFonts w:ascii="Arial" w:hAnsi="Arial" w:cs="Arial"/>
          <w:b/>
          <w:sz w:val="40"/>
          <w:szCs w:val="40"/>
          <w:shd w:val="clear" w:color="auto" w:fill="FFFFFF"/>
        </w:rPr>
        <w:t>SS</w:t>
      </w:r>
      <w:r w:rsidRPr="00867C07">
        <w:rPr>
          <w:rFonts w:ascii="Arial" w:hAnsi="Arial" w:cs="Arial"/>
          <w:b/>
          <w:sz w:val="40"/>
          <w:szCs w:val="40"/>
          <w:shd w:val="clear" w:color="auto" w:fill="FFFFFF"/>
        </w:rPr>
        <w:t>MAN 17 AĞUSTOS’TA VİZYONDA!</w:t>
      </w:r>
      <w:r w:rsidRPr="00867C07">
        <w:rPr>
          <w:rFonts w:ascii="Arial" w:hAnsi="Arial" w:cs="Arial"/>
          <w:b/>
          <w:sz w:val="40"/>
          <w:szCs w:val="40"/>
        </w:rPr>
        <w:br/>
      </w:r>
    </w:p>
    <w:p w:rsidR="00867C07" w:rsidRPr="00867C07" w:rsidRDefault="00867C07" w:rsidP="00867C07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VİZYON TARİHİ BELLİ OLDU!</w:t>
      </w:r>
    </w:p>
    <w:p w:rsidR="005678A1" w:rsidRPr="00867C07" w:rsidRDefault="005678A1" w:rsidP="00867C0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Yapımcılığını ünlü şarkıcı “Çılgın </w:t>
      </w:r>
      <w:proofErr w:type="spellStart"/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Sedat”</w:t>
      </w:r>
      <w:bookmarkStart w:id="0" w:name="_GoBack"/>
      <w:bookmarkEnd w:id="0"/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ın</w:t>
      </w:r>
      <w:proofErr w:type="spellEnd"/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üstlendiği,</w:t>
      </w:r>
      <w:r w:rsidR="004732F5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“Benim Adım </w:t>
      </w:r>
      <w:proofErr w:type="spellStart"/>
      <w:r w:rsidR="004732F5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Os</w:t>
      </w:r>
      <w:r w:rsidR="00331B6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ss</w:t>
      </w:r>
      <w:r w:rsidR="004732F5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man</w:t>
      </w:r>
      <w:proofErr w:type="spellEnd"/>
      <w:r w:rsidR="004732F5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” filminin</w:t>
      </w:r>
      <w:r w:rsidR="00867C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vizyon tarihi belli oldu.</w:t>
      </w:r>
      <w:r w:rsidR="00867C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Başrollerinde Sedat </w:t>
      </w:r>
      <w:proofErr w:type="spellStart"/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Kapurtu</w:t>
      </w:r>
      <w:proofErr w:type="spellEnd"/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Metin Yıldız ve Ateş Fatih Uçan’ın yer aldığı, 30’a yakın ünlü ismin yer aldığı dev oyuncu kadrosuyla dikkat çeken film 17 Ağustos’ta sinemaseverlerle buluşacak.</w:t>
      </w:r>
      <w:r w:rsidRPr="00867C07">
        <w:rPr>
          <w:rFonts w:ascii="Arial" w:hAnsi="Arial" w:cs="Arial"/>
          <w:color w:val="222222"/>
          <w:sz w:val="24"/>
          <w:szCs w:val="24"/>
        </w:rPr>
        <w:br/>
      </w:r>
      <w:r w:rsidRPr="00867C07">
        <w:rPr>
          <w:rFonts w:ascii="Arial" w:hAnsi="Arial" w:cs="Arial"/>
          <w:color w:val="222222"/>
          <w:sz w:val="24"/>
          <w:szCs w:val="24"/>
        </w:rPr>
        <w:br/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Yapımcılığını “Çılgın Sedat” olarak tanınan ünlü şarkıcı Sedat Kapurtu’nun üstlendiği </w:t>
      </w: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“Benim Adım Os</w:t>
      </w:r>
      <w:r w:rsidR="00331B6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ss</w:t>
      </w: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man”</w:t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filminin hazılıkları tamamlandı.</w:t>
      </w:r>
    </w:p>
    <w:p w:rsidR="004E310E" w:rsidRPr="00867C07" w:rsidRDefault="005678A1" w:rsidP="00867C0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Çekimlerine geçtiğimiz yı</w:t>
      </w:r>
      <w:r w:rsidR="004732F5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 başlanan ve uzun bir hazırlık dönemi yaşanan film </w:t>
      </w:r>
      <w:r w:rsidR="004732F5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17 Ağustos</w:t>
      </w:r>
      <w:r w:rsidR="004732F5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’ta sinemaseverlerle buluşacak.</w:t>
      </w:r>
    </w:p>
    <w:p w:rsidR="004E310E" w:rsidRPr="00867C07" w:rsidRDefault="002401AD" w:rsidP="00867C0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YILDIZLAR GEÇİDİ YAŞATACAK!</w:t>
      </w:r>
      <w:r w:rsidR="005678A1" w:rsidRPr="00867C07">
        <w:rPr>
          <w:rFonts w:ascii="Arial" w:hAnsi="Arial" w:cs="Arial"/>
          <w:b/>
          <w:color w:val="222222"/>
          <w:sz w:val="24"/>
          <w:szCs w:val="24"/>
        </w:rPr>
        <w:br/>
      </w:r>
      <w:r w:rsidR="005678A1" w:rsidRPr="00867C07">
        <w:rPr>
          <w:rFonts w:ascii="Arial" w:hAnsi="Arial" w:cs="Arial"/>
          <w:color w:val="222222"/>
          <w:sz w:val="24"/>
          <w:szCs w:val="24"/>
        </w:rPr>
        <w:br/>
      </w:r>
      <w:r w:rsidR="004732F5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30’a yakın ünlü ismi buluşturan filmde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başrolleri; </w:t>
      </w:r>
      <w:r w:rsidR="005678A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Çılgın Sedat, Metin Yıldız 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ve</w:t>
      </w:r>
      <w:r w:rsidR="005678A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Ateş Fatih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78A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Uçan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paylaşıyor. Üçlüye,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78A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Cengiz Kurtoğlu,</w:t>
      </w:r>
      <w:r w:rsid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Yıldız Tilbe,</w:t>
      </w:r>
      <w:r w:rsidR="005678A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Deniz Oral, Songül Karlı, </w:t>
      </w:r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Latif Doğan, Ertem Şener, Nur Ertürk, Yudum, </w:t>
      </w:r>
      <w:r w:rsidR="005678A1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Tayfun Sav, </w:t>
      </w:r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Çiğdem Tunç, Yalçın Özden,</w:t>
      </w:r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Hakan Hatipoğlu,</w:t>
      </w:r>
      <w:r w:rsid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Selahattin </w:t>
      </w:r>
      <w:proofErr w:type="spellStart"/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Taşdöğen</w:t>
      </w:r>
      <w:proofErr w:type="spellEnd"/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Sema Aras,</w:t>
      </w:r>
      <w:r w:rsidR="00C32D2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Murat </w:t>
      </w:r>
      <w:proofErr w:type="spellStart"/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Övüç</w:t>
      </w:r>
      <w:proofErr w:type="spellEnd"/>
      <w:r w:rsidR="0059607F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Selin </w:t>
      </w:r>
      <w:proofErr w:type="spellStart"/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Köktener</w:t>
      </w:r>
      <w:proofErr w:type="spellEnd"/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A3F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ve</w:t>
      </w:r>
      <w:r w:rsidR="00EA3F07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Kayhan Yıldızoğlu</w:t>
      </w:r>
      <w:r w:rsidR="00EA3F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gibi birbirinden ünlü isimler eşlik ediyor.</w:t>
      </w:r>
    </w:p>
    <w:p w:rsidR="00C27A3D" w:rsidRPr="00867C07" w:rsidRDefault="004E310E" w:rsidP="00867C0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HEM GÜLDÜRECEK HEM AĞLATACAK!</w:t>
      </w:r>
      <w:r w:rsidR="005678A1" w:rsidRPr="00867C07">
        <w:rPr>
          <w:rFonts w:ascii="Arial" w:hAnsi="Arial" w:cs="Arial"/>
          <w:color w:val="222222"/>
          <w:sz w:val="24"/>
          <w:szCs w:val="24"/>
        </w:rPr>
        <w:br/>
      </w:r>
      <w:r w:rsidR="005678A1" w:rsidRPr="00867C07">
        <w:rPr>
          <w:rFonts w:ascii="Arial" w:hAnsi="Arial" w:cs="Arial"/>
          <w:color w:val="222222"/>
          <w:sz w:val="24"/>
          <w:szCs w:val="24"/>
        </w:rPr>
        <w:br/>
      </w:r>
      <w:r w:rsidR="00EA3F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Hikayesi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27A3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“Çılgın Sedat” a ait olan ve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27A3D" w:rsidRPr="00867C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“Sevgi Engel Tanımaz!”</w:t>
      </w:r>
      <w:r w:rsidR="00C27A3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temasıyla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27A3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yola çıkan film “kekeme” olan Osman’ın hayatını yer yer hüzünlü yer yer eğlenceli bir dille anlatıyor.</w:t>
      </w:r>
    </w:p>
    <w:p w:rsidR="004E310E" w:rsidRPr="00867C07" w:rsidRDefault="00C27A3D" w:rsidP="00867C0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Komedi ile dramı harmanlayan film,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hayatını bir gazetede köşe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yazarı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olmaya adamış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Osman'ın gazetede </w:t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çalışmak için evden ayrılmasının</w:t>
      </w:r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ardından yanına gelen kuzeni </w:t>
      </w:r>
      <w:proofErr w:type="spellStart"/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Fiko</w:t>
      </w:r>
      <w:proofErr w:type="spellEnd"/>
      <w:r w:rsid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(Metin Yıldız)</w:t>
      </w:r>
      <w:r w:rsid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ve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Dursun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638D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(Ateş Fatih Uçan) ile birlikte değişen hayatını konu alıyor.</w:t>
      </w:r>
      <w:r w:rsidR="005678A1" w:rsidRPr="00867C07">
        <w:rPr>
          <w:rFonts w:ascii="Arial" w:hAnsi="Arial" w:cs="Arial"/>
          <w:color w:val="222222"/>
          <w:sz w:val="24"/>
          <w:szCs w:val="24"/>
        </w:rPr>
        <w:br/>
      </w:r>
      <w:r w:rsidR="005678A1" w:rsidRPr="00867C07">
        <w:rPr>
          <w:rFonts w:ascii="Arial" w:hAnsi="Arial" w:cs="Arial"/>
          <w:color w:val="222222"/>
          <w:sz w:val="24"/>
          <w:szCs w:val="24"/>
        </w:rPr>
        <w:br/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Senaryosunu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607F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Çılgın Sedat, Banu </w:t>
      </w:r>
      <w:proofErr w:type="spellStart"/>
      <w:r w:rsidR="0059607F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Kaptanoğulları</w:t>
      </w:r>
      <w:proofErr w:type="spellEnd"/>
      <w:r w:rsidR="005678A1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 Atıf Ulusoy</w:t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’un kalema aldığı filmin </w:t>
      </w:r>
      <w:r w:rsidR="0059607F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genel yönetmenliğini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Çılgın Sedat;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607F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yönet</w:t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menliğini ise </w:t>
      </w:r>
      <w:r w:rsidR="0059607F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Banu Kaptanoğulları ve Vedat İnce</w:t>
      </w:r>
      <w:r w:rsidR="004E310E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üstleniyor.</w:t>
      </w:r>
    </w:p>
    <w:p w:rsidR="00C41CA3" w:rsidRPr="00867C07" w:rsidRDefault="005678A1" w:rsidP="00867C07">
      <w:pPr>
        <w:rPr>
          <w:rFonts w:ascii="Arial" w:hAnsi="Arial" w:cs="Arial"/>
          <w:sz w:val="24"/>
          <w:szCs w:val="24"/>
        </w:rPr>
      </w:pP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İlk yönetmenliğini</w:t>
      </w:r>
      <w:r w:rsidR="00867C07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310E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yapan </w:t>
      </w:r>
      <w:r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Çılgın Sedat, çok farklı bir komedi ile hem yapımcı hem yönetmen hem de </w:t>
      </w:r>
      <w:r w:rsidR="004E310E" w:rsidRPr="00867C07">
        <w:rPr>
          <w:rFonts w:ascii="Arial" w:hAnsi="Arial" w:cs="Arial"/>
          <w:color w:val="222222"/>
          <w:sz w:val="24"/>
          <w:szCs w:val="24"/>
          <w:shd w:val="clear" w:color="auto" w:fill="FFFFFF"/>
        </w:rPr>
        <w:t>oyuncu olarak karşımıza çıkıyor.</w:t>
      </w:r>
    </w:p>
    <w:sectPr w:rsidR="00C41CA3" w:rsidRPr="0086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A1"/>
    <w:rsid w:val="002401AD"/>
    <w:rsid w:val="00331B61"/>
    <w:rsid w:val="004732F5"/>
    <w:rsid w:val="004E310E"/>
    <w:rsid w:val="005678A1"/>
    <w:rsid w:val="0059607F"/>
    <w:rsid w:val="00755BF0"/>
    <w:rsid w:val="00867C07"/>
    <w:rsid w:val="008C5C6F"/>
    <w:rsid w:val="0092638D"/>
    <w:rsid w:val="00C27A3D"/>
    <w:rsid w:val="00C32D25"/>
    <w:rsid w:val="00D5281B"/>
    <w:rsid w:val="00E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056E"/>
  <w15:docId w15:val="{C7FDA830-F96D-4C75-B005-A7B88244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7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5</cp:revision>
  <dcterms:created xsi:type="dcterms:W3CDTF">2018-07-30T10:29:00Z</dcterms:created>
  <dcterms:modified xsi:type="dcterms:W3CDTF">2018-07-31T18:48:00Z</dcterms:modified>
</cp:coreProperties>
</file>